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56"/>
        <w:gridCol w:w="4957"/>
      </w:tblGrid>
      <w:tr w:rsidR="00215DB8" w:rsidRPr="00E96A49" w:rsidTr="00215DB8">
        <w:tc>
          <w:tcPr>
            <w:tcW w:w="4956" w:type="dxa"/>
          </w:tcPr>
          <w:p w:rsidR="00215DB8" w:rsidRPr="00E96A49" w:rsidRDefault="00215DB8" w:rsidP="00215DB8">
            <w:pPr>
              <w:pStyle w:val="TableParagraph"/>
              <w:rPr>
                <w:sz w:val="24"/>
              </w:rPr>
            </w:pPr>
            <w:r w:rsidRPr="00E96A49">
              <w:rPr>
                <w:sz w:val="24"/>
              </w:rPr>
              <w:t>ПРИНЯТА</w:t>
            </w:r>
          </w:p>
          <w:p w:rsidR="00215DB8" w:rsidRPr="00E96A49" w:rsidRDefault="00677116" w:rsidP="00215DB8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Педагогическим советом Организации</w:t>
            </w:r>
          </w:p>
          <w:p w:rsidR="00215DB8" w:rsidRPr="00E96A49" w:rsidRDefault="00215DB8" w:rsidP="00215DB8">
            <w:pPr>
              <w:pStyle w:val="TableParagraph"/>
              <w:rPr>
                <w:sz w:val="24"/>
              </w:rPr>
            </w:pPr>
            <w:r w:rsidRPr="00E96A49">
              <w:rPr>
                <w:sz w:val="24"/>
              </w:rPr>
              <w:t>Протокол</w:t>
            </w:r>
            <w:r w:rsidR="00677116">
              <w:rPr>
                <w:sz w:val="24"/>
              </w:rPr>
              <w:t xml:space="preserve"> </w:t>
            </w:r>
            <w:r w:rsidRPr="00E96A49">
              <w:rPr>
                <w:sz w:val="24"/>
              </w:rPr>
              <w:t>№</w:t>
            </w:r>
            <w:r w:rsidR="00677116">
              <w:rPr>
                <w:spacing w:val="4"/>
                <w:sz w:val="24"/>
              </w:rPr>
              <w:t>1</w:t>
            </w:r>
          </w:p>
          <w:p w:rsidR="00215DB8" w:rsidRPr="00E96A49" w:rsidRDefault="00677116" w:rsidP="005C1B4B">
            <w:r w:rsidRPr="00E96A49">
              <w:rPr>
                <w:sz w:val="24"/>
              </w:rPr>
              <w:t>О</w:t>
            </w:r>
            <w:r w:rsidR="00215DB8" w:rsidRPr="00E96A49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="005C1B4B">
              <w:rPr>
                <w:sz w:val="24"/>
              </w:rPr>
              <w:t>28</w:t>
            </w:r>
            <w:r w:rsidR="00215DB8" w:rsidRPr="00E96A49">
              <w:rPr>
                <w:sz w:val="24"/>
              </w:rPr>
              <w:t>.08.202</w:t>
            </w:r>
            <w:r w:rsidR="005C1B4B">
              <w:rPr>
                <w:sz w:val="24"/>
              </w:rPr>
              <w:t>4</w:t>
            </w:r>
            <w:r w:rsidR="00215DB8" w:rsidRPr="00E96A49">
              <w:rPr>
                <w:sz w:val="24"/>
              </w:rPr>
              <w:t>г.</w:t>
            </w:r>
          </w:p>
        </w:tc>
        <w:tc>
          <w:tcPr>
            <w:tcW w:w="4957" w:type="dxa"/>
          </w:tcPr>
          <w:p w:rsidR="00215DB8" w:rsidRPr="00E96A49" w:rsidRDefault="00215DB8" w:rsidP="00677116">
            <w:pPr>
              <w:pStyle w:val="TableParagraph"/>
              <w:ind w:left="1281"/>
              <w:rPr>
                <w:sz w:val="24"/>
              </w:rPr>
            </w:pPr>
            <w:r w:rsidRPr="00E96A49">
              <w:rPr>
                <w:sz w:val="24"/>
              </w:rPr>
              <w:t>УТВЕРЖД</w:t>
            </w:r>
            <w:r w:rsidR="00677116">
              <w:rPr>
                <w:sz w:val="24"/>
              </w:rPr>
              <w:t>ЕН</w:t>
            </w:r>
            <w:r w:rsidR="005C1B4B">
              <w:rPr>
                <w:sz w:val="24"/>
              </w:rPr>
              <w:t>О</w:t>
            </w:r>
            <w:r w:rsidR="00677116">
              <w:rPr>
                <w:sz w:val="24"/>
              </w:rPr>
              <w:t>:</w:t>
            </w:r>
          </w:p>
          <w:p w:rsidR="00215DB8" w:rsidRDefault="00215DB8" w:rsidP="00677116">
            <w:pPr>
              <w:pStyle w:val="TableParagraph"/>
              <w:ind w:left="1281"/>
              <w:rPr>
                <w:spacing w:val="2"/>
                <w:sz w:val="24"/>
              </w:rPr>
            </w:pPr>
            <w:r w:rsidRPr="00E96A49">
              <w:rPr>
                <w:sz w:val="24"/>
              </w:rPr>
              <w:t>Приказ</w:t>
            </w:r>
            <w:r w:rsidR="00677116">
              <w:rPr>
                <w:sz w:val="24"/>
              </w:rPr>
              <w:t xml:space="preserve"> </w:t>
            </w:r>
            <w:r w:rsidRPr="00E96A49">
              <w:rPr>
                <w:sz w:val="24"/>
              </w:rPr>
              <w:t>№</w:t>
            </w:r>
            <w:r w:rsidR="00677116">
              <w:rPr>
                <w:sz w:val="24"/>
              </w:rPr>
              <w:t xml:space="preserve">  </w:t>
            </w:r>
            <w:r w:rsidR="00E96A49" w:rsidRPr="00E96A49">
              <w:rPr>
                <w:spacing w:val="2"/>
                <w:sz w:val="24"/>
              </w:rPr>
              <w:t>57</w:t>
            </w:r>
          </w:p>
          <w:p w:rsidR="00215DB8" w:rsidRPr="00E96A49" w:rsidRDefault="005C1B4B" w:rsidP="005C1B4B">
            <w:pPr>
              <w:ind w:left="1281"/>
            </w:pPr>
            <w:r w:rsidRPr="00E96A49">
              <w:rPr>
                <w:sz w:val="24"/>
              </w:rPr>
              <w:t>О</w:t>
            </w:r>
            <w:r w:rsidR="00215DB8" w:rsidRPr="00E96A49">
              <w:rPr>
                <w:sz w:val="24"/>
              </w:rPr>
              <w:t>т</w:t>
            </w:r>
            <w:r>
              <w:rPr>
                <w:sz w:val="24"/>
                <w:lang w:val="en-US"/>
              </w:rPr>
              <w:t>28</w:t>
            </w:r>
            <w:r w:rsidR="00215DB8" w:rsidRPr="00E96A49">
              <w:rPr>
                <w:sz w:val="24"/>
              </w:rPr>
              <w:t>.08.202</w:t>
            </w:r>
            <w:r>
              <w:rPr>
                <w:sz w:val="24"/>
                <w:lang w:val="en-US"/>
              </w:rPr>
              <w:t>4</w:t>
            </w:r>
            <w:r w:rsidR="00215DB8" w:rsidRPr="00E96A49">
              <w:rPr>
                <w:sz w:val="24"/>
              </w:rPr>
              <w:t>г</w:t>
            </w:r>
          </w:p>
        </w:tc>
      </w:tr>
    </w:tbl>
    <w:p w:rsidR="00215DB8" w:rsidRPr="00E96A49" w:rsidRDefault="00215DB8" w:rsidP="00215DB8">
      <w:pPr>
        <w:ind w:firstLine="284"/>
      </w:pPr>
    </w:p>
    <w:p w:rsidR="00215DB8" w:rsidRPr="00E96A49" w:rsidRDefault="00215DB8" w:rsidP="00215DB8"/>
    <w:p w:rsidR="00215DB8" w:rsidRPr="00215DB8" w:rsidRDefault="00215DB8" w:rsidP="00215DB8"/>
    <w:p w:rsidR="00215DB8" w:rsidRPr="00215DB8" w:rsidRDefault="00215DB8" w:rsidP="00215DB8"/>
    <w:p w:rsidR="00215DB8" w:rsidRPr="00215DB8" w:rsidRDefault="00215DB8" w:rsidP="00215DB8"/>
    <w:p w:rsidR="00215DB8" w:rsidRPr="00215DB8" w:rsidRDefault="00215DB8" w:rsidP="00215DB8"/>
    <w:p w:rsidR="00215DB8" w:rsidRPr="00215DB8" w:rsidRDefault="00215DB8" w:rsidP="00215DB8"/>
    <w:p w:rsidR="00215DB8" w:rsidRPr="00215DB8" w:rsidRDefault="00215DB8" w:rsidP="00215DB8"/>
    <w:p w:rsidR="00215DB8" w:rsidRDefault="00215DB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215DB8" w:rsidP="00822D98">
      <w:pPr>
        <w:ind w:right="567" w:firstLine="284"/>
        <w:jc w:val="center"/>
        <w:rPr>
          <w:b/>
          <w:sz w:val="28"/>
        </w:rPr>
      </w:pPr>
      <w:r>
        <w:tab/>
      </w:r>
      <w:r w:rsidR="00822D98">
        <w:rPr>
          <w:b/>
          <w:sz w:val="28"/>
        </w:rPr>
        <w:t xml:space="preserve">Календарный план воспитательной работы </w:t>
      </w:r>
    </w:p>
    <w:p w:rsidR="00215DB8" w:rsidRPr="00215DB8" w:rsidRDefault="00822D98" w:rsidP="00822D98">
      <w:pPr>
        <w:ind w:right="567" w:firstLine="284"/>
        <w:jc w:val="center"/>
      </w:pPr>
      <w:r>
        <w:rPr>
          <w:b/>
          <w:sz w:val="28"/>
        </w:rPr>
        <w:t>Муниципального бюджетного дошкольного образовательного учреждения детский сад «</w:t>
      </w:r>
      <w:r w:rsidR="00677116">
        <w:rPr>
          <w:b/>
          <w:sz w:val="28"/>
        </w:rPr>
        <w:t>Ромашка</w:t>
      </w:r>
      <w:r>
        <w:rPr>
          <w:b/>
          <w:sz w:val="28"/>
        </w:rPr>
        <w:t>» на 202</w:t>
      </w:r>
      <w:r w:rsidR="005C1B4B">
        <w:rPr>
          <w:b/>
          <w:sz w:val="28"/>
        </w:rPr>
        <w:t>4</w:t>
      </w:r>
      <w:r>
        <w:rPr>
          <w:b/>
          <w:sz w:val="28"/>
        </w:rPr>
        <w:t>-202</w:t>
      </w:r>
      <w:r w:rsidR="005C1B4B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:rsidR="00215DB8" w:rsidRPr="00215DB8" w:rsidRDefault="00215DB8" w:rsidP="00822D98"/>
    <w:p w:rsidR="00215DB8" w:rsidRPr="00215DB8" w:rsidRDefault="00215DB8" w:rsidP="00822D98"/>
    <w:p w:rsidR="00215DB8" w:rsidRPr="00215DB8" w:rsidRDefault="00215DB8" w:rsidP="00822D98"/>
    <w:p w:rsidR="00215DB8" w:rsidRPr="00215DB8" w:rsidRDefault="00215DB8" w:rsidP="00215DB8"/>
    <w:p w:rsidR="00215DB8" w:rsidRPr="00215DB8" w:rsidRDefault="00215DB8" w:rsidP="00215DB8"/>
    <w:p w:rsidR="00BC02E8" w:rsidRDefault="00BC02E8" w:rsidP="00822D98">
      <w:pPr>
        <w:tabs>
          <w:tab w:val="left" w:pos="3390"/>
        </w:tabs>
        <w:ind w:firstLine="284"/>
        <w:jc w:val="both"/>
        <w:rPr>
          <w:sz w:val="24"/>
          <w:szCs w:val="24"/>
        </w:rPr>
        <w:sectPr w:rsidR="00BC02E8" w:rsidSect="00CD6F83">
          <w:footerReference w:type="default" r:id="rId8"/>
          <w:pgSz w:w="11910" w:h="16840"/>
          <w:pgMar w:top="940" w:right="853" w:bottom="1220" w:left="851" w:header="706" w:footer="954" w:gutter="0"/>
          <w:cols w:space="720"/>
        </w:sectPr>
      </w:pPr>
      <w:bookmarkStart w:id="0" w:name="_GoBack"/>
      <w:bookmarkEnd w:id="0"/>
    </w:p>
    <w:p w:rsidR="00677116" w:rsidRDefault="00CE67C5" w:rsidP="00677116">
      <w:pPr>
        <w:tabs>
          <w:tab w:val="left" w:pos="3390"/>
        </w:tabs>
        <w:rPr>
          <w:sz w:val="24"/>
          <w:szCs w:val="24"/>
        </w:rPr>
      </w:pPr>
      <w:r w:rsidRPr="00CE67C5">
        <w:rPr>
          <w:sz w:val="24"/>
          <w:szCs w:val="24"/>
        </w:rPr>
        <w:lastRenderedPageBreak/>
        <w:tab/>
      </w:r>
    </w:p>
    <w:p w:rsidR="00AA36B9" w:rsidRDefault="00677116" w:rsidP="00677116">
      <w:pPr>
        <w:spacing w:after="5" w:line="271" w:lineRule="auto"/>
        <w:ind w:left="7" w:right="7066" w:hanging="10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Календарный план </w:t>
      </w:r>
      <w:r w:rsidR="00DA3236">
        <w:rPr>
          <w:b/>
          <w:color w:val="000000"/>
          <w:sz w:val="24"/>
        </w:rPr>
        <w:t>воспитательной работы</w:t>
      </w:r>
      <w:r w:rsidR="00AA36B9" w:rsidRPr="00AA36B9">
        <w:rPr>
          <w:b/>
          <w:color w:val="000000"/>
          <w:sz w:val="24"/>
        </w:rPr>
        <w:t xml:space="preserve"> (п.36</w:t>
      </w:r>
      <w:r w:rsidR="00DA3236">
        <w:rPr>
          <w:b/>
          <w:color w:val="000000"/>
          <w:sz w:val="24"/>
        </w:rPr>
        <w:t>.</w:t>
      </w:r>
      <w:r w:rsidR="00AA36B9" w:rsidRPr="00AA36B9">
        <w:rPr>
          <w:b/>
          <w:color w:val="000000"/>
          <w:sz w:val="24"/>
        </w:rPr>
        <w:t xml:space="preserve"> ФОП ДО)</w:t>
      </w:r>
    </w:p>
    <w:p w:rsidR="00CE67C5" w:rsidRDefault="00AA36B9" w:rsidP="00677116">
      <w:pPr>
        <w:tabs>
          <w:tab w:val="left" w:pos="14884"/>
        </w:tabs>
        <w:spacing w:after="5" w:line="271" w:lineRule="auto"/>
        <w:ind w:left="7" w:right="-173"/>
        <w:rPr>
          <w:sz w:val="24"/>
          <w:szCs w:val="24"/>
        </w:rPr>
      </w:pPr>
      <w:r w:rsidRPr="00AA36B9">
        <w:rPr>
          <w:color w:val="000000"/>
          <w:sz w:val="24"/>
        </w:rPr>
        <w:t>План является единым для ДОО. Все мероприятия проводятся с учетом особенностей Программы, а также возрастных, физиологических и психоэмоциональных особенностей обучающихся</w:t>
      </w:r>
      <w:r w:rsidR="00CE67C5" w:rsidRPr="00CE67C5">
        <w:rPr>
          <w:sz w:val="24"/>
          <w:szCs w:val="24"/>
        </w:rPr>
        <w:tab/>
      </w:r>
    </w:p>
    <w:p w:rsidR="009E1A67" w:rsidRDefault="009E1A67" w:rsidP="00AA36B9">
      <w:pPr>
        <w:tabs>
          <w:tab w:val="left" w:pos="142"/>
        </w:tabs>
        <w:ind w:firstLine="284"/>
        <w:jc w:val="both"/>
        <w:rPr>
          <w:sz w:val="24"/>
          <w:szCs w:val="24"/>
        </w:rPr>
      </w:pPr>
    </w:p>
    <w:tbl>
      <w:tblPr>
        <w:tblStyle w:val="a3"/>
        <w:tblW w:w="15452" w:type="dxa"/>
        <w:tblInd w:w="-431" w:type="dxa"/>
        <w:tblLook w:val="04A0"/>
      </w:tblPr>
      <w:tblGrid>
        <w:gridCol w:w="1702"/>
        <w:gridCol w:w="3402"/>
        <w:gridCol w:w="3402"/>
        <w:gridCol w:w="3544"/>
        <w:gridCol w:w="3402"/>
      </w:tblGrid>
      <w:tr w:rsidR="00AA36B9" w:rsidRPr="00A00891" w:rsidTr="009E1A67">
        <w:tc>
          <w:tcPr>
            <w:tcW w:w="1702" w:type="dxa"/>
          </w:tcPr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402" w:type="dxa"/>
          </w:tcPr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Младшая группа</w:t>
            </w:r>
          </w:p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3-4 года</w:t>
            </w:r>
          </w:p>
        </w:tc>
        <w:tc>
          <w:tcPr>
            <w:tcW w:w="3402" w:type="dxa"/>
          </w:tcPr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Средняя группа</w:t>
            </w:r>
          </w:p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3544" w:type="dxa"/>
          </w:tcPr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Старшая группа</w:t>
            </w:r>
          </w:p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5-6 лет</w:t>
            </w:r>
          </w:p>
        </w:tc>
        <w:tc>
          <w:tcPr>
            <w:tcW w:w="3402" w:type="dxa"/>
          </w:tcPr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Подготовительная группа</w:t>
            </w:r>
          </w:p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6-7 лет</w:t>
            </w:r>
          </w:p>
        </w:tc>
      </w:tr>
      <w:tr w:rsidR="00AA36B9" w:rsidRPr="00A00891" w:rsidTr="00AD488D">
        <w:tc>
          <w:tcPr>
            <w:tcW w:w="15452" w:type="dxa"/>
            <w:gridSpan w:val="5"/>
          </w:tcPr>
          <w:p w:rsidR="00AA36B9" w:rsidRPr="00A00891" w:rsidRDefault="00AA36B9" w:rsidP="00EF0EA5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Патрио</w:t>
            </w:r>
            <w:r w:rsidR="009E1A67">
              <w:rPr>
                <w:b/>
                <w:sz w:val="24"/>
                <w:szCs w:val="24"/>
              </w:rPr>
              <w:t xml:space="preserve">тическое направление </w:t>
            </w:r>
          </w:p>
        </w:tc>
      </w:tr>
      <w:tr w:rsidR="00FD26BF" w:rsidRPr="00A00891" w:rsidTr="009E1A67">
        <w:tc>
          <w:tcPr>
            <w:tcW w:w="1702" w:type="dxa"/>
            <w:vMerge w:val="restart"/>
          </w:tcPr>
          <w:p w:rsidR="00FD26BF" w:rsidRPr="00A00891" w:rsidRDefault="00FD26BF" w:rsidP="004469C6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FD26BF" w:rsidRPr="00A00891" w:rsidRDefault="00FD26BF" w:rsidP="004469C6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</w:t>
            </w:r>
            <w:r w:rsidR="004469C6">
              <w:rPr>
                <w:sz w:val="24"/>
                <w:szCs w:val="24"/>
              </w:rPr>
              <w:t>Что такое детский сад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«Что такое детский сад»</w:t>
            </w:r>
          </w:p>
        </w:tc>
        <w:tc>
          <w:tcPr>
            <w:tcW w:w="3544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«О родной улице»</w:t>
            </w: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«О разных странах и их жителях»</w:t>
            </w:r>
          </w:p>
        </w:tc>
      </w:tr>
      <w:tr w:rsidR="00FD26BF" w:rsidRPr="00A00891" w:rsidTr="009E1A67">
        <w:tc>
          <w:tcPr>
            <w:tcW w:w="1702" w:type="dxa"/>
            <w:vMerge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6BF" w:rsidRPr="00A00891" w:rsidRDefault="00FD26BF" w:rsidP="009E1A67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Сюжетно-ролевая игра </w:t>
            </w:r>
            <w:r>
              <w:rPr>
                <w:sz w:val="24"/>
                <w:szCs w:val="24"/>
              </w:rPr>
              <w:t>«С</w:t>
            </w:r>
            <w:r w:rsidRPr="00A00891">
              <w:rPr>
                <w:sz w:val="24"/>
                <w:szCs w:val="24"/>
              </w:rPr>
              <w:t>емья»</w:t>
            </w: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Сюжетно-ролевая игра «Моя семья»</w:t>
            </w:r>
          </w:p>
        </w:tc>
        <w:tc>
          <w:tcPr>
            <w:tcW w:w="3544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Рассматривание иллюстраций, видео презентаций о народах</w:t>
            </w: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Рассматривание иллюстраций, видео презентаций о народах</w:t>
            </w:r>
          </w:p>
        </w:tc>
      </w:tr>
      <w:tr w:rsidR="00FD26BF" w:rsidRPr="00A00891" w:rsidTr="004B3DCF">
        <w:trPr>
          <w:trHeight w:val="669"/>
        </w:trPr>
        <w:tc>
          <w:tcPr>
            <w:tcW w:w="1702" w:type="dxa"/>
            <w:vMerge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«На кого я похож»</w:t>
            </w: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«Об отличиях людей (цвет волос, рост, язык, голоса и т.д.)»</w:t>
            </w:r>
          </w:p>
        </w:tc>
        <w:tc>
          <w:tcPr>
            <w:tcW w:w="3544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</w:t>
            </w:r>
            <w:r>
              <w:rPr>
                <w:sz w:val="24"/>
                <w:szCs w:val="24"/>
              </w:rPr>
              <w:t>а «О народах О</w:t>
            </w:r>
            <w:r w:rsidRPr="00A00891">
              <w:rPr>
                <w:sz w:val="24"/>
                <w:szCs w:val="24"/>
              </w:rPr>
              <w:t>ренбургской области».</w:t>
            </w:r>
          </w:p>
          <w:p w:rsidR="00FD26BF" w:rsidRPr="00A00891" w:rsidRDefault="00FD26BF" w:rsidP="00AD488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 народах О</w:t>
            </w:r>
            <w:r w:rsidRPr="00A00891">
              <w:rPr>
                <w:sz w:val="24"/>
                <w:szCs w:val="24"/>
              </w:rPr>
              <w:t>ренбургской области».</w:t>
            </w:r>
          </w:p>
          <w:p w:rsidR="00FD26BF" w:rsidRPr="00A00891" w:rsidRDefault="00FD26BF" w:rsidP="00AD488D">
            <w:pPr>
              <w:rPr>
                <w:sz w:val="24"/>
                <w:szCs w:val="24"/>
              </w:rPr>
            </w:pPr>
          </w:p>
        </w:tc>
      </w:tr>
      <w:tr w:rsidR="00FD26BF" w:rsidRPr="00A00891" w:rsidTr="009E1A67">
        <w:tc>
          <w:tcPr>
            <w:tcW w:w="1702" w:type="dxa"/>
            <w:vMerge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центр села «Достопримечательности родного села»</w:t>
            </w:r>
          </w:p>
        </w:tc>
        <w:tc>
          <w:tcPr>
            <w:tcW w:w="3402" w:type="dxa"/>
          </w:tcPr>
          <w:p w:rsidR="00FD26BF" w:rsidRDefault="00FD26BF" w:rsidP="00AD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центр села «Достопримечательности родного села»</w:t>
            </w:r>
          </w:p>
        </w:tc>
      </w:tr>
      <w:tr w:rsidR="00FD26BF" w:rsidRPr="00A00891" w:rsidTr="009E1A67">
        <w:tc>
          <w:tcPr>
            <w:tcW w:w="1702" w:type="dxa"/>
            <w:vMerge/>
          </w:tcPr>
          <w:p w:rsidR="00FD26BF" w:rsidRPr="00A00891" w:rsidRDefault="00FD26BF" w:rsidP="00FD26B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6BF" w:rsidRPr="00A00891" w:rsidRDefault="00FD26BF" w:rsidP="00F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развлечение «Ярмарка»</w:t>
            </w:r>
          </w:p>
        </w:tc>
        <w:tc>
          <w:tcPr>
            <w:tcW w:w="3402" w:type="dxa"/>
          </w:tcPr>
          <w:p w:rsidR="00FD26BF" w:rsidRDefault="00FD26BF" w:rsidP="00FD26BF">
            <w:r w:rsidRPr="00644FFC">
              <w:rPr>
                <w:sz w:val="24"/>
                <w:szCs w:val="24"/>
              </w:rPr>
              <w:t>Музыкальное развлечение «Ярмарка»</w:t>
            </w:r>
          </w:p>
        </w:tc>
        <w:tc>
          <w:tcPr>
            <w:tcW w:w="3544" w:type="dxa"/>
          </w:tcPr>
          <w:p w:rsidR="00FD26BF" w:rsidRDefault="00FD26BF" w:rsidP="00FD26BF">
            <w:r w:rsidRPr="00644FFC">
              <w:rPr>
                <w:sz w:val="24"/>
                <w:szCs w:val="24"/>
              </w:rPr>
              <w:t>Музыкальное развлечение «Ярмарка»</w:t>
            </w:r>
          </w:p>
        </w:tc>
        <w:tc>
          <w:tcPr>
            <w:tcW w:w="3402" w:type="dxa"/>
          </w:tcPr>
          <w:p w:rsidR="00FD26BF" w:rsidRDefault="00FD26BF" w:rsidP="00FD26BF">
            <w:r w:rsidRPr="00644FFC">
              <w:rPr>
                <w:sz w:val="24"/>
                <w:szCs w:val="24"/>
              </w:rPr>
              <w:t>Музыкальное развлечение «Ярмарка»</w:t>
            </w:r>
          </w:p>
        </w:tc>
      </w:tr>
      <w:tr w:rsidR="005304F5" w:rsidRPr="00A00891" w:rsidTr="009E1A67">
        <w:tc>
          <w:tcPr>
            <w:tcW w:w="1702" w:type="dxa"/>
            <w:vMerge w:val="restart"/>
          </w:tcPr>
          <w:p w:rsidR="005304F5" w:rsidRPr="00A00891" w:rsidRDefault="005304F5" w:rsidP="004469C6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рисунков «Мой дом»</w:t>
            </w: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рисунков «Мой дом»</w:t>
            </w:r>
          </w:p>
        </w:tc>
        <w:tc>
          <w:tcPr>
            <w:tcW w:w="3544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рисунков «Мой дом»</w:t>
            </w: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рисунков «Мой дом»</w:t>
            </w:r>
          </w:p>
        </w:tc>
      </w:tr>
      <w:tr w:rsidR="005304F5" w:rsidRPr="00A00891" w:rsidTr="009E1A67">
        <w:tc>
          <w:tcPr>
            <w:tcW w:w="1702" w:type="dxa"/>
            <w:vMerge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Оформление фотовыставки «Мои бабушка и дедушка»</w:t>
            </w: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Конкурс чтецов  в честь Дня народного единства</w:t>
            </w:r>
          </w:p>
        </w:tc>
        <w:tc>
          <w:tcPr>
            <w:tcW w:w="3544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Конкурс чтецов  в честь Дня народного единства </w:t>
            </w: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Конкурс чтецов  в честь Дня народного единства</w:t>
            </w:r>
          </w:p>
        </w:tc>
      </w:tr>
      <w:tr w:rsidR="005304F5" w:rsidRPr="00A00891" w:rsidTr="009E1A67">
        <w:tc>
          <w:tcPr>
            <w:tcW w:w="1702" w:type="dxa"/>
            <w:vMerge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альбома «Хлебобулочные изделия»</w:t>
            </w:r>
          </w:p>
        </w:tc>
        <w:tc>
          <w:tcPr>
            <w:tcW w:w="3402" w:type="dxa"/>
          </w:tcPr>
          <w:p w:rsidR="005304F5" w:rsidRDefault="005304F5" w:rsidP="005304F5">
            <w:r w:rsidRPr="00E704D8">
              <w:t>Развлечение «Хлеб всему голова»</w:t>
            </w:r>
          </w:p>
        </w:tc>
        <w:tc>
          <w:tcPr>
            <w:tcW w:w="3544" w:type="dxa"/>
          </w:tcPr>
          <w:p w:rsidR="005304F5" w:rsidRDefault="005304F5" w:rsidP="005304F5">
            <w:r w:rsidRPr="00E704D8">
              <w:t>Развлечение «Хлеб всему голова»</w:t>
            </w:r>
          </w:p>
        </w:tc>
        <w:tc>
          <w:tcPr>
            <w:tcW w:w="3402" w:type="dxa"/>
          </w:tcPr>
          <w:p w:rsidR="005304F5" w:rsidRDefault="005304F5" w:rsidP="005304F5">
            <w:r w:rsidRPr="00E704D8">
              <w:t>Развлечение «Хлеб всему голова»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Рисование «Украсим костюм»</w:t>
            </w:r>
          </w:p>
        </w:tc>
        <w:tc>
          <w:tcPr>
            <w:tcW w:w="3402" w:type="dxa"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улицам родного села «Люблю родное село»</w:t>
            </w:r>
          </w:p>
        </w:tc>
        <w:tc>
          <w:tcPr>
            <w:tcW w:w="3544" w:type="dxa"/>
          </w:tcPr>
          <w:p w:rsidR="004B3DCF" w:rsidRDefault="004B3DCF" w:rsidP="004B3DCF">
            <w:r w:rsidRPr="008F28E5">
              <w:rPr>
                <w:sz w:val="24"/>
                <w:szCs w:val="24"/>
              </w:rPr>
              <w:t>Экскурсия по улицам родного села «Люблю родное село»</w:t>
            </w:r>
          </w:p>
        </w:tc>
        <w:tc>
          <w:tcPr>
            <w:tcW w:w="3402" w:type="dxa"/>
          </w:tcPr>
          <w:p w:rsidR="004B3DCF" w:rsidRDefault="004B3DCF" w:rsidP="004B3DCF">
            <w:r w:rsidRPr="008F28E5">
              <w:rPr>
                <w:sz w:val="24"/>
                <w:szCs w:val="24"/>
              </w:rPr>
              <w:t>Экскурсия по улицам родного села «Люблю родное село»</w:t>
            </w:r>
          </w:p>
        </w:tc>
      </w:tr>
      <w:tr w:rsidR="005304F5" w:rsidRPr="00A00891" w:rsidTr="009E1A67">
        <w:tc>
          <w:tcPr>
            <w:tcW w:w="1702" w:type="dxa"/>
            <w:vMerge w:val="restart"/>
          </w:tcPr>
          <w:p w:rsidR="005304F5" w:rsidRPr="00A00891" w:rsidRDefault="005304F5" w:rsidP="004469C6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«День народного единства»</w:t>
            </w:r>
          </w:p>
        </w:tc>
        <w:tc>
          <w:tcPr>
            <w:tcW w:w="3544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«День народного единства»</w:t>
            </w: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«День народного единства»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B3DCF" w:rsidRP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>Экскурсия в музей «с чего начинается Родина»</w:t>
            </w:r>
          </w:p>
        </w:tc>
        <w:tc>
          <w:tcPr>
            <w:tcW w:w="3402" w:type="dxa"/>
          </w:tcPr>
          <w:p w:rsidR="004B3DCF" w:rsidRP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>Экскурсия в музей «с чего начинается Родина»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«Мама – первое слово»</w:t>
            </w:r>
          </w:p>
        </w:tc>
        <w:tc>
          <w:tcPr>
            <w:tcW w:w="3402" w:type="dxa"/>
          </w:tcPr>
          <w:p w:rsidR="00014F8B" w:rsidRDefault="00014F8B" w:rsidP="00014F8B">
            <w:r w:rsidRPr="001C6446">
              <w:rPr>
                <w:sz w:val="24"/>
                <w:szCs w:val="24"/>
              </w:rPr>
              <w:t>Выставка рисунков «Мама – первое слово»</w:t>
            </w:r>
          </w:p>
        </w:tc>
        <w:tc>
          <w:tcPr>
            <w:tcW w:w="3544" w:type="dxa"/>
          </w:tcPr>
          <w:p w:rsidR="00014F8B" w:rsidRDefault="00014F8B" w:rsidP="00014F8B">
            <w:r w:rsidRPr="001C6446">
              <w:rPr>
                <w:sz w:val="24"/>
                <w:szCs w:val="24"/>
              </w:rPr>
              <w:t>Выставка рисунков «Мама – первое слово»</w:t>
            </w:r>
          </w:p>
        </w:tc>
        <w:tc>
          <w:tcPr>
            <w:tcW w:w="3402" w:type="dxa"/>
          </w:tcPr>
          <w:p w:rsidR="00014F8B" w:rsidRDefault="00014F8B" w:rsidP="00014F8B">
            <w:r w:rsidRPr="001C6446">
              <w:rPr>
                <w:sz w:val="24"/>
                <w:szCs w:val="24"/>
              </w:rPr>
              <w:t>Выставка рисунков «Мама – первое слово»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игра «Семья»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«Мамин день»</w:t>
            </w:r>
          </w:p>
        </w:tc>
        <w:tc>
          <w:tcPr>
            <w:tcW w:w="3544" w:type="dxa"/>
          </w:tcPr>
          <w:p w:rsidR="00014F8B" w:rsidRDefault="00014F8B" w:rsidP="00014F8B">
            <w:r w:rsidRPr="00D17BF1">
              <w:rPr>
                <w:sz w:val="24"/>
                <w:szCs w:val="24"/>
              </w:rPr>
              <w:t>Праздник «Мамин день»</w:t>
            </w:r>
          </w:p>
        </w:tc>
        <w:tc>
          <w:tcPr>
            <w:tcW w:w="3402" w:type="dxa"/>
          </w:tcPr>
          <w:p w:rsidR="00014F8B" w:rsidRDefault="00014F8B" w:rsidP="00014F8B">
            <w:r w:rsidRPr="00D17BF1">
              <w:rPr>
                <w:sz w:val="24"/>
                <w:szCs w:val="24"/>
              </w:rPr>
              <w:t>Праздник «Мамин день»</w:t>
            </w:r>
          </w:p>
        </w:tc>
      </w:tr>
      <w:tr w:rsidR="004B3DCF" w:rsidRPr="00A00891" w:rsidTr="004469C6">
        <w:trPr>
          <w:trHeight w:val="838"/>
        </w:trPr>
        <w:tc>
          <w:tcPr>
            <w:tcW w:w="1702" w:type="dxa"/>
            <w:vMerge w:val="restart"/>
          </w:tcPr>
          <w:p w:rsidR="004B3DCF" w:rsidRPr="00A00891" w:rsidRDefault="004B3DCF" w:rsidP="004469C6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 (потешки, фольклор)</w:t>
            </w: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 (потешки, фольклор)</w:t>
            </w:r>
          </w:p>
        </w:tc>
        <w:tc>
          <w:tcPr>
            <w:tcW w:w="3544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 «День Конституции РФ»</w:t>
            </w: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 «День Конституции РФ»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</w:t>
            </w:r>
            <w:r>
              <w:rPr>
                <w:sz w:val="24"/>
                <w:szCs w:val="24"/>
              </w:rPr>
              <w:t>Что такое новый год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9E1A67">
              <w:rPr>
                <w:sz w:val="24"/>
                <w:szCs w:val="24"/>
              </w:rPr>
              <w:t>Беседа «Что такое новый год»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</w:t>
            </w:r>
            <w:r>
              <w:rPr>
                <w:sz w:val="24"/>
                <w:szCs w:val="24"/>
              </w:rPr>
              <w:t>Традиции нового года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</w:t>
            </w:r>
            <w:r>
              <w:rPr>
                <w:sz w:val="24"/>
                <w:szCs w:val="24"/>
              </w:rPr>
              <w:t>Традиции нового года</w:t>
            </w:r>
            <w:r w:rsidRPr="00A00891">
              <w:rPr>
                <w:sz w:val="24"/>
                <w:szCs w:val="24"/>
              </w:rPr>
              <w:t>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новогодних игрушек «Украшение для ёлочки»</w:t>
            </w:r>
          </w:p>
        </w:tc>
        <w:tc>
          <w:tcPr>
            <w:tcW w:w="3402" w:type="dxa"/>
          </w:tcPr>
          <w:p w:rsidR="00014F8B" w:rsidRDefault="00014F8B" w:rsidP="00014F8B">
            <w:r w:rsidRPr="003C2EF0">
              <w:rPr>
                <w:sz w:val="24"/>
                <w:szCs w:val="24"/>
              </w:rPr>
              <w:t>Выставка новогодних игрушек «Украшение для ёлочки»</w:t>
            </w:r>
          </w:p>
        </w:tc>
        <w:tc>
          <w:tcPr>
            <w:tcW w:w="3544" w:type="dxa"/>
          </w:tcPr>
          <w:p w:rsidR="00014F8B" w:rsidRDefault="00014F8B" w:rsidP="00014F8B">
            <w:r w:rsidRPr="003C2EF0">
              <w:rPr>
                <w:sz w:val="24"/>
                <w:szCs w:val="24"/>
              </w:rPr>
              <w:t>Выставка новогодних игрушек «Украшение для ёлочки»</w:t>
            </w:r>
          </w:p>
        </w:tc>
        <w:tc>
          <w:tcPr>
            <w:tcW w:w="3402" w:type="dxa"/>
          </w:tcPr>
          <w:p w:rsidR="00014F8B" w:rsidRDefault="00014F8B" w:rsidP="00014F8B">
            <w:r w:rsidRPr="003C2EF0">
              <w:rPr>
                <w:sz w:val="24"/>
                <w:szCs w:val="24"/>
              </w:rPr>
              <w:t>Выставка новогодних игрушек «Украшение для ёлочки»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«Новый год»</w:t>
            </w:r>
          </w:p>
        </w:tc>
        <w:tc>
          <w:tcPr>
            <w:tcW w:w="3402" w:type="dxa"/>
          </w:tcPr>
          <w:p w:rsidR="00014F8B" w:rsidRDefault="00014F8B" w:rsidP="00014F8B">
            <w:r w:rsidRPr="00EC543F">
              <w:rPr>
                <w:sz w:val="24"/>
                <w:szCs w:val="24"/>
              </w:rPr>
              <w:t>Праздник «Новый год»</w:t>
            </w:r>
          </w:p>
        </w:tc>
        <w:tc>
          <w:tcPr>
            <w:tcW w:w="3544" w:type="dxa"/>
          </w:tcPr>
          <w:p w:rsidR="00014F8B" w:rsidRDefault="00014F8B" w:rsidP="00014F8B">
            <w:r w:rsidRPr="00EC543F">
              <w:rPr>
                <w:sz w:val="24"/>
                <w:szCs w:val="24"/>
              </w:rPr>
              <w:t>Праздник «Новый год»</w:t>
            </w:r>
          </w:p>
        </w:tc>
        <w:tc>
          <w:tcPr>
            <w:tcW w:w="3402" w:type="dxa"/>
          </w:tcPr>
          <w:p w:rsidR="00014F8B" w:rsidRDefault="00014F8B" w:rsidP="00014F8B">
            <w:r w:rsidRPr="00EC543F">
              <w:rPr>
                <w:sz w:val="24"/>
                <w:szCs w:val="24"/>
              </w:rPr>
              <w:t>Праздник «Новый год»</w:t>
            </w:r>
          </w:p>
        </w:tc>
      </w:tr>
      <w:tr w:rsidR="00014F8B" w:rsidRPr="00A00891" w:rsidTr="009E1A67">
        <w:tc>
          <w:tcPr>
            <w:tcW w:w="1702" w:type="dxa"/>
            <w:vMerge w:val="restart"/>
          </w:tcPr>
          <w:p w:rsidR="00014F8B" w:rsidRPr="00A00891" w:rsidRDefault="00014F8B" w:rsidP="004469C6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мероприятие «Святки»</w:t>
            </w:r>
          </w:p>
        </w:tc>
        <w:tc>
          <w:tcPr>
            <w:tcW w:w="3544" w:type="dxa"/>
          </w:tcPr>
          <w:p w:rsidR="00014F8B" w:rsidRDefault="00014F8B" w:rsidP="00014F8B">
            <w:r w:rsidRPr="00670651">
              <w:rPr>
                <w:sz w:val="24"/>
                <w:szCs w:val="24"/>
              </w:rPr>
              <w:t>Музыкальное мероприятие «Святки»</w:t>
            </w:r>
          </w:p>
        </w:tc>
        <w:tc>
          <w:tcPr>
            <w:tcW w:w="3402" w:type="dxa"/>
          </w:tcPr>
          <w:p w:rsidR="00014F8B" w:rsidRDefault="00014F8B" w:rsidP="00014F8B">
            <w:r w:rsidRPr="00670651">
              <w:rPr>
                <w:sz w:val="24"/>
                <w:szCs w:val="24"/>
              </w:rPr>
              <w:t>Музыкальное мероприятие «Святки»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Фотоотчет «Наше новогоднее представление»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Фотоотчет «Наше новогоднее представление»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Фотоотчет «Наше новогоднее представление»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Фотоотчет «Наше новогоднее представление»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«Кто где живет», «Животные леса»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«Кто где живет», «У кого какой домик?»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«Кто где живет», «У кого какой домик?», «Узнай по описанию»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«Кто где живет», «У кого какой домик?», «Узнай по описанию»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«Наш детский сад»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«Наш детский сад», «Моя семья»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о малой родине, родном селе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о малой родине, родном селе</w:t>
            </w:r>
          </w:p>
        </w:tc>
      </w:tr>
      <w:tr w:rsidR="00014F8B" w:rsidRPr="00A00891" w:rsidTr="009E1A67">
        <w:tc>
          <w:tcPr>
            <w:tcW w:w="1702" w:type="dxa"/>
            <w:vMerge w:val="restart"/>
          </w:tcPr>
          <w:p w:rsidR="00014F8B" w:rsidRPr="00A00891" w:rsidRDefault="00014F8B" w:rsidP="004B3DCF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«Зайцы и волк», «У медведя во бору»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мини-музей ДОУ «Русская изба»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мини-музей ДОУ «Русская изба»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мини-музей ДОУ «Русская изба»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4B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к Дому культуры «Урал»</w:t>
            </w:r>
          </w:p>
        </w:tc>
        <w:tc>
          <w:tcPr>
            <w:tcW w:w="3544" w:type="dxa"/>
          </w:tcPr>
          <w:p w:rsidR="004B3DCF" w:rsidRP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>Экскурсия к Дому культуры «Урал»</w:t>
            </w:r>
          </w:p>
        </w:tc>
        <w:tc>
          <w:tcPr>
            <w:tcW w:w="3402" w:type="dxa"/>
          </w:tcPr>
          <w:p w:rsidR="004B3DCF" w:rsidRP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>Экскурсия к Дому культуры «Урал»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«Папа – мой защитник»</w:t>
            </w:r>
          </w:p>
        </w:tc>
        <w:tc>
          <w:tcPr>
            <w:tcW w:w="3402" w:type="dxa"/>
          </w:tcPr>
          <w:p w:rsidR="00014F8B" w:rsidRDefault="00014F8B" w:rsidP="00014F8B">
            <w:r w:rsidRPr="00D35C33">
              <w:rPr>
                <w:sz w:val="24"/>
                <w:szCs w:val="24"/>
              </w:rPr>
              <w:t xml:space="preserve">Фотовыставка «Папа – мой </w:t>
            </w:r>
            <w:r>
              <w:rPr>
                <w:sz w:val="24"/>
                <w:szCs w:val="24"/>
              </w:rPr>
              <w:t>защи</w:t>
            </w:r>
            <w:r w:rsidRPr="00D35C33">
              <w:rPr>
                <w:sz w:val="24"/>
                <w:szCs w:val="24"/>
              </w:rPr>
              <w:t>тник»</w:t>
            </w:r>
          </w:p>
        </w:tc>
        <w:tc>
          <w:tcPr>
            <w:tcW w:w="3544" w:type="dxa"/>
          </w:tcPr>
          <w:p w:rsidR="00014F8B" w:rsidRDefault="00014F8B" w:rsidP="00014F8B">
            <w:r w:rsidRPr="00D35C33">
              <w:rPr>
                <w:sz w:val="24"/>
                <w:szCs w:val="24"/>
              </w:rPr>
              <w:t xml:space="preserve">Фотовыставка «Папа – мой </w:t>
            </w:r>
            <w:r>
              <w:rPr>
                <w:sz w:val="24"/>
                <w:szCs w:val="24"/>
              </w:rPr>
              <w:t>защи</w:t>
            </w:r>
            <w:r w:rsidRPr="00D35C33">
              <w:rPr>
                <w:sz w:val="24"/>
                <w:szCs w:val="24"/>
              </w:rPr>
              <w:t>тник»</w:t>
            </w:r>
          </w:p>
        </w:tc>
        <w:tc>
          <w:tcPr>
            <w:tcW w:w="3402" w:type="dxa"/>
          </w:tcPr>
          <w:p w:rsidR="00014F8B" w:rsidRDefault="00014F8B" w:rsidP="00014F8B">
            <w:r w:rsidRPr="00D35C33">
              <w:rPr>
                <w:sz w:val="24"/>
                <w:szCs w:val="24"/>
              </w:rPr>
              <w:t xml:space="preserve">Фотовыставка «Папа – мой </w:t>
            </w:r>
            <w:r>
              <w:rPr>
                <w:sz w:val="24"/>
                <w:szCs w:val="24"/>
              </w:rPr>
              <w:t>защи</w:t>
            </w:r>
            <w:r w:rsidRPr="00D35C33">
              <w:rPr>
                <w:sz w:val="24"/>
                <w:szCs w:val="24"/>
              </w:rPr>
              <w:t>тник»</w:t>
            </w:r>
          </w:p>
        </w:tc>
      </w:tr>
      <w:tr w:rsidR="00014F8B" w:rsidRPr="00A00891" w:rsidTr="009E1A67">
        <w:tc>
          <w:tcPr>
            <w:tcW w:w="1702" w:type="dxa"/>
            <w:vMerge w:val="restart"/>
          </w:tcPr>
          <w:p w:rsidR="00014F8B" w:rsidRPr="00A00891" w:rsidRDefault="00014F8B" w:rsidP="00014F8B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детских работ «</w:t>
            </w:r>
            <w:r>
              <w:rPr>
                <w:sz w:val="24"/>
                <w:szCs w:val="24"/>
              </w:rPr>
              <w:t>Подарок для мамы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детских работ «</w:t>
            </w:r>
            <w:r>
              <w:rPr>
                <w:sz w:val="24"/>
                <w:szCs w:val="24"/>
              </w:rPr>
              <w:t>Подарок для мамы</w:t>
            </w:r>
            <w:r w:rsidRPr="00A00891">
              <w:rPr>
                <w:sz w:val="24"/>
                <w:szCs w:val="24"/>
              </w:rPr>
              <w:t>»»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детских работ «</w:t>
            </w:r>
            <w:r>
              <w:rPr>
                <w:sz w:val="24"/>
                <w:szCs w:val="24"/>
              </w:rPr>
              <w:t>Подарок для мамы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детских работ «</w:t>
            </w:r>
            <w:r>
              <w:rPr>
                <w:sz w:val="24"/>
                <w:szCs w:val="24"/>
              </w:rPr>
              <w:t>Подарок для мамы</w:t>
            </w:r>
            <w:r w:rsidRPr="00A00891">
              <w:rPr>
                <w:sz w:val="24"/>
                <w:szCs w:val="24"/>
              </w:rPr>
              <w:t>»»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</w:t>
            </w:r>
            <w:r>
              <w:rPr>
                <w:sz w:val="24"/>
                <w:szCs w:val="24"/>
              </w:rPr>
              <w:t xml:space="preserve">Широкая </w:t>
            </w:r>
            <w:r w:rsidRPr="00A00891">
              <w:rPr>
                <w:sz w:val="24"/>
                <w:szCs w:val="24"/>
              </w:rPr>
              <w:t>Масленица»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</w:t>
            </w:r>
            <w:r>
              <w:rPr>
                <w:sz w:val="24"/>
                <w:szCs w:val="24"/>
              </w:rPr>
              <w:t xml:space="preserve">Широкая </w:t>
            </w:r>
            <w:r w:rsidRPr="00A00891">
              <w:rPr>
                <w:sz w:val="24"/>
                <w:szCs w:val="24"/>
              </w:rPr>
              <w:t>Масленица»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</w:t>
            </w:r>
            <w:r>
              <w:rPr>
                <w:sz w:val="24"/>
                <w:szCs w:val="24"/>
              </w:rPr>
              <w:t xml:space="preserve">Широкая </w:t>
            </w:r>
            <w:r w:rsidRPr="00A00891">
              <w:rPr>
                <w:sz w:val="24"/>
                <w:szCs w:val="24"/>
              </w:rPr>
              <w:t>Масленица»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</w:t>
            </w:r>
            <w:r>
              <w:rPr>
                <w:sz w:val="24"/>
                <w:szCs w:val="24"/>
              </w:rPr>
              <w:t xml:space="preserve">Широкая </w:t>
            </w:r>
            <w:r w:rsidRPr="00A00891">
              <w:rPr>
                <w:sz w:val="24"/>
                <w:szCs w:val="24"/>
              </w:rPr>
              <w:t>Масленица»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– потешки о жаворонках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Развлечение «</w:t>
            </w:r>
            <w:r>
              <w:rPr>
                <w:sz w:val="24"/>
                <w:szCs w:val="24"/>
              </w:rPr>
              <w:t>Сороки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Развлечение «</w:t>
            </w:r>
            <w:r>
              <w:rPr>
                <w:sz w:val="24"/>
                <w:szCs w:val="24"/>
              </w:rPr>
              <w:t>Сороки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Развлечение «</w:t>
            </w:r>
            <w:r>
              <w:rPr>
                <w:sz w:val="24"/>
                <w:szCs w:val="24"/>
              </w:rPr>
              <w:t>Сороки</w:t>
            </w:r>
            <w:r w:rsidRPr="00A00891">
              <w:rPr>
                <w:sz w:val="24"/>
                <w:szCs w:val="24"/>
              </w:rPr>
              <w:t>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– потешки (фольклор)</w:t>
            </w:r>
          </w:p>
        </w:tc>
        <w:tc>
          <w:tcPr>
            <w:tcW w:w="3402" w:type="dxa"/>
          </w:tcPr>
          <w:p w:rsidR="00014F8B" w:rsidRDefault="00014F8B" w:rsidP="00014F8B">
            <w:r w:rsidRPr="00A1168A">
              <w:rPr>
                <w:sz w:val="24"/>
                <w:szCs w:val="24"/>
              </w:rPr>
              <w:t>Чтение – потешки</w:t>
            </w:r>
            <w:r>
              <w:rPr>
                <w:sz w:val="24"/>
                <w:szCs w:val="24"/>
              </w:rPr>
              <w:t xml:space="preserve"> и чистоговорки</w:t>
            </w:r>
            <w:r w:rsidRPr="00A1168A">
              <w:rPr>
                <w:sz w:val="24"/>
                <w:szCs w:val="24"/>
              </w:rPr>
              <w:t xml:space="preserve"> (фольклор)</w:t>
            </w:r>
          </w:p>
        </w:tc>
        <w:tc>
          <w:tcPr>
            <w:tcW w:w="3544" w:type="dxa"/>
          </w:tcPr>
          <w:p w:rsidR="00014F8B" w:rsidRDefault="00014F8B" w:rsidP="00014F8B">
            <w:r w:rsidRPr="00A1168A">
              <w:rPr>
                <w:sz w:val="24"/>
                <w:szCs w:val="24"/>
              </w:rPr>
              <w:t xml:space="preserve">Чтение – </w:t>
            </w:r>
            <w:r>
              <w:rPr>
                <w:sz w:val="24"/>
                <w:szCs w:val="24"/>
              </w:rPr>
              <w:t>пословицы и поговорки</w:t>
            </w:r>
            <w:r w:rsidRPr="00A1168A">
              <w:rPr>
                <w:sz w:val="24"/>
                <w:szCs w:val="24"/>
              </w:rPr>
              <w:t xml:space="preserve"> (фольклор)</w:t>
            </w:r>
          </w:p>
        </w:tc>
        <w:tc>
          <w:tcPr>
            <w:tcW w:w="3402" w:type="dxa"/>
          </w:tcPr>
          <w:p w:rsidR="00014F8B" w:rsidRDefault="00014F8B" w:rsidP="00014F8B">
            <w:r w:rsidRPr="00A1168A">
              <w:rPr>
                <w:sz w:val="24"/>
                <w:szCs w:val="24"/>
              </w:rPr>
              <w:t xml:space="preserve">Чтение – </w:t>
            </w:r>
            <w:r>
              <w:rPr>
                <w:sz w:val="24"/>
                <w:szCs w:val="24"/>
              </w:rPr>
              <w:t xml:space="preserve">пословицы и поговорки </w:t>
            </w:r>
            <w:r w:rsidRPr="00A1168A">
              <w:rPr>
                <w:sz w:val="24"/>
                <w:szCs w:val="24"/>
              </w:rPr>
              <w:t>(фольклор)</w:t>
            </w:r>
          </w:p>
        </w:tc>
      </w:tr>
      <w:tr w:rsidR="004B3DCF" w:rsidRPr="00A00891" w:rsidTr="009E1A67">
        <w:tc>
          <w:tcPr>
            <w:tcW w:w="1702" w:type="dxa"/>
            <w:vMerge w:val="restart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Экологическая акция «Земля – </w:t>
            </w:r>
            <w:r w:rsidRPr="00A00891">
              <w:rPr>
                <w:sz w:val="24"/>
                <w:szCs w:val="24"/>
              </w:rPr>
              <w:lastRenderedPageBreak/>
              <w:t>наш дом»</w:t>
            </w: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lastRenderedPageBreak/>
              <w:t xml:space="preserve">Экологическая акция «Земля – </w:t>
            </w:r>
            <w:r w:rsidRPr="00A00891">
              <w:rPr>
                <w:sz w:val="24"/>
                <w:szCs w:val="24"/>
              </w:rPr>
              <w:lastRenderedPageBreak/>
              <w:t>наш дом»</w:t>
            </w:r>
          </w:p>
        </w:tc>
        <w:tc>
          <w:tcPr>
            <w:tcW w:w="3544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lastRenderedPageBreak/>
              <w:t xml:space="preserve">Экологическая акция «Земля – </w:t>
            </w:r>
            <w:r w:rsidRPr="00A00891">
              <w:rPr>
                <w:sz w:val="24"/>
                <w:szCs w:val="24"/>
              </w:rPr>
              <w:lastRenderedPageBreak/>
              <w:t>наш дом»</w:t>
            </w: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lastRenderedPageBreak/>
              <w:t xml:space="preserve">Экологическая акция «Земля – </w:t>
            </w:r>
            <w:r w:rsidRPr="00A00891">
              <w:rPr>
                <w:sz w:val="24"/>
                <w:szCs w:val="24"/>
              </w:rPr>
              <w:lastRenderedPageBreak/>
              <w:t>наш дом»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Космонавтики»</w:t>
            </w:r>
          </w:p>
        </w:tc>
        <w:tc>
          <w:tcPr>
            <w:tcW w:w="3402" w:type="dxa"/>
          </w:tcPr>
          <w:p w:rsidR="004B3DCF" w:rsidRDefault="004B3DCF" w:rsidP="00014F8B">
            <w:r w:rsidRPr="008F5CC7">
              <w:rPr>
                <w:sz w:val="24"/>
                <w:szCs w:val="24"/>
              </w:rPr>
              <w:t>Развлечение «День Космонавтики»</w:t>
            </w:r>
          </w:p>
        </w:tc>
        <w:tc>
          <w:tcPr>
            <w:tcW w:w="3544" w:type="dxa"/>
          </w:tcPr>
          <w:p w:rsidR="004B3DCF" w:rsidRDefault="004B3DCF" w:rsidP="00014F8B">
            <w:r w:rsidRPr="008F5CC7">
              <w:rPr>
                <w:sz w:val="24"/>
                <w:szCs w:val="24"/>
              </w:rPr>
              <w:t>Развлечение «День Космонавтики»</w:t>
            </w:r>
          </w:p>
        </w:tc>
        <w:tc>
          <w:tcPr>
            <w:tcW w:w="3402" w:type="dxa"/>
          </w:tcPr>
          <w:p w:rsidR="004B3DCF" w:rsidRDefault="004B3DCF" w:rsidP="00014F8B">
            <w:r w:rsidRPr="008F5CC7">
              <w:rPr>
                <w:sz w:val="24"/>
                <w:szCs w:val="24"/>
              </w:rPr>
              <w:t>Развлечение «День Космонавтики»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«Звездное небо»</w:t>
            </w:r>
          </w:p>
        </w:tc>
        <w:tc>
          <w:tcPr>
            <w:tcW w:w="3402" w:type="dxa"/>
          </w:tcPr>
          <w:p w:rsidR="004B3DCF" w:rsidRDefault="004B3DCF" w:rsidP="00014F8B">
            <w:r w:rsidRPr="00870720">
              <w:rPr>
                <w:sz w:val="24"/>
                <w:szCs w:val="24"/>
              </w:rPr>
              <w:t>Продуктивная деятельность «Звездное небо»</w:t>
            </w:r>
          </w:p>
        </w:tc>
        <w:tc>
          <w:tcPr>
            <w:tcW w:w="3544" w:type="dxa"/>
          </w:tcPr>
          <w:p w:rsidR="004B3DCF" w:rsidRDefault="004B3DCF" w:rsidP="00014F8B">
            <w:r w:rsidRPr="00870720">
              <w:rPr>
                <w:sz w:val="24"/>
                <w:szCs w:val="24"/>
              </w:rPr>
              <w:t>Продуктивная деятельность «Звездное небо»</w:t>
            </w:r>
          </w:p>
        </w:tc>
        <w:tc>
          <w:tcPr>
            <w:tcW w:w="3402" w:type="dxa"/>
          </w:tcPr>
          <w:p w:rsidR="004B3DCF" w:rsidRDefault="004B3DCF" w:rsidP="00014F8B">
            <w:r w:rsidRPr="00870720">
              <w:rPr>
                <w:sz w:val="24"/>
                <w:szCs w:val="24"/>
              </w:rPr>
              <w:t>Продуктивная деятельность «Звездное небо»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870720" w:rsidRDefault="004B3DCF" w:rsidP="004B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«Космос и Оренбургская область»</w:t>
            </w:r>
          </w:p>
        </w:tc>
        <w:tc>
          <w:tcPr>
            <w:tcW w:w="3544" w:type="dxa"/>
          </w:tcPr>
          <w:p w:rsidR="004B3DCF" w:rsidRP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>Экскурсия в музей «Космос и Оренбургская область»</w:t>
            </w:r>
          </w:p>
        </w:tc>
        <w:tc>
          <w:tcPr>
            <w:tcW w:w="3402" w:type="dxa"/>
          </w:tcPr>
          <w:p w:rsidR="004B3DCF" w:rsidRP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>Экскурсия в музей «Космос и Оренбургская область»</w:t>
            </w:r>
          </w:p>
        </w:tc>
      </w:tr>
      <w:tr w:rsidR="00014F8B" w:rsidRPr="00A00891" w:rsidTr="009E1A67">
        <w:tc>
          <w:tcPr>
            <w:tcW w:w="1702" w:type="dxa"/>
            <w:vMerge w:val="restart"/>
          </w:tcPr>
          <w:p w:rsidR="00014F8B" w:rsidRPr="00A00891" w:rsidRDefault="00014F8B" w:rsidP="004469C6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«Окна</w:t>
            </w:r>
            <w:r w:rsidRPr="00A00891">
              <w:rPr>
                <w:sz w:val="24"/>
                <w:szCs w:val="24"/>
              </w:rPr>
              <w:t xml:space="preserve"> Победы»</w:t>
            </w:r>
          </w:p>
        </w:tc>
        <w:tc>
          <w:tcPr>
            <w:tcW w:w="3544" w:type="dxa"/>
          </w:tcPr>
          <w:p w:rsidR="00014F8B" w:rsidRDefault="00014F8B" w:rsidP="00014F8B">
            <w:r w:rsidRPr="00253E05">
              <w:rPr>
                <w:sz w:val="24"/>
                <w:szCs w:val="24"/>
              </w:rPr>
              <w:t>Акция «Окна Победы»</w:t>
            </w:r>
          </w:p>
        </w:tc>
        <w:tc>
          <w:tcPr>
            <w:tcW w:w="3402" w:type="dxa"/>
          </w:tcPr>
          <w:p w:rsidR="00014F8B" w:rsidRDefault="00014F8B" w:rsidP="00014F8B">
            <w:r w:rsidRPr="00253E05">
              <w:rPr>
                <w:sz w:val="24"/>
                <w:szCs w:val="24"/>
              </w:rPr>
              <w:t>Акция «Окна Победы»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 w:rsidRPr="00A00891">
              <w:rPr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 w:rsidRPr="00A00891">
              <w:rPr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 w:rsidRPr="00A00891">
              <w:rPr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  <w:r w:rsidRPr="00A00891">
              <w:rPr>
                <w:sz w:val="24"/>
                <w:szCs w:val="24"/>
              </w:rPr>
              <w:t>«День Победы»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к вечному огню</w:t>
            </w:r>
            <w:r w:rsidR="004B3DCF">
              <w:rPr>
                <w:sz w:val="24"/>
                <w:szCs w:val="24"/>
              </w:rPr>
              <w:t xml:space="preserve"> и стеле погибшим в годы Вов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к вечному огню</w:t>
            </w:r>
            <w:r w:rsidR="004B3DCF">
              <w:rPr>
                <w:sz w:val="24"/>
                <w:szCs w:val="24"/>
              </w:rPr>
              <w:t xml:space="preserve"> и стеле погибшим в годы Вов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к вечному огню</w:t>
            </w:r>
            <w:r w:rsidR="004B3DCF">
              <w:rPr>
                <w:sz w:val="24"/>
                <w:szCs w:val="24"/>
              </w:rPr>
              <w:t xml:space="preserve"> и стеле погибшим в годы Вов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«Герои нашего двора»</w:t>
            </w:r>
          </w:p>
        </w:tc>
        <w:tc>
          <w:tcPr>
            <w:tcW w:w="3402" w:type="dxa"/>
          </w:tcPr>
          <w:p w:rsidR="00014F8B" w:rsidRDefault="00014F8B" w:rsidP="00014F8B">
            <w:r w:rsidRPr="00615723">
              <w:rPr>
                <w:sz w:val="24"/>
                <w:szCs w:val="24"/>
              </w:rPr>
              <w:t>Фотовыставка «Герои нашего двора»</w:t>
            </w:r>
          </w:p>
        </w:tc>
        <w:tc>
          <w:tcPr>
            <w:tcW w:w="3544" w:type="dxa"/>
          </w:tcPr>
          <w:p w:rsidR="00014F8B" w:rsidRDefault="00014F8B" w:rsidP="00014F8B">
            <w:r w:rsidRPr="00615723">
              <w:rPr>
                <w:sz w:val="24"/>
                <w:szCs w:val="24"/>
              </w:rPr>
              <w:t>Фотовыставка «Герои нашего двора»</w:t>
            </w:r>
          </w:p>
        </w:tc>
        <w:tc>
          <w:tcPr>
            <w:tcW w:w="3402" w:type="dxa"/>
          </w:tcPr>
          <w:p w:rsidR="00014F8B" w:rsidRDefault="00014F8B" w:rsidP="00014F8B">
            <w:r w:rsidRPr="00615723">
              <w:rPr>
                <w:sz w:val="24"/>
                <w:szCs w:val="24"/>
              </w:rPr>
              <w:t>Фотовыставка «Герои нашего двора»</w:t>
            </w:r>
          </w:p>
        </w:tc>
      </w:tr>
      <w:tr w:rsidR="004B3DCF" w:rsidRPr="00A00891" w:rsidTr="009E1A67">
        <w:tc>
          <w:tcPr>
            <w:tcW w:w="1702" w:type="dxa"/>
            <w:vMerge w:val="restart"/>
          </w:tcPr>
          <w:p w:rsidR="004B3DCF" w:rsidRPr="00A00891" w:rsidRDefault="004B3DCF" w:rsidP="004469C6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«День защиты детей»</w:t>
            </w: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«День защиты детей»</w:t>
            </w:r>
          </w:p>
        </w:tc>
        <w:tc>
          <w:tcPr>
            <w:tcW w:w="3544" w:type="dxa"/>
          </w:tcPr>
          <w:p w:rsidR="004B3DCF" w:rsidRPr="00A00891" w:rsidRDefault="00484505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Квест-игра </w:t>
            </w:r>
            <w:r w:rsidR="004B3DCF" w:rsidRPr="00A00891">
              <w:rPr>
                <w:sz w:val="24"/>
                <w:szCs w:val="24"/>
              </w:rPr>
              <w:t>«День защиты детей»</w:t>
            </w:r>
          </w:p>
        </w:tc>
        <w:tc>
          <w:tcPr>
            <w:tcW w:w="3402" w:type="dxa"/>
          </w:tcPr>
          <w:p w:rsidR="004B3DCF" w:rsidRPr="00A00891" w:rsidRDefault="00484505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Квест-игра </w:t>
            </w:r>
            <w:r w:rsidR="004B3DCF" w:rsidRPr="00A00891">
              <w:rPr>
                <w:sz w:val="24"/>
                <w:szCs w:val="24"/>
              </w:rPr>
              <w:t xml:space="preserve"> «День защиты детей»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C531EA" w:rsidRDefault="004B3DCF" w:rsidP="00014F8B">
            <w:pPr>
              <w:rPr>
                <w:sz w:val="24"/>
                <w:szCs w:val="24"/>
              </w:rPr>
            </w:pPr>
            <w:r w:rsidRPr="00C531E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4B3DCF" w:rsidRPr="00C531EA" w:rsidRDefault="004B3DCF" w:rsidP="00014F8B">
            <w:pPr>
              <w:rPr>
                <w:sz w:val="24"/>
                <w:szCs w:val="24"/>
              </w:rPr>
            </w:pPr>
            <w:r w:rsidRPr="00C531E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544" w:type="dxa"/>
          </w:tcPr>
          <w:p w:rsidR="004B3DCF" w:rsidRPr="00C531EA" w:rsidRDefault="004B3DCF" w:rsidP="00014F8B">
            <w:pPr>
              <w:rPr>
                <w:sz w:val="24"/>
                <w:szCs w:val="24"/>
              </w:rPr>
            </w:pPr>
            <w:r w:rsidRPr="00C531E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4B3DCF" w:rsidRPr="00C531EA" w:rsidRDefault="004B3DCF" w:rsidP="00014F8B">
            <w:pPr>
              <w:rPr>
                <w:sz w:val="24"/>
                <w:szCs w:val="24"/>
              </w:rPr>
            </w:pPr>
            <w:r w:rsidRPr="00C531EA">
              <w:rPr>
                <w:sz w:val="24"/>
                <w:szCs w:val="24"/>
              </w:rPr>
              <w:t>Подвижные игры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Default="004B3DCF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«Семья»</w:t>
            </w:r>
          </w:p>
        </w:tc>
        <w:tc>
          <w:tcPr>
            <w:tcW w:w="3402" w:type="dxa"/>
          </w:tcPr>
          <w:p w:rsidR="004B3DCF" w:rsidRDefault="004B3DCF" w:rsidP="00014F8B">
            <w:r w:rsidRPr="008051E9">
              <w:rPr>
                <w:sz w:val="24"/>
                <w:szCs w:val="24"/>
              </w:rPr>
              <w:t>Выставка рисунков «Семья»</w:t>
            </w:r>
          </w:p>
        </w:tc>
        <w:tc>
          <w:tcPr>
            <w:tcW w:w="3544" w:type="dxa"/>
          </w:tcPr>
          <w:p w:rsidR="004B3DCF" w:rsidRDefault="004B3DCF" w:rsidP="00014F8B">
            <w:r w:rsidRPr="008051E9">
              <w:rPr>
                <w:sz w:val="24"/>
                <w:szCs w:val="24"/>
              </w:rPr>
              <w:t>Выставка рисунков «Семья»</w:t>
            </w:r>
          </w:p>
        </w:tc>
        <w:tc>
          <w:tcPr>
            <w:tcW w:w="3402" w:type="dxa"/>
          </w:tcPr>
          <w:p w:rsidR="004B3DCF" w:rsidRDefault="004B3DCF" w:rsidP="00014F8B">
            <w:r w:rsidRPr="008051E9">
              <w:rPr>
                <w:sz w:val="24"/>
                <w:szCs w:val="24"/>
              </w:rPr>
              <w:t>Выставка рисунков «Семья»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8051E9" w:rsidRDefault="004B3DCF" w:rsidP="004B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стадион «Победа»</w:t>
            </w:r>
          </w:p>
        </w:tc>
        <w:tc>
          <w:tcPr>
            <w:tcW w:w="3544" w:type="dxa"/>
          </w:tcPr>
          <w:p w:rsid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 xml:space="preserve">Экскурсия на стадион </w:t>
            </w:r>
          </w:p>
          <w:p w:rsidR="004B3DCF" w:rsidRP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>«Победа»</w:t>
            </w:r>
          </w:p>
        </w:tc>
        <w:tc>
          <w:tcPr>
            <w:tcW w:w="3402" w:type="dxa"/>
          </w:tcPr>
          <w:p w:rsidR="004B3DCF" w:rsidRP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>Экскурсия на стадион «Победа»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рисунков «Любимое село»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рисунков «Любимое село»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рисунков «Любимое село»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рисунков «Любимое село»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по территории детского сада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Туристическая прогулка </w:t>
            </w:r>
          </w:p>
        </w:tc>
        <w:tc>
          <w:tcPr>
            <w:tcW w:w="3544" w:type="dxa"/>
          </w:tcPr>
          <w:p w:rsidR="00484505" w:rsidRDefault="00484505" w:rsidP="00484505">
            <w:r w:rsidRPr="001A25AB">
              <w:t xml:space="preserve">Туристическая прогулка </w:t>
            </w:r>
          </w:p>
        </w:tc>
        <w:tc>
          <w:tcPr>
            <w:tcW w:w="3402" w:type="dxa"/>
          </w:tcPr>
          <w:p w:rsidR="00484505" w:rsidRDefault="00484505" w:rsidP="00484505">
            <w:r w:rsidRPr="001A25AB">
              <w:t xml:space="preserve">Туристическая прогулка 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«Чем богат родной край»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«Чем богат родной край»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«Чем богат родной край»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«Чем богат родной край»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краеведческий музей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флага РФ</w:t>
            </w:r>
          </w:p>
        </w:tc>
        <w:tc>
          <w:tcPr>
            <w:tcW w:w="3402" w:type="dxa"/>
          </w:tcPr>
          <w:p w:rsidR="00484505" w:rsidRDefault="00484505" w:rsidP="00484505">
            <w:r w:rsidRPr="00C73173">
              <w:rPr>
                <w:sz w:val="24"/>
                <w:szCs w:val="24"/>
              </w:rPr>
              <w:t>День флага РФ</w:t>
            </w:r>
          </w:p>
        </w:tc>
        <w:tc>
          <w:tcPr>
            <w:tcW w:w="3544" w:type="dxa"/>
          </w:tcPr>
          <w:p w:rsidR="00484505" w:rsidRDefault="00484505" w:rsidP="00484505">
            <w:r w:rsidRPr="00C73173">
              <w:rPr>
                <w:sz w:val="24"/>
                <w:szCs w:val="24"/>
              </w:rPr>
              <w:t>День флага РФ</w:t>
            </w:r>
          </w:p>
        </w:tc>
        <w:tc>
          <w:tcPr>
            <w:tcW w:w="3402" w:type="dxa"/>
          </w:tcPr>
          <w:p w:rsidR="00484505" w:rsidRDefault="00484505" w:rsidP="00484505">
            <w:r w:rsidRPr="00C73173">
              <w:rPr>
                <w:sz w:val="24"/>
                <w:szCs w:val="24"/>
              </w:rPr>
              <w:t>День флага РФ</w:t>
            </w:r>
          </w:p>
        </w:tc>
      </w:tr>
      <w:tr w:rsidR="00484505" w:rsidRPr="00A00891" w:rsidTr="004469C6">
        <w:tc>
          <w:tcPr>
            <w:tcW w:w="15452" w:type="dxa"/>
            <w:gridSpan w:val="5"/>
          </w:tcPr>
          <w:p w:rsidR="00484505" w:rsidRPr="004469C6" w:rsidRDefault="00484505" w:rsidP="00484505">
            <w:pPr>
              <w:jc w:val="center"/>
              <w:rPr>
                <w:b/>
                <w:sz w:val="24"/>
                <w:szCs w:val="24"/>
              </w:rPr>
            </w:pPr>
            <w:r w:rsidRPr="004469C6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«Волшебные слова»</w:t>
            </w:r>
          </w:p>
        </w:tc>
        <w:tc>
          <w:tcPr>
            <w:tcW w:w="3402" w:type="dxa"/>
          </w:tcPr>
          <w:p w:rsidR="00484505" w:rsidRPr="00C73173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«Волшебные слова»</w:t>
            </w:r>
          </w:p>
        </w:tc>
        <w:tc>
          <w:tcPr>
            <w:tcW w:w="3544" w:type="dxa"/>
          </w:tcPr>
          <w:p w:rsidR="00484505" w:rsidRPr="00C73173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быть вежливым?»</w:t>
            </w:r>
          </w:p>
        </w:tc>
        <w:tc>
          <w:tcPr>
            <w:tcW w:w="3402" w:type="dxa"/>
          </w:tcPr>
          <w:p w:rsidR="00484505" w:rsidRPr="00C73173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быть вежливым?»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– изготовление открыток ко Дню дошкольного работника</w:t>
            </w:r>
          </w:p>
        </w:tc>
        <w:tc>
          <w:tcPr>
            <w:tcW w:w="3402" w:type="dxa"/>
          </w:tcPr>
          <w:p w:rsidR="00484505" w:rsidRDefault="00484505" w:rsidP="00484505">
            <w:r w:rsidRPr="00287514">
              <w:rPr>
                <w:sz w:val="24"/>
                <w:szCs w:val="24"/>
              </w:rPr>
              <w:t>Продуктивная деятельность – изготовление открыток ко Дню дошкольного работника</w:t>
            </w:r>
          </w:p>
        </w:tc>
        <w:tc>
          <w:tcPr>
            <w:tcW w:w="3544" w:type="dxa"/>
          </w:tcPr>
          <w:p w:rsidR="00484505" w:rsidRDefault="00484505" w:rsidP="00484505">
            <w:r w:rsidRPr="00287514">
              <w:rPr>
                <w:sz w:val="24"/>
                <w:szCs w:val="24"/>
              </w:rPr>
              <w:t>Продуктивная деятельность – изготовление открыток ко Дню дошкольного работника</w:t>
            </w:r>
          </w:p>
        </w:tc>
        <w:tc>
          <w:tcPr>
            <w:tcW w:w="3402" w:type="dxa"/>
          </w:tcPr>
          <w:p w:rsidR="00484505" w:rsidRDefault="00484505" w:rsidP="00484505">
            <w:r w:rsidRPr="00287514">
              <w:rPr>
                <w:sz w:val="24"/>
                <w:szCs w:val="24"/>
              </w:rPr>
              <w:t>Продуктивная деятельность – изготовление открыток ко Дню дошкольного работника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«Говорим спасибо и пожалуйста»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«Говорим спасибо и пожалуйста»</w:t>
            </w:r>
          </w:p>
        </w:tc>
        <w:tc>
          <w:tcPr>
            <w:tcW w:w="3544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«Говорим спасибо и пожалуйста»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«Говорим спасибо и пожалуйста»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концерт ко Дню пожилого человека</w:t>
            </w:r>
          </w:p>
        </w:tc>
        <w:tc>
          <w:tcPr>
            <w:tcW w:w="3402" w:type="dxa"/>
          </w:tcPr>
          <w:p w:rsidR="00484505" w:rsidRDefault="00484505" w:rsidP="00484505">
            <w:r w:rsidRPr="008E5572">
              <w:rPr>
                <w:sz w:val="24"/>
                <w:szCs w:val="24"/>
              </w:rPr>
              <w:t>Музыкальный концерт ко Дню пожилого человека</w:t>
            </w:r>
          </w:p>
        </w:tc>
        <w:tc>
          <w:tcPr>
            <w:tcW w:w="3544" w:type="dxa"/>
          </w:tcPr>
          <w:p w:rsidR="00484505" w:rsidRDefault="00484505" w:rsidP="00484505">
            <w:r w:rsidRPr="008E5572">
              <w:rPr>
                <w:sz w:val="24"/>
                <w:szCs w:val="24"/>
              </w:rPr>
              <w:t>Музыкальный концерт ко Дню пожилого человека</w:t>
            </w:r>
          </w:p>
        </w:tc>
        <w:tc>
          <w:tcPr>
            <w:tcW w:w="3402" w:type="dxa"/>
          </w:tcPr>
          <w:p w:rsidR="00484505" w:rsidRDefault="00484505" w:rsidP="00484505">
            <w:r w:rsidRPr="008E5572">
              <w:rPr>
                <w:sz w:val="24"/>
                <w:szCs w:val="24"/>
              </w:rPr>
              <w:t>Музыкальный концерт ко Дню пожилого человека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– изготовление открыток ко Дню отца</w:t>
            </w:r>
          </w:p>
        </w:tc>
        <w:tc>
          <w:tcPr>
            <w:tcW w:w="3402" w:type="dxa"/>
          </w:tcPr>
          <w:p w:rsidR="00484505" w:rsidRDefault="00484505" w:rsidP="00484505">
            <w:r w:rsidRPr="00D37CB3">
              <w:rPr>
                <w:sz w:val="24"/>
                <w:szCs w:val="24"/>
              </w:rPr>
              <w:t>Продуктивная деятельность – изготовление открыток ко Дню отца</w:t>
            </w:r>
          </w:p>
        </w:tc>
        <w:tc>
          <w:tcPr>
            <w:tcW w:w="3544" w:type="dxa"/>
          </w:tcPr>
          <w:p w:rsidR="00484505" w:rsidRDefault="00484505" w:rsidP="00484505">
            <w:r w:rsidRPr="00D37CB3">
              <w:rPr>
                <w:sz w:val="24"/>
                <w:szCs w:val="24"/>
              </w:rPr>
              <w:t>Продуктивная деятельность – изготовление открыток ко Дню отца</w:t>
            </w:r>
          </w:p>
        </w:tc>
        <w:tc>
          <w:tcPr>
            <w:tcW w:w="3402" w:type="dxa"/>
          </w:tcPr>
          <w:p w:rsidR="00484505" w:rsidRDefault="00484505" w:rsidP="00484505">
            <w:r w:rsidRPr="00D37CB3">
              <w:rPr>
                <w:sz w:val="24"/>
                <w:szCs w:val="24"/>
              </w:rPr>
              <w:t>Продуктивная деятельность – изготовление открыток ко Дню отца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«Осенняя пора»</w:t>
            </w:r>
          </w:p>
        </w:tc>
        <w:tc>
          <w:tcPr>
            <w:tcW w:w="3402" w:type="dxa"/>
          </w:tcPr>
          <w:p w:rsidR="00484505" w:rsidRDefault="00484505" w:rsidP="00484505">
            <w:r w:rsidRPr="00D4468E">
              <w:rPr>
                <w:sz w:val="24"/>
                <w:szCs w:val="24"/>
              </w:rPr>
              <w:t>Выставка рисунков «</w:t>
            </w:r>
            <w:r>
              <w:rPr>
                <w:sz w:val="24"/>
                <w:szCs w:val="24"/>
              </w:rPr>
              <w:t>Осенняя пора</w:t>
            </w:r>
            <w:r w:rsidRPr="00D446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84505" w:rsidRDefault="00484505" w:rsidP="00484505">
            <w:r w:rsidRPr="00D4468E">
              <w:rPr>
                <w:sz w:val="24"/>
                <w:szCs w:val="24"/>
              </w:rPr>
              <w:t>Выставка рисунков «</w:t>
            </w:r>
            <w:r>
              <w:rPr>
                <w:sz w:val="24"/>
                <w:szCs w:val="24"/>
              </w:rPr>
              <w:t>Осенняя пора</w:t>
            </w:r>
            <w:r w:rsidRPr="00D4468E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84505" w:rsidRDefault="00484505" w:rsidP="00484505">
            <w:r w:rsidRPr="00D4468E">
              <w:rPr>
                <w:sz w:val="24"/>
                <w:szCs w:val="24"/>
              </w:rPr>
              <w:t>Выставка рисунков «</w:t>
            </w:r>
            <w:r>
              <w:rPr>
                <w:sz w:val="24"/>
                <w:szCs w:val="24"/>
              </w:rPr>
              <w:t>Осенняя пора</w:t>
            </w:r>
            <w:r w:rsidRPr="00D4468E">
              <w:rPr>
                <w:sz w:val="24"/>
                <w:szCs w:val="24"/>
              </w:rPr>
              <w:t>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«Нарядим куклу»</w:t>
            </w:r>
          </w:p>
        </w:tc>
        <w:tc>
          <w:tcPr>
            <w:tcW w:w="3402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– «Украсим костюм»</w:t>
            </w:r>
          </w:p>
        </w:tc>
        <w:tc>
          <w:tcPr>
            <w:tcW w:w="3544" w:type="dxa"/>
          </w:tcPr>
          <w:p w:rsidR="00484505" w:rsidRDefault="00484505" w:rsidP="00484505">
            <w:r w:rsidRPr="007768B0">
              <w:rPr>
                <w:sz w:val="24"/>
                <w:szCs w:val="24"/>
              </w:rPr>
              <w:t>Продуктивная деятельность – изготовление флажков народов России</w:t>
            </w:r>
          </w:p>
        </w:tc>
        <w:tc>
          <w:tcPr>
            <w:tcW w:w="3402" w:type="dxa"/>
          </w:tcPr>
          <w:p w:rsidR="00484505" w:rsidRDefault="00484505" w:rsidP="00484505">
            <w:r w:rsidRPr="007768B0">
              <w:rPr>
                <w:sz w:val="24"/>
                <w:szCs w:val="24"/>
              </w:rPr>
              <w:t>Продуктивная деятельность – изготовление флажков народов России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402" w:type="dxa"/>
          </w:tcPr>
          <w:p w:rsidR="00484505" w:rsidRDefault="00484505" w:rsidP="00484505">
            <w:r w:rsidRPr="00385FA8"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544" w:type="dxa"/>
          </w:tcPr>
          <w:p w:rsidR="00484505" w:rsidRDefault="00484505" w:rsidP="00484505">
            <w:r w:rsidRPr="00385FA8"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402" w:type="dxa"/>
          </w:tcPr>
          <w:p w:rsidR="00484505" w:rsidRDefault="00484505" w:rsidP="00484505">
            <w:r w:rsidRPr="00385FA8">
              <w:rPr>
                <w:sz w:val="24"/>
                <w:szCs w:val="24"/>
              </w:rPr>
              <w:t>Сюжетно-ролевая игра «Семья»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праздник «Мамин день»</w:t>
            </w:r>
          </w:p>
        </w:tc>
        <w:tc>
          <w:tcPr>
            <w:tcW w:w="3402" w:type="dxa"/>
          </w:tcPr>
          <w:p w:rsidR="00484505" w:rsidRDefault="00484505" w:rsidP="00484505">
            <w:r w:rsidRPr="006B1F2D">
              <w:rPr>
                <w:sz w:val="24"/>
                <w:szCs w:val="24"/>
              </w:rPr>
              <w:t>Музыкальный праздник «</w:t>
            </w:r>
            <w:r>
              <w:rPr>
                <w:sz w:val="24"/>
                <w:szCs w:val="24"/>
              </w:rPr>
              <w:t>М</w:t>
            </w:r>
            <w:r w:rsidRPr="006B1F2D">
              <w:rPr>
                <w:sz w:val="24"/>
                <w:szCs w:val="24"/>
              </w:rPr>
              <w:t>амин день»</w:t>
            </w:r>
          </w:p>
        </w:tc>
        <w:tc>
          <w:tcPr>
            <w:tcW w:w="3544" w:type="dxa"/>
          </w:tcPr>
          <w:p w:rsidR="00484505" w:rsidRDefault="00484505" w:rsidP="00484505">
            <w:r w:rsidRPr="006B1F2D">
              <w:rPr>
                <w:sz w:val="24"/>
                <w:szCs w:val="24"/>
              </w:rPr>
              <w:t>Музыкальный праздник «</w:t>
            </w:r>
            <w:r>
              <w:rPr>
                <w:sz w:val="24"/>
                <w:szCs w:val="24"/>
              </w:rPr>
              <w:t>М</w:t>
            </w:r>
            <w:r w:rsidRPr="006B1F2D">
              <w:rPr>
                <w:sz w:val="24"/>
                <w:szCs w:val="24"/>
              </w:rPr>
              <w:t>амин день»</w:t>
            </w:r>
          </w:p>
        </w:tc>
        <w:tc>
          <w:tcPr>
            <w:tcW w:w="3402" w:type="dxa"/>
          </w:tcPr>
          <w:p w:rsidR="00484505" w:rsidRDefault="00484505" w:rsidP="00484505">
            <w:r w:rsidRPr="006B1F2D">
              <w:rPr>
                <w:sz w:val="24"/>
                <w:szCs w:val="24"/>
              </w:rPr>
              <w:t>Музыкальный праздник «</w:t>
            </w:r>
            <w:r>
              <w:rPr>
                <w:sz w:val="24"/>
                <w:szCs w:val="24"/>
              </w:rPr>
              <w:t>М</w:t>
            </w:r>
            <w:r w:rsidRPr="006B1F2D">
              <w:rPr>
                <w:sz w:val="24"/>
                <w:szCs w:val="24"/>
              </w:rPr>
              <w:t>амин день»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сказок народов мира</w:t>
            </w:r>
          </w:p>
        </w:tc>
        <w:tc>
          <w:tcPr>
            <w:tcW w:w="3402" w:type="dxa"/>
          </w:tcPr>
          <w:p w:rsidR="00484505" w:rsidRDefault="00484505" w:rsidP="00484505">
            <w:r w:rsidRPr="005752B8">
              <w:rPr>
                <w:sz w:val="24"/>
                <w:szCs w:val="24"/>
              </w:rPr>
              <w:t>Чтение сказок народов мира</w:t>
            </w:r>
          </w:p>
        </w:tc>
        <w:tc>
          <w:tcPr>
            <w:tcW w:w="3544" w:type="dxa"/>
          </w:tcPr>
          <w:p w:rsidR="00484505" w:rsidRDefault="00484505" w:rsidP="00484505">
            <w:r w:rsidRPr="005752B8">
              <w:rPr>
                <w:sz w:val="24"/>
                <w:szCs w:val="24"/>
              </w:rPr>
              <w:t>Чтение сказок народов мира</w:t>
            </w:r>
          </w:p>
        </w:tc>
        <w:tc>
          <w:tcPr>
            <w:tcW w:w="3402" w:type="dxa"/>
          </w:tcPr>
          <w:p w:rsidR="00484505" w:rsidRDefault="00484505" w:rsidP="00484505">
            <w:r w:rsidRPr="005752B8">
              <w:rPr>
                <w:sz w:val="24"/>
                <w:szCs w:val="24"/>
              </w:rPr>
              <w:t>Чтение сказок народов мира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«Помогаем птицам зимой»</w:t>
            </w:r>
          </w:p>
        </w:tc>
        <w:tc>
          <w:tcPr>
            <w:tcW w:w="3402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«Помогаем птицам зимой»</w:t>
            </w:r>
          </w:p>
        </w:tc>
        <w:tc>
          <w:tcPr>
            <w:tcW w:w="3544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«Помогаем птицам зимой»</w:t>
            </w:r>
          </w:p>
        </w:tc>
        <w:tc>
          <w:tcPr>
            <w:tcW w:w="3402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«Помогаем птицам зимой»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«Красная книга Оренбургской области»</w:t>
            </w:r>
          </w:p>
        </w:tc>
        <w:tc>
          <w:tcPr>
            <w:tcW w:w="3402" w:type="dxa"/>
          </w:tcPr>
          <w:p w:rsidR="00484505" w:rsidRDefault="00484505" w:rsidP="00484505">
            <w:r w:rsidRPr="00F242CF">
              <w:rPr>
                <w:sz w:val="24"/>
                <w:szCs w:val="24"/>
              </w:rPr>
              <w:t>Рисование «Красная книга Оренбургской области»</w:t>
            </w:r>
          </w:p>
        </w:tc>
        <w:tc>
          <w:tcPr>
            <w:tcW w:w="3544" w:type="dxa"/>
          </w:tcPr>
          <w:p w:rsidR="00484505" w:rsidRDefault="00484505" w:rsidP="00484505">
            <w:r w:rsidRPr="00F242CF">
              <w:rPr>
                <w:sz w:val="24"/>
                <w:szCs w:val="24"/>
              </w:rPr>
              <w:t>Рисование «Красная книга Оренбургской области»</w:t>
            </w:r>
          </w:p>
        </w:tc>
        <w:tc>
          <w:tcPr>
            <w:tcW w:w="3402" w:type="dxa"/>
          </w:tcPr>
          <w:p w:rsidR="00484505" w:rsidRDefault="00484505" w:rsidP="00484505">
            <w:r w:rsidRPr="00F242CF">
              <w:rPr>
                <w:sz w:val="24"/>
                <w:szCs w:val="24"/>
              </w:rPr>
              <w:t>Рисование «Красная книга Оренбургской области»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такое новый год»</w:t>
            </w:r>
          </w:p>
        </w:tc>
        <w:tc>
          <w:tcPr>
            <w:tcW w:w="3402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«Семейные традиции»</w:t>
            </w:r>
          </w:p>
        </w:tc>
        <w:tc>
          <w:tcPr>
            <w:tcW w:w="3544" w:type="dxa"/>
          </w:tcPr>
          <w:p w:rsidR="00484505" w:rsidRDefault="00484505" w:rsidP="00484505">
            <w:r w:rsidRPr="009655D8">
              <w:rPr>
                <w:sz w:val="24"/>
                <w:szCs w:val="24"/>
              </w:rPr>
              <w:t>Беседа «Семейные традиции»</w:t>
            </w:r>
          </w:p>
        </w:tc>
        <w:tc>
          <w:tcPr>
            <w:tcW w:w="3402" w:type="dxa"/>
          </w:tcPr>
          <w:p w:rsidR="00484505" w:rsidRDefault="00484505" w:rsidP="00484505">
            <w:r w:rsidRPr="009655D8">
              <w:rPr>
                <w:sz w:val="24"/>
                <w:szCs w:val="24"/>
              </w:rPr>
              <w:t>Беседа «Семейные традиции»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«Украшение для ёлочки»</w:t>
            </w:r>
          </w:p>
        </w:tc>
        <w:tc>
          <w:tcPr>
            <w:tcW w:w="3402" w:type="dxa"/>
          </w:tcPr>
          <w:p w:rsidR="00484505" w:rsidRDefault="00484505" w:rsidP="00484505">
            <w:r w:rsidRPr="007F49F5">
              <w:rPr>
                <w:sz w:val="24"/>
                <w:szCs w:val="24"/>
              </w:rPr>
              <w:t>Продуктивная деятельность «Украшение для ёлочки»</w:t>
            </w:r>
          </w:p>
        </w:tc>
        <w:tc>
          <w:tcPr>
            <w:tcW w:w="3544" w:type="dxa"/>
          </w:tcPr>
          <w:p w:rsidR="00484505" w:rsidRDefault="00484505" w:rsidP="00484505">
            <w:r w:rsidRPr="007F49F5">
              <w:rPr>
                <w:sz w:val="24"/>
                <w:szCs w:val="24"/>
              </w:rPr>
              <w:t>Продуктивная деятельность «Украшение для ёлочки»</w:t>
            </w:r>
          </w:p>
        </w:tc>
        <w:tc>
          <w:tcPr>
            <w:tcW w:w="3402" w:type="dxa"/>
          </w:tcPr>
          <w:p w:rsidR="00484505" w:rsidRDefault="00484505" w:rsidP="00484505">
            <w:r w:rsidRPr="007F49F5">
              <w:rPr>
                <w:sz w:val="24"/>
                <w:szCs w:val="24"/>
              </w:rPr>
              <w:t>Продуктивная деятельность «Украшение для ёлочки»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мероприятие «Святки»</w:t>
            </w:r>
          </w:p>
        </w:tc>
        <w:tc>
          <w:tcPr>
            <w:tcW w:w="3544" w:type="dxa"/>
          </w:tcPr>
          <w:p w:rsidR="00484505" w:rsidRDefault="00484505" w:rsidP="00484505">
            <w:r w:rsidRPr="00670651">
              <w:rPr>
                <w:sz w:val="24"/>
                <w:szCs w:val="24"/>
              </w:rPr>
              <w:t>Музыкальное мероприятие «Святки»</w:t>
            </w:r>
          </w:p>
        </w:tc>
        <w:tc>
          <w:tcPr>
            <w:tcW w:w="3402" w:type="dxa"/>
          </w:tcPr>
          <w:p w:rsidR="00484505" w:rsidRDefault="00484505" w:rsidP="00484505">
            <w:r w:rsidRPr="00670651">
              <w:rPr>
                <w:sz w:val="24"/>
                <w:szCs w:val="24"/>
              </w:rPr>
              <w:t>Музыкальное мероприятие «Святки»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«Кто где живет», «Животные леса»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«Кто где живет», «У кого какой домик?»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«Кто где живет», «У кого какой домик?», «Узнай по описанию»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«Кто где живет», «У кого какой домик?», «Узнай по описанию»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Фотоотчет «Наше новогоднее представление»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Фотоотчет «Наше новогоднее представление»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Фотоотчет «Наше новогоднее представление»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Фотоотчет «Наше новогоднее представление»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«Профессия папы»</w:t>
            </w:r>
          </w:p>
        </w:tc>
        <w:tc>
          <w:tcPr>
            <w:tcW w:w="3402" w:type="dxa"/>
          </w:tcPr>
          <w:p w:rsidR="00484505" w:rsidRDefault="00484505" w:rsidP="00484505">
            <w:r w:rsidRPr="001A6679">
              <w:rPr>
                <w:sz w:val="24"/>
                <w:szCs w:val="24"/>
              </w:rPr>
              <w:t>Беседа «Профессия папы»</w:t>
            </w:r>
          </w:p>
        </w:tc>
        <w:tc>
          <w:tcPr>
            <w:tcW w:w="3544" w:type="dxa"/>
          </w:tcPr>
          <w:p w:rsidR="00484505" w:rsidRDefault="00484505" w:rsidP="00484505">
            <w:r w:rsidRPr="001A6679">
              <w:rPr>
                <w:sz w:val="24"/>
                <w:szCs w:val="24"/>
              </w:rPr>
              <w:t>Беседа «Профессия папы»</w:t>
            </w:r>
          </w:p>
        </w:tc>
        <w:tc>
          <w:tcPr>
            <w:tcW w:w="3402" w:type="dxa"/>
          </w:tcPr>
          <w:p w:rsidR="00484505" w:rsidRDefault="00484505" w:rsidP="00484505">
            <w:r w:rsidRPr="001A6679">
              <w:rPr>
                <w:sz w:val="24"/>
                <w:szCs w:val="24"/>
              </w:rPr>
              <w:t>Беседа «Профессия папы»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поделок «Военные </w:t>
            </w:r>
            <w:r>
              <w:rPr>
                <w:sz w:val="24"/>
                <w:szCs w:val="24"/>
              </w:rPr>
              <w:lastRenderedPageBreak/>
              <w:t>машины»</w:t>
            </w:r>
          </w:p>
        </w:tc>
        <w:tc>
          <w:tcPr>
            <w:tcW w:w="3402" w:type="dxa"/>
          </w:tcPr>
          <w:p w:rsidR="00484505" w:rsidRDefault="00484505" w:rsidP="00484505">
            <w:r w:rsidRPr="00445B1B">
              <w:rPr>
                <w:sz w:val="24"/>
                <w:szCs w:val="24"/>
              </w:rPr>
              <w:lastRenderedPageBreak/>
              <w:t xml:space="preserve">Выставка поделок «Военные </w:t>
            </w:r>
            <w:r w:rsidRPr="00445B1B">
              <w:rPr>
                <w:sz w:val="24"/>
                <w:szCs w:val="24"/>
              </w:rPr>
              <w:lastRenderedPageBreak/>
              <w:t>машины»</w:t>
            </w:r>
          </w:p>
        </w:tc>
        <w:tc>
          <w:tcPr>
            <w:tcW w:w="3544" w:type="dxa"/>
          </w:tcPr>
          <w:p w:rsidR="00484505" w:rsidRDefault="00484505" w:rsidP="00484505">
            <w:r w:rsidRPr="00445B1B">
              <w:rPr>
                <w:sz w:val="24"/>
                <w:szCs w:val="24"/>
              </w:rPr>
              <w:lastRenderedPageBreak/>
              <w:t xml:space="preserve">Выставка поделок «Военные </w:t>
            </w:r>
            <w:r w:rsidRPr="00445B1B">
              <w:rPr>
                <w:sz w:val="24"/>
                <w:szCs w:val="24"/>
              </w:rPr>
              <w:lastRenderedPageBreak/>
              <w:t>машины»</w:t>
            </w:r>
          </w:p>
        </w:tc>
        <w:tc>
          <w:tcPr>
            <w:tcW w:w="3402" w:type="dxa"/>
          </w:tcPr>
          <w:p w:rsidR="00484505" w:rsidRDefault="00484505" w:rsidP="00484505">
            <w:r w:rsidRPr="00445B1B">
              <w:rPr>
                <w:sz w:val="24"/>
                <w:szCs w:val="24"/>
              </w:rPr>
              <w:lastRenderedPageBreak/>
              <w:t xml:space="preserve">Выставка поделок «Военные </w:t>
            </w:r>
            <w:r w:rsidRPr="00445B1B">
              <w:rPr>
                <w:sz w:val="24"/>
                <w:szCs w:val="24"/>
              </w:rPr>
              <w:lastRenderedPageBreak/>
              <w:t>машины»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– изготовление открыток для пап</w:t>
            </w:r>
          </w:p>
        </w:tc>
        <w:tc>
          <w:tcPr>
            <w:tcW w:w="3402" w:type="dxa"/>
          </w:tcPr>
          <w:p w:rsidR="00484505" w:rsidRDefault="00484505" w:rsidP="00484505">
            <w:r w:rsidRPr="00A95C8A">
              <w:rPr>
                <w:sz w:val="24"/>
                <w:szCs w:val="24"/>
              </w:rPr>
              <w:t>Продуктивная деятельность – изготовление открыток для пап</w:t>
            </w:r>
          </w:p>
        </w:tc>
        <w:tc>
          <w:tcPr>
            <w:tcW w:w="3544" w:type="dxa"/>
          </w:tcPr>
          <w:p w:rsidR="00484505" w:rsidRDefault="00484505" w:rsidP="00484505">
            <w:r w:rsidRPr="00A95C8A">
              <w:rPr>
                <w:sz w:val="24"/>
                <w:szCs w:val="24"/>
              </w:rPr>
              <w:t>Продуктивная деятельность – изготовление открыток для пап</w:t>
            </w:r>
          </w:p>
        </w:tc>
        <w:tc>
          <w:tcPr>
            <w:tcW w:w="3402" w:type="dxa"/>
          </w:tcPr>
          <w:p w:rsidR="00484505" w:rsidRDefault="00484505" w:rsidP="00484505">
            <w:r w:rsidRPr="00A95C8A">
              <w:rPr>
                <w:sz w:val="24"/>
                <w:szCs w:val="24"/>
              </w:rPr>
              <w:t>Продуктивная деятельность – изготовление открыток для пап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402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 – стихи о маме, заучивание</w:t>
            </w:r>
          </w:p>
        </w:tc>
        <w:tc>
          <w:tcPr>
            <w:tcW w:w="3402" w:type="dxa"/>
          </w:tcPr>
          <w:p w:rsidR="00484505" w:rsidRDefault="00484505" w:rsidP="00484505">
            <w:r w:rsidRPr="007A1385">
              <w:rPr>
                <w:sz w:val="24"/>
                <w:szCs w:val="24"/>
              </w:rPr>
              <w:t>Чтение художественной литературы – стихи о маме, заучивание</w:t>
            </w:r>
          </w:p>
        </w:tc>
        <w:tc>
          <w:tcPr>
            <w:tcW w:w="3544" w:type="dxa"/>
          </w:tcPr>
          <w:p w:rsidR="00484505" w:rsidRDefault="00484505" w:rsidP="00484505">
            <w:r w:rsidRPr="007A1385">
              <w:rPr>
                <w:sz w:val="24"/>
                <w:szCs w:val="24"/>
              </w:rPr>
              <w:t>Чтение художественной литературы – стихи о маме, заучивание</w:t>
            </w:r>
          </w:p>
        </w:tc>
        <w:tc>
          <w:tcPr>
            <w:tcW w:w="3402" w:type="dxa"/>
          </w:tcPr>
          <w:p w:rsidR="00484505" w:rsidRDefault="00484505" w:rsidP="00484505">
            <w:r w:rsidRPr="007A1385">
              <w:rPr>
                <w:sz w:val="24"/>
                <w:szCs w:val="24"/>
              </w:rPr>
              <w:t>Чтение художественной литературы – стихи о маме, заучивание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– изготовление открыток для мам и бабушек</w:t>
            </w:r>
          </w:p>
        </w:tc>
        <w:tc>
          <w:tcPr>
            <w:tcW w:w="3402" w:type="dxa"/>
          </w:tcPr>
          <w:p w:rsidR="00484505" w:rsidRDefault="00484505" w:rsidP="00484505">
            <w:r w:rsidRPr="004F7444">
              <w:rPr>
                <w:sz w:val="24"/>
                <w:szCs w:val="24"/>
              </w:rPr>
              <w:t>Продуктивная деятельность – изготовление открыток для мам и бабушек</w:t>
            </w:r>
          </w:p>
        </w:tc>
        <w:tc>
          <w:tcPr>
            <w:tcW w:w="3544" w:type="dxa"/>
          </w:tcPr>
          <w:p w:rsidR="00484505" w:rsidRDefault="00484505" w:rsidP="00484505">
            <w:r w:rsidRPr="004F7444">
              <w:rPr>
                <w:sz w:val="24"/>
                <w:szCs w:val="24"/>
              </w:rPr>
              <w:t>Продуктивная деятельность – изготовление открыток для мам и бабушек</w:t>
            </w:r>
          </w:p>
        </w:tc>
        <w:tc>
          <w:tcPr>
            <w:tcW w:w="3402" w:type="dxa"/>
          </w:tcPr>
          <w:p w:rsidR="00484505" w:rsidRDefault="00484505" w:rsidP="00484505">
            <w:r w:rsidRPr="004F7444">
              <w:rPr>
                <w:sz w:val="24"/>
                <w:szCs w:val="24"/>
              </w:rPr>
              <w:t>Продуктивная деятельность – изготовление открыток для мам и бабушек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«Жаворонок»</w:t>
            </w:r>
          </w:p>
        </w:tc>
        <w:tc>
          <w:tcPr>
            <w:tcW w:w="3402" w:type="dxa"/>
          </w:tcPr>
          <w:p w:rsidR="00484505" w:rsidRDefault="00484505" w:rsidP="00484505">
            <w:r w:rsidRPr="00015FD0">
              <w:rPr>
                <w:sz w:val="24"/>
                <w:szCs w:val="24"/>
              </w:rPr>
              <w:t>Лепка «Жаворонок»</w:t>
            </w:r>
          </w:p>
        </w:tc>
        <w:tc>
          <w:tcPr>
            <w:tcW w:w="3544" w:type="dxa"/>
          </w:tcPr>
          <w:p w:rsidR="00484505" w:rsidRDefault="00484505" w:rsidP="00484505">
            <w:r w:rsidRPr="00015FD0">
              <w:rPr>
                <w:sz w:val="24"/>
                <w:szCs w:val="24"/>
              </w:rPr>
              <w:t>Лепка «Жаворонок»</w:t>
            </w:r>
          </w:p>
        </w:tc>
        <w:tc>
          <w:tcPr>
            <w:tcW w:w="3402" w:type="dxa"/>
          </w:tcPr>
          <w:p w:rsidR="00484505" w:rsidRDefault="00484505" w:rsidP="00484505">
            <w:r w:rsidRPr="00015FD0">
              <w:rPr>
                <w:sz w:val="24"/>
                <w:szCs w:val="24"/>
              </w:rPr>
              <w:t>Лепка «Жаворонок»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к стенду «Народная кукла»</w:t>
            </w:r>
          </w:p>
        </w:tc>
        <w:tc>
          <w:tcPr>
            <w:tcW w:w="3544" w:type="dxa"/>
          </w:tcPr>
          <w:p w:rsidR="00484505" w:rsidRDefault="00484505" w:rsidP="00484505">
            <w:r w:rsidRPr="00494F33">
              <w:rPr>
                <w:sz w:val="24"/>
                <w:szCs w:val="24"/>
              </w:rPr>
              <w:t>Экскурсия к стенду «Народная кукла»</w:t>
            </w:r>
          </w:p>
        </w:tc>
        <w:tc>
          <w:tcPr>
            <w:tcW w:w="3402" w:type="dxa"/>
          </w:tcPr>
          <w:p w:rsidR="00484505" w:rsidRDefault="00484505" w:rsidP="00484505">
            <w:r w:rsidRPr="00494F33">
              <w:rPr>
                <w:sz w:val="24"/>
                <w:szCs w:val="24"/>
              </w:rPr>
              <w:t>Экскурсия к стенду «Народная кукла»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космонавтики»</w:t>
            </w:r>
          </w:p>
        </w:tc>
        <w:tc>
          <w:tcPr>
            <w:tcW w:w="3402" w:type="dxa"/>
          </w:tcPr>
          <w:p w:rsidR="00484505" w:rsidRDefault="00484505" w:rsidP="00484505">
            <w:r w:rsidRPr="006C0BB9">
              <w:rPr>
                <w:sz w:val="24"/>
                <w:szCs w:val="24"/>
              </w:rPr>
              <w:t>Развлечение «День космонавтики»</w:t>
            </w:r>
          </w:p>
        </w:tc>
        <w:tc>
          <w:tcPr>
            <w:tcW w:w="3544" w:type="dxa"/>
          </w:tcPr>
          <w:p w:rsidR="00484505" w:rsidRDefault="00484505" w:rsidP="00484505">
            <w:r w:rsidRPr="006C0BB9">
              <w:rPr>
                <w:sz w:val="24"/>
                <w:szCs w:val="24"/>
              </w:rPr>
              <w:t>Развлечение «День космонавтики»</w:t>
            </w:r>
          </w:p>
        </w:tc>
        <w:tc>
          <w:tcPr>
            <w:tcW w:w="3402" w:type="dxa"/>
          </w:tcPr>
          <w:p w:rsidR="00484505" w:rsidRDefault="00484505" w:rsidP="00484505">
            <w:r w:rsidRPr="006C0BB9">
              <w:rPr>
                <w:sz w:val="24"/>
                <w:szCs w:val="24"/>
              </w:rPr>
              <w:t>Развлечение «День космонавтики»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беречь природу»</w:t>
            </w:r>
          </w:p>
        </w:tc>
        <w:tc>
          <w:tcPr>
            <w:tcW w:w="3402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– разработка буклета «Земля – наш дом»</w:t>
            </w:r>
          </w:p>
        </w:tc>
        <w:tc>
          <w:tcPr>
            <w:tcW w:w="3544" w:type="dxa"/>
          </w:tcPr>
          <w:p w:rsidR="00484505" w:rsidRDefault="00484505" w:rsidP="00484505">
            <w:r w:rsidRPr="00DE5F17">
              <w:rPr>
                <w:sz w:val="24"/>
                <w:szCs w:val="24"/>
              </w:rPr>
              <w:t>Продуктивная деятельность – разработка буклета «Земля – наш дом»</w:t>
            </w:r>
          </w:p>
        </w:tc>
        <w:tc>
          <w:tcPr>
            <w:tcW w:w="3402" w:type="dxa"/>
          </w:tcPr>
          <w:p w:rsidR="00484505" w:rsidRDefault="00484505" w:rsidP="00484505">
            <w:r w:rsidRPr="00DE5F17">
              <w:rPr>
                <w:sz w:val="24"/>
                <w:szCs w:val="24"/>
              </w:rPr>
              <w:t>Продуктивная деятельность – разработка буклета «Земля – наш дом»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у цента «Эколята -дошколята»</w:t>
            </w:r>
          </w:p>
        </w:tc>
        <w:tc>
          <w:tcPr>
            <w:tcW w:w="3402" w:type="dxa"/>
          </w:tcPr>
          <w:p w:rsidR="00484505" w:rsidRDefault="00484505" w:rsidP="00484505">
            <w:r w:rsidRPr="00017BAD">
              <w:rPr>
                <w:sz w:val="24"/>
                <w:szCs w:val="24"/>
              </w:rPr>
              <w:t>Игры у цента «Эколята-дошколята»</w:t>
            </w:r>
          </w:p>
        </w:tc>
        <w:tc>
          <w:tcPr>
            <w:tcW w:w="3544" w:type="dxa"/>
          </w:tcPr>
          <w:p w:rsidR="00484505" w:rsidRDefault="00484505" w:rsidP="00484505">
            <w:r w:rsidRPr="00017BAD">
              <w:rPr>
                <w:sz w:val="24"/>
                <w:szCs w:val="24"/>
              </w:rPr>
              <w:t>Игры у цента «Эколята-дошколята»</w:t>
            </w:r>
          </w:p>
        </w:tc>
        <w:tc>
          <w:tcPr>
            <w:tcW w:w="3402" w:type="dxa"/>
          </w:tcPr>
          <w:p w:rsidR="00484505" w:rsidRDefault="00484505" w:rsidP="00484505">
            <w:r w:rsidRPr="00017BAD">
              <w:rPr>
                <w:sz w:val="24"/>
                <w:szCs w:val="24"/>
              </w:rPr>
              <w:t>Игры у цента «Эколята-дошколята»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Победы»</w:t>
            </w:r>
          </w:p>
        </w:tc>
        <w:tc>
          <w:tcPr>
            <w:tcW w:w="3402" w:type="dxa"/>
          </w:tcPr>
          <w:p w:rsidR="00484505" w:rsidRDefault="00484505" w:rsidP="00484505">
            <w:r w:rsidRPr="000B243A">
              <w:rPr>
                <w:sz w:val="24"/>
                <w:szCs w:val="24"/>
              </w:rPr>
              <w:t>Праздник «День Победы»</w:t>
            </w:r>
          </w:p>
        </w:tc>
        <w:tc>
          <w:tcPr>
            <w:tcW w:w="3544" w:type="dxa"/>
          </w:tcPr>
          <w:p w:rsidR="00484505" w:rsidRDefault="00484505" w:rsidP="00484505">
            <w:r w:rsidRPr="000B243A">
              <w:rPr>
                <w:sz w:val="24"/>
                <w:szCs w:val="24"/>
              </w:rPr>
              <w:t>Праздник «День Победы»</w:t>
            </w:r>
          </w:p>
        </w:tc>
        <w:tc>
          <w:tcPr>
            <w:tcW w:w="3402" w:type="dxa"/>
          </w:tcPr>
          <w:p w:rsidR="00484505" w:rsidRDefault="00484505" w:rsidP="00484505">
            <w:r w:rsidRPr="000B243A">
              <w:rPr>
                <w:sz w:val="24"/>
                <w:szCs w:val="24"/>
              </w:rPr>
              <w:t>Праздник «День Победы»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такое вечный огонь?»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к вечному огню</w:t>
            </w:r>
            <w:r>
              <w:rPr>
                <w:sz w:val="24"/>
                <w:szCs w:val="24"/>
              </w:rPr>
              <w:t xml:space="preserve"> и стеле погибшим в годы Вов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к вечному огню</w:t>
            </w:r>
            <w:r>
              <w:rPr>
                <w:sz w:val="24"/>
                <w:szCs w:val="24"/>
              </w:rPr>
              <w:t xml:space="preserve"> и стеле погибшим в годы Вов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к вечному огню</w:t>
            </w:r>
            <w:r>
              <w:rPr>
                <w:sz w:val="24"/>
                <w:szCs w:val="24"/>
              </w:rPr>
              <w:t xml:space="preserve"> и стеле погибшим в годы Вов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художественных произведений «Детям -  о войне»</w:t>
            </w:r>
          </w:p>
        </w:tc>
        <w:tc>
          <w:tcPr>
            <w:tcW w:w="3544" w:type="dxa"/>
          </w:tcPr>
          <w:p w:rsidR="00484505" w:rsidRDefault="00484505" w:rsidP="00484505">
            <w:r w:rsidRPr="00C31E3E">
              <w:rPr>
                <w:sz w:val="24"/>
                <w:szCs w:val="24"/>
              </w:rPr>
              <w:t>Чтение художественных произведений «Детям -  о войне»</w:t>
            </w:r>
          </w:p>
        </w:tc>
        <w:tc>
          <w:tcPr>
            <w:tcW w:w="3402" w:type="dxa"/>
          </w:tcPr>
          <w:p w:rsidR="00484505" w:rsidRDefault="00484505" w:rsidP="00484505">
            <w:r w:rsidRPr="00C31E3E">
              <w:rPr>
                <w:sz w:val="24"/>
                <w:szCs w:val="24"/>
              </w:rPr>
              <w:t>Чтение художественных произведений «Детям -  о войне»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развлечение «День защиты детей»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развлечение «День защиты детей»</w:t>
            </w:r>
          </w:p>
        </w:tc>
        <w:tc>
          <w:tcPr>
            <w:tcW w:w="3544" w:type="dxa"/>
          </w:tcPr>
          <w:p w:rsidR="00484505" w:rsidRPr="00C31E3E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 «День защиты детей»</w:t>
            </w:r>
          </w:p>
        </w:tc>
        <w:tc>
          <w:tcPr>
            <w:tcW w:w="3402" w:type="dxa"/>
          </w:tcPr>
          <w:p w:rsidR="00484505" w:rsidRPr="00C31E3E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 «День защиты детей»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«Зачем нужны деревья?»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«Зачем нужны деревья?»</w:t>
            </w:r>
          </w:p>
        </w:tc>
        <w:tc>
          <w:tcPr>
            <w:tcW w:w="3544" w:type="dxa"/>
          </w:tcPr>
          <w:p w:rsidR="00484505" w:rsidRPr="00C31E3E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 в центре воды</w:t>
            </w:r>
          </w:p>
        </w:tc>
        <w:tc>
          <w:tcPr>
            <w:tcW w:w="3402" w:type="dxa"/>
          </w:tcPr>
          <w:p w:rsidR="00484505" w:rsidRPr="00C31E3E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 в центре воды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любви, семьи и верности»</w:t>
            </w:r>
          </w:p>
        </w:tc>
        <w:tc>
          <w:tcPr>
            <w:tcW w:w="3402" w:type="dxa"/>
          </w:tcPr>
          <w:p w:rsidR="00484505" w:rsidRDefault="00484505" w:rsidP="00484505">
            <w:r w:rsidRPr="00B3668E">
              <w:rPr>
                <w:sz w:val="24"/>
                <w:szCs w:val="24"/>
              </w:rPr>
              <w:t>Развлечение «День любви, семьи и верности»</w:t>
            </w:r>
          </w:p>
        </w:tc>
        <w:tc>
          <w:tcPr>
            <w:tcW w:w="3544" w:type="dxa"/>
          </w:tcPr>
          <w:p w:rsidR="00484505" w:rsidRDefault="00484505" w:rsidP="00484505">
            <w:r w:rsidRPr="00B3668E">
              <w:rPr>
                <w:sz w:val="24"/>
                <w:szCs w:val="24"/>
              </w:rPr>
              <w:t>Развлечение «День любви, семьи и верности»</w:t>
            </w:r>
          </w:p>
        </w:tc>
        <w:tc>
          <w:tcPr>
            <w:tcW w:w="3402" w:type="dxa"/>
          </w:tcPr>
          <w:p w:rsidR="00484505" w:rsidRDefault="00484505" w:rsidP="00484505">
            <w:r w:rsidRPr="00B3668E">
              <w:rPr>
                <w:sz w:val="24"/>
                <w:szCs w:val="24"/>
              </w:rPr>
              <w:t>Развлечение «День любви, семьи и верности»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«Моя семья»</w:t>
            </w:r>
          </w:p>
        </w:tc>
        <w:tc>
          <w:tcPr>
            <w:tcW w:w="3402" w:type="dxa"/>
          </w:tcPr>
          <w:p w:rsidR="00484505" w:rsidRDefault="00484505" w:rsidP="00484505">
            <w:r w:rsidRPr="007B1589">
              <w:rPr>
                <w:sz w:val="24"/>
                <w:szCs w:val="24"/>
              </w:rPr>
              <w:t>Рисование «Моя семья»</w:t>
            </w:r>
          </w:p>
        </w:tc>
        <w:tc>
          <w:tcPr>
            <w:tcW w:w="3544" w:type="dxa"/>
          </w:tcPr>
          <w:p w:rsidR="00484505" w:rsidRDefault="00484505" w:rsidP="00484505">
            <w:r w:rsidRPr="007B1589">
              <w:rPr>
                <w:sz w:val="24"/>
                <w:szCs w:val="24"/>
              </w:rPr>
              <w:t>Рисование «Моя семья»</w:t>
            </w:r>
          </w:p>
        </w:tc>
        <w:tc>
          <w:tcPr>
            <w:tcW w:w="3402" w:type="dxa"/>
          </w:tcPr>
          <w:p w:rsidR="00484505" w:rsidRDefault="00484505" w:rsidP="00484505">
            <w:r w:rsidRPr="007B1589">
              <w:rPr>
                <w:sz w:val="24"/>
                <w:szCs w:val="24"/>
              </w:rPr>
              <w:t>Рисование «Моя семья»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«Мы - вместе»</w:t>
            </w:r>
          </w:p>
        </w:tc>
        <w:tc>
          <w:tcPr>
            <w:tcW w:w="3402" w:type="dxa"/>
          </w:tcPr>
          <w:p w:rsidR="00484505" w:rsidRDefault="00484505" w:rsidP="00484505">
            <w:r w:rsidRPr="00C32816">
              <w:rPr>
                <w:sz w:val="24"/>
                <w:szCs w:val="24"/>
              </w:rPr>
              <w:t>Фотовыставка «Мы - вместе»</w:t>
            </w:r>
          </w:p>
        </w:tc>
        <w:tc>
          <w:tcPr>
            <w:tcW w:w="3544" w:type="dxa"/>
          </w:tcPr>
          <w:p w:rsidR="00484505" w:rsidRDefault="00484505" w:rsidP="00484505">
            <w:r w:rsidRPr="00C32816">
              <w:rPr>
                <w:sz w:val="24"/>
                <w:szCs w:val="24"/>
              </w:rPr>
              <w:t>Фотовыставка «Мы - вместе»</w:t>
            </w:r>
          </w:p>
        </w:tc>
        <w:tc>
          <w:tcPr>
            <w:tcW w:w="3402" w:type="dxa"/>
          </w:tcPr>
          <w:p w:rsidR="00484505" w:rsidRDefault="00484505" w:rsidP="00484505">
            <w:r w:rsidRPr="00C32816">
              <w:rPr>
                <w:sz w:val="24"/>
                <w:szCs w:val="24"/>
              </w:rPr>
              <w:t>Фотовыставка «Мы - вместе»</w:t>
            </w:r>
          </w:p>
        </w:tc>
      </w:tr>
      <w:tr w:rsidR="00916B70" w:rsidRPr="00A00891" w:rsidTr="009E1A67">
        <w:tc>
          <w:tcPr>
            <w:tcW w:w="1702" w:type="dxa"/>
          </w:tcPr>
          <w:p w:rsidR="00916B70" w:rsidRDefault="00916B70" w:rsidP="00916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916B70" w:rsidRDefault="00916B70" w:rsidP="00916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коллекций</w:t>
            </w:r>
          </w:p>
        </w:tc>
        <w:tc>
          <w:tcPr>
            <w:tcW w:w="3402" w:type="dxa"/>
          </w:tcPr>
          <w:p w:rsidR="00916B70" w:rsidRDefault="00916B70" w:rsidP="00916B70">
            <w:r w:rsidRPr="005F7D66">
              <w:rPr>
                <w:sz w:val="24"/>
                <w:szCs w:val="24"/>
              </w:rPr>
              <w:t>Формирование коллекций</w:t>
            </w:r>
          </w:p>
        </w:tc>
        <w:tc>
          <w:tcPr>
            <w:tcW w:w="3544" w:type="dxa"/>
          </w:tcPr>
          <w:p w:rsidR="00916B70" w:rsidRDefault="00916B70" w:rsidP="00916B70">
            <w:r w:rsidRPr="005F7D66">
              <w:rPr>
                <w:sz w:val="24"/>
                <w:szCs w:val="24"/>
              </w:rPr>
              <w:t>Формирование коллекций</w:t>
            </w:r>
          </w:p>
        </w:tc>
        <w:tc>
          <w:tcPr>
            <w:tcW w:w="3402" w:type="dxa"/>
          </w:tcPr>
          <w:p w:rsidR="00916B70" w:rsidRDefault="00916B70" w:rsidP="00916B70">
            <w:r w:rsidRPr="005F7D66">
              <w:rPr>
                <w:sz w:val="24"/>
                <w:szCs w:val="24"/>
              </w:rPr>
              <w:t>Формирование коллекций</w:t>
            </w:r>
          </w:p>
        </w:tc>
      </w:tr>
      <w:tr w:rsidR="00916B70" w:rsidRPr="00A00891" w:rsidTr="009E1A67">
        <w:tc>
          <w:tcPr>
            <w:tcW w:w="1702" w:type="dxa"/>
          </w:tcPr>
          <w:p w:rsidR="00916B70" w:rsidRDefault="00916B70" w:rsidP="00916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16B70" w:rsidRDefault="00916B70" w:rsidP="00916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916B70" w:rsidRDefault="00916B70" w:rsidP="00916B70">
            <w:r w:rsidRPr="00E64A76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544" w:type="dxa"/>
          </w:tcPr>
          <w:p w:rsidR="00916B70" w:rsidRDefault="00916B70" w:rsidP="00916B70">
            <w:r w:rsidRPr="00E64A76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916B70" w:rsidRDefault="00916B70" w:rsidP="00916B70">
            <w:r w:rsidRPr="00E64A76">
              <w:rPr>
                <w:sz w:val="24"/>
                <w:szCs w:val="24"/>
              </w:rPr>
              <w:t>Подвижные игры</w:t>
            </w:r>
          </w:p>
        </w:tc>
      </w:tr>
      <w:tr w:rsidR="00916B70" w:rsidRPr="00A00891" w:rsidTr="009E1A67">
        <w:tc>
          <w:tcPr>
            <w:tcW w:w="1702" w:type="dxa"/>
          </w:tcPr>
          <w:p w:rsidR="00916B70" w:rsidRDefault="00916B70" w:rsidP="00916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16B70" w:rsidRDefault="00916B70" w:rsidP="00916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румбоксом «моя Родина – село Илек»</w:t>
            </w:r>
          </w:p>
        </w:tc>
        <w:tc>
          <w:tcPr>
            <w:tcW w:w="3402" w:type="dxa"/>
          </w:tcPr>
          <w:p w:rsidR="00916B70" w:rsidRDefault="00916B70" w:rsidP="00916B70">
            <w:r w:rsidRPr="0000727B">
              <w:rPr>
                <w:sz w:val="24"/>
                <w:szCs w:val="24"/>
              </w:rPr>
              <w:t>Работа с румбоксом «моя Родина – село Илек»</w:t>
            </w:r>
          </w:p>
        </w:tc>
        <w:tc>
          <w:tcPr>
            <w:tcW w:w="3544" w:type="dxa"/>
          </w:tcPr>
          <w:p w:rsidR="00916B70" w:rsidRDefault="00916B70" w:rsidP="00916B70">
            <w:r w:rsidRPr="0000727B">
              <w:rPr>
                <w:sz w:val="24"/>
                <w:szCs w:val="24"/>
              </w:rPr>
              <w:t>Работа с румбоксом «моя Родина – село Илек»</w:t>
            </w:r>
          </w:p>
        </w:tc>
        <w:tc>
          <w:tcPr>
            <w:tcW w:w="3402" w:type="dxa"/>
          </w:tcPr>
          <w:p w:rsidR="00916B70" w:rsidRDefault="00916B70" w:rsidP="00916B70">
            <w:r w:rsidRPr="0000727B">
              <w:rPr>
                <w:sz w:val="24"/>
                <w:szCs w:val="24"/>
              </w:rPr>
              <w:t>Работа с румбоксом «моя Родина – село Илек»</w:t>
            </w:r>
          </w:p>
        </w:tc>
      </w:tr>
      <w:tr w:rsidR="00484505" w:rsidRPr="00A00891" w:rsidTr="00AD488D">
        <w:tc>
          <w:tcPr>
            <w:tcW w:w="15452" w:type="dxa"/>
            <w:gridSpan w:val="5"/>
          </w:tcPr>
          <w:p w:rsidR="00484505" w:rsidRPr="00A00891" w:rsidRDefault="00484505" w:rsidP="00484505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 xml:space="preserve">Социальное направление 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«Как люди приветствуют друг друга при встрече»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«Как люди приветствуют друг друга при встрече»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«Кто и зачем придумал правила поведения»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«Кто и зачем придумал правила поведения»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Сказка «Теремок»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Сказка «Вредная ворона»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Алябьева «П</w:t>
            </w:r>
            <w:r w:rsidRPr="00A00891">
              <w:rPr>
                <w:sz w:val="24"/>
                <w:szCs w:val="24"/>
              </w:rPr>
              <w:t>ожелайте людям добра»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Цикл стихотворений А. Барто «Вовка – добрая душа»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– открытка ко дню дошкольного работника</w:t>
            </w:r>
          </w:p>
        </w:tc>
        <w:tc>
          <w:tcPr>
            <w:tcW w:w="3402" w:type="dxa"/>
          </w:tcPr>
          <w:p w:rsidR="00484505" w:rsidRDefault="00484505" w:rsidP="00484505">
            <w:r w:rsidRPr="008C1851">
              <w:rPr>
                <w:sz w:val="24"/>
                <w:szCs w:val="24"/>
              </w:rPr>
              <w:t>Продуктивная деятельность – открытка ко дню дошкольного работника</w:t>
            </w:r>
          </w:p>
        </w:tc>
        <w:tc>
          <w:tcPr>
            <w:tcW w:w="3544" w:type="dxa"/>
          </w:tcPr>
          <w:p w:rsidR="00484505" w:rsidRDefault="00484505" w:rsidP="00484505">
            <w:r w:rsidRPr="008C1851">
              <w:rPr>
                <w:sz w:val="24"/>
                <w:szCs w:val="24"/>
              </w:rPr>
              <w:t>Продуктивная деятельность – открытка ко дню дошкольного работника</w:t>
            </w:r>
          </w:p>
        </w:tc>
        <w:tc>
          <w:tcPr>
            <w:tcW w:w="3402" w:type="dxa"/>
          </w:tcPr>
          <w:p w:rsidR="00484505" w:rsidRDefault="00484505" w:rsidP="00484505">
            <w:r w:rsidRPr="008C1851">
              <w:rPr>
                <w:sz w:val="24"/>
                <w:szCs w:val="24"/>
              </w:rPr>
              <w:t>Продуктивная деятельность – открытка ко дню дошкольного работника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– открытка ко дню пожилого человека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– открытка ко дню пожилого человека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– открытка ко дню пожилого человека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– открытка ко дню пожилого человека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Стихотворение «Вежливые слова»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Стихотворение «Вежливые слова»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Е. Алябьева «Добрым быть приятно»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Отрывок А. Милна «винни-пух в гостях у Кролика»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«Магазин»</w:t>
            </w:r>
          </w:p>
        </w:tc>
        <w:tc>
          <w:tcPr>
            <w:tcW w:w="3402" w:type="dxa"/>
          </w:tcPr>
          <w:p w:rsidR="00484505" w:rsidRDefault="00484505" w:rsidP="00484505">
            <w:r w:rsidRPr="005828A8">
              <w:rPr>
                <w:sz w:val="24"/>
                <w:szCs w:val="24"/>
              </w:rPr>
              <w:t>Сюжетно-ролевая игра «Магазин»</w:t>
            </w:r>
          </w:p>
        </w:tc>
        <w:tc>
          <w:tcPr>
            <w:tcW w:w="3544" w:type="dxa"/>
          </w:tcPr>
          <w:p w:rsidR="00484505" w:rsidRDefault="00484505" w:rsidP="00484505">
            <w:r w:rsidRPr="005828A8">
              <w:rPr>
                <w:sz w:val="24"/>
                <w:szCs w:val="24"/>
              </w:rPr>
              <w:t>Сюжетно-ролевая игра «Магазин»</w:t>
            </w:r>
          </w:p>
        </w:tc>
        <w:tc>
          <w:tcPr>
            <w:tcW w:w="3402" w:type="dxa"/>
          </w:tcPr>
          <w:p w:rsidR="00484505" w:rsidRDefault="00484505" w:rsidP="00484505">
            <w:r w:rsidRPr="005828A8">
              <w:rPr>
                <w:sz w:val="24"/>
                <w:szCs w:val="24"/>
              </w:rPr>
              <w:t>Сюжетно-ролевая игра «Магазин»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484505" w:rsidRPr="009F00A4" w:rsidRDefault="00484505" w:rsidP="00484505">
            <w:pPr>
              <w:rPr>
                <w:sz w:val="24"/>
                <w:szCs w:val="24"/>
              </w:rPr>
            </w:pPr>
            <w:r w:rsidRPr="009F00A4"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402" w:type="dxa"/>
          </w:tcPr>
          <w:p w:rsidR="00484505" w:rsidRPr="009F00A4" w:rsidRDefault="00484505" w:rsidP="00484505">
            <w:pPr>
              <w:rPr>
                <w:sz w:val="24"/>
                <w:szCs w:val="24"/>
              </w:rPr>
            </w:pPr>
            <w:r w:rsidRPr="009F00A4"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544" w:type="dxa"/>
          </w:tcPr>
          <w:p w:rsidR="00484505" w:rsidRPr="009F00A4" w:rsidRDefault="00484505" w:rsidP="00484505">
            <w:pPr>
              <w:rPr>
                <w:sz w:val="24"/>
                <w:szCs w:val="24"/>
              </w:rPr>
            </w:pPr>
            <w:r w:rsidRPr="009F00A4"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402" w:type="dxa"/>
          </w:tcPr>
          <w:p w:rsidR="00484505" w:rsidRPr="009F00A4" w:rsidRDefault="00484505" w:rsidP="00484505">
            <w:pPr>
              <w:rPr>
                <w:sz w:val="24"/>
                <w:szCs w:val="24"/>
              </w:rPr>
            </w:pPr>
            <w:r w:rsidRPr="009F00A4">
              <w:rPr>
                <w:sz w:val="24"/>
                <w:szCs w:val="24"/>
              </w:rPr>
              <w:t>Сюжетно-ролевая игра «Семья»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альбом «Моя семья»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альбом «Моя семья»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альбом «Моя семья»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альбом «Моя семья»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Пальчиковые игры «Наш малыш», «Моя семья»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Пальчиковые игры «Наш малыш», «Моя семья»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Пальчиковые игры «Семь сестрёнок»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Пальчиковые игры «Семь сестрёнок»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«Правила поведения в детском саду»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«Правила поведения в детском саду»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«Правила поведения в общественных местах»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«Правила поведения в общественных местах»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Разучивание пословиц и поговорок об общении людей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Разучивание пословиц и поговорок об общении людей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Разучивание пословиц и поговорок об общении людей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Разучивание пословиц и поговорок об общении людей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Фото-акция «Активные выходные с семьёй»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Фото-акция «Активные выходные с семьёй»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Фото-акция «Активные выходные с семьёй»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Фото-акция «Активные выходные с семьёй» 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«Хорошо-плохо», «Назови правильно»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«Хорошо-плохо», «Назови правильно»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«Что такое хорошо и что такое плохо», «прощаемся с гостями»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«Что такое хорошо и что такое плохо», «прощаемся с гостями»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детских рисунков «Папина профессия»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детских рисунков «Папина профессия»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детских рисунков «Папина профессия»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детских рисунков «Папина профессия»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«Книга в подарок»</w:t>
            </w:r>
          </w:p>
        </w:tc>
        <w:tc>
          <w:tcPr>
            <w:tcW w:w="3402" w:type="dxa"/>
          </w:tcPr>
          <w:p w:rsidR="00484505" w:rsidRDefault="00484505" w:rsidP="00484505">
            <w:r w:rsidRPr="008414D9">
              <w:t>Акция «Книга в подарок»</w:t>
            </w:r>
          </w:p>
        </w:tc>
        <w:tc>
          <w:tcPr>
            <w:tcW w:w="3544" w:type="dxa"/>
          </w:tcPr>
          <w:p w:rsidR="00484505" w:rsidRDefault="00484505" w:rsidP="00484505">
            <w:r w:rsidRPr="008414D9">
              <w:t>Акция «Книга в подарок»</w:t>
            </w:r>
          </w:p>
        </w:tc>
        <w:tc>
          <w:tcPr>
            <w:tcW w:w="3402" w:type="dxa"/>
          </w:tcPr>
          <w:p w:rsidR="00484505" w:rsidRDefault="00484505" w:rsidP="00484505">
            <w:r w:rsidRPr="008414D9">
              <w:t>Акция «Книга в подарок»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Стихотворение Александрова А.Н. «Плохая девочка»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Стихотворение А. Барто «</w:t>
            </w:r>
            <w:r>
              <w:rPr>
                <w:sz w:val="24"/>
                <w:szCs w:val="24"/>
              </w:rPr>
              <w:t>Девочка чумазая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Рассказ В. Осеевой «Печенье»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С. Маршака «Урок вежливости»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Праздник «День 8 марта!»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Праздник «День 8 марта!»</w:t>
            </w:r>
          </w:p>
        </w:tc>
        <w:tc>
          <w:tcPr>
            <w:tcW w:w="3544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Праздник «День 8 марта!»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Праздник «День 8 марта!»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Драматизация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Отрывок сказки К. Чуковского «Мойдодыр»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Драматизация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Отрывок сказки К. Чуковского «Мойдодыр»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Драматизация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Этюд «Карабас-Барабас», «Встреча с другом»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Драматизация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Этюд «Добрый человек»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Дидактическое упражнение «В магазине»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Дидактическое упражнение «Что можно и нельзя делать в магазине»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Дидактическое упражнение «Угадай моё настроение», «Поделись хорошим настроением»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Дидактическое упражнение «Угадай моё настроение», «Поделись хорошим настроением»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Фотовыставка «Спорт в моей семье»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Фотовыставка «Спорт в моей семье»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Фотовыставка «Спорт в моей семье»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Фотовыставка «Спорт в моей семье»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«По страницам любимых сказок»</w:t>
            </w:r>
          </w:p>
        </w:tc>
        <w:tc>
          <w:tcPr>
            <w:tcW w:w="3402" w:type="dxa"/>
          </w:tcPr>
          <w:p w:rsidR="00484505" w:rsidRDefault="00484505" w:rsidP="00484505">
            <w:r w:rsidRPr="001D4192">
              <w:rPr>
                <w:sz w:val="24"/>
                <w:szCs w:val="24"/>
              </w:rPr>
              <w:t>Викторина «По страницам любимых сказок»</w:t>
            </w:r>
          </w:p>
        </w:tc>
        <w:tc>
          <w:tcPr>
            <w:tcW w:w="3544" w:type="dxa"/>
          </w:tcPr>
          <w:p w:rsidR="00484505" w:rsidRDefault="00484505" w:rsidP="00484505">
            <w:r w:rsidRPr="001D4192">
              <w:rPr>
                <w:sz w:val="24"/>
                <w:szCs w:val="24"/>
              </w:rPr>
              <w:t>Викторина «По страницам любимых сказок»</w:t>
            </w:r>
          </w:p>
        </w:tc>
        <w:tc>
          <w:tcPr>
            <w:tcW w:w="3402" w:type="dxa"/>
          </w:tcPr>
          <w:p w:rsidR="00484505" w:rsidRDefault="00484505" w:rsidP="00484505">
            <w:r w:rsidRPr="001D4192">
              <w:rPr>
                <w:sz w:val="24"/>
                <w:szCs w:val="24"/>
              </w:rPr>
              <w:t>Викторина «По страницам любимых сказок»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3402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3544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3402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Акция «Георгиевская ленточка»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ко Дню победы</w:t>
            </w:r>
          </w:p>
        </w:tc>
        <w:tc>
          <w:tcPr>
            <w:tcW w:w="3402" w:type="dxa"/>
          </w:tcPr>
          <w:p w:rsidR="00484505" w:rsidRDefault="00484505" w:rsidP="00484505">
            <w:r w:rsidRPr="006D54DC">
              <w:t>Выставка рисунков ко Дню победы</w:t>
            </w:r>
          </w:p>
        </w:tc>
        <w:tc>
          <w:tcPr>
            <w:tcW w:w="3544" w:type="dxa"/>
          </w:tcPr>
          <w:p w:rsidR="00484505" w:rsidRDefault="00484505" w:rsidP="00484505">
            <w:r w:rsidRPr="006D54DC">
              <w:t>Выставка рисунков ко Дню победы</w:t>
            </w:r>
          </w:p>
        </w:tc>
        <w:tc>
          <w:tcPr>
            <w:tcW w:w="3402" w:type="dxa"/>
          </w:tcPr>
          <w:p w:rsidR="00484505" w:rsidRDefault="00484505" w:rsidP="00484505">
            <w:r w:rsidRPr="006D54DC">
              <w:t>Выставка рисунков ко Дню победы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Дидактическая игра «Хорошо - плохо»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Дидактическая игра «Хорошо - плохо»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Викторина «Школа вежливости»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Викторина «Школа вежливости»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lastRenderedPageBreak/>
              <w:t xml:space="preserve">Конструирование «Дом для </w:t>
            </w:r>
            <w:r w:rsidRPr="00A00891">
              <w:rPr>
                <w:sz w:val="24"/>
                <w:szCs w:val="24"/>
              </w:rPr>
              <w:lastRenderedPageBreak/>
              <w:t>всей семьи»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lastRenderedPageBreak/>
              <w:t xml:space="preserve">Конструирование «Дом для </w:t>
            </w:r>
            <w:r w:rsidRPr="00A00891">
              <w:rPr>
                <w:sz w:val="24"/>
                <w:szCs w:val="24"/>
              </w:rPr>
              <w:lastRenderedPageBreak/>
              <w:t>всей семьи»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lastRenderedPageBreak/>
              <w:t xml:space="preserve">Конструирование «Дом для </w:t>
            </w:r>
            <w:r w:rsidRPr="00A00891">
              <w:rPr>
                <w:sz w:val="24"/>
                <w:szCs w:val="24"/>
              </w:rPr>
              <w:lastRenderedPageBreak/>
              <w:t>всей семьи»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lastRenderedPageBreak/>
              <w:t xml:space="preserve">Конструирование «Дом для </w:t>
            </w:r>
            <w:r w:rsidRPr="00A00891">
              <w:rPr>
                <w:sz w:val="24"/>
                <w:szCs w:val="24"/>
              </w:rPr>
              <w:lastRenderedPageBreak/>
              <w:t>всей семьи»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«Как поступить»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«Как поступить»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Просмотр мультфильма про вежливость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Просмотр мультфильма про вежливость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Акция «Я сам посажу цветок»</w:t>
            </w:r>
          </w:p>
        </w:tc>
        <w:tc>
          <w:tcPr>
            <w:tcW w:w="3402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Акция «Я сам посажу цветок»</w:t>
            </w:r>
          </w:p>
        </w:tc>
        <w:tc>
          <w:tcPr>
            <w:tcW w:w="3544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Акция «Я сам посажу цветок»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Акция «Я сам посажу цветок»</w:t>
            </w:r>
          </w:p>
          <w:p w:rsidR="00484505" w:rsidRPr="00AD12FE" w:rsidRDefault="00484505" w:rsidP="00484505">
            <w:pPr>
              <w:rPr>
                <w:sz w:val="24"/>
                <w:szCs w:val="24"/>
              </w:rPr>
            </w:pP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402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Развлечение «День любви, семьи и верности»</w:t>
            </w:r>
          </w:p>
        </w:tc>
        <w:tc>
          <w:tcPr>
            <w:tcW w:w="3544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Развлечение «День любви, семьи и верности»</w:t>
            </w:r>
          </w:p>
        </w:tc>
        <w:tc>
          <w:tcPr>
            <w:tcW w:w="3402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Развлечение «День любви, семьи и верности»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«Что такое доброта?»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«Что такое доброта?»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«Что такое доброта?»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«Вежливость», «Воспитанность»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«Что такое доброта?»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«Вежливость», «Воспитанность»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по мотивам сказки «Три медведя»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по мотивам сказки «Три медведя»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Сюжетно-ролевая игра «Семья»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Развлечение «До свидания, лето!»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Развлечение «До свидания, лето!»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Развлечение «До свидания, лето!»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Развлечение «До свидания, лето!»</w:t>
            </w:r>
          </w:p>
        </w:tc>
      </w:tr>
      <w:tr w:rsidR="00484505" w:rsidRPr="00A00891" w:rsidTr="00AD488D">
        <w:tc>
          <w:tcPr>
            <w:tcW w:w="15452" w:type="dxa"/>
            <w:gridSpan w:val="5"/>
          </w:tcPr>
          <w:p w:rsidR="00484505" w:rsidRPr="00A00891" w:rsidRDefault="00484505" w:rsidP="00484505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 xml:space="preserve">Познавательное направление 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«Весело у нас в саду»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«весело у нас в саду»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Праздник «День знаний»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Праздник «День знаний»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«Деревья осенью»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«Деревья осенью»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«Деревья осенью»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МБОУ СОШ № 2</w:t>
            </w:r>
            <w:r w:rsidRPr="00A0089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Когда пойдем мы в первый класс»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«правила дорожного движения»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«Наш друг - Сфетофор»</w:t>
            </w:r>
          </w:p>
        </w:tc>
        <w:tc>
          <w:tcPr>
            <w:tcW w:w="3544" w:type="dxa"/>
          </w:tcPr>
          <w:p w:rsidR="00484505" w:rsidRDefault="00484505" w:rsidP="00484505">
            <w:r w:rsidRPr="00F829C8">
              <w:t>Развлечение «Наш друг - Сфетофор»</w:t>
            </w:r>
          </w:p>
        </w:tc>
        <w:tc>
          <w:tcPr>
            <w:tcW w:w="3402" w:type="dxa"/>
          </w:tcPr>
          <w:p w:rsidR="00484505" w:rsidRDefault="00484505" w:rsidP="00484505">
            <w:r w:rsidRPr="00F829C8">
              <w:t>Развлечение «Наш друг - Сфетофор»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Наблюдения за погодными явлениями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Экспериментальная деятельность «Существование воздуха»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Экспериментальная деятельность «Как увидеть воздух»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Экспериментальная деятельность «Ветер в комнате»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сад «Откуда берутся яблоки…»</w:t>
            </w:r>
          </w:p>
        </w:tc>
        <w:tc>
          <w:tcPr>
            <w:tcW w:w="3544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Экскурсия в сад «Откуда берутся яблоки…»</w:t>
            </w:r>
          </w:p>
        </w:tc>
        <w:tc>
          <w:tcPr>
            <w:tcW w:w="3402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Экскурсия в сад «Откуда берутся яблоки…»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Дидактическая игра «Чем я могу помочь…»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«Что, если бы не было ветра»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Наблюдение «Направление ветра»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Наблюдение «Направление ветра»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Изготовление угощения для птиц «Вкусная печенка»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Изготовление угощения для птиц «Вкусная печенка»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Изготовление угощения для птиц «Вкусная печенка»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Музыкальное мероприятие </w:t>
            </w:r>
            <w:r w:rsidRPr="00A00891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Синичка – птица нашего двора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84505" w:rsidRDefault="00484505" w:rsidP="00484505">
            <w:r w:rsidRPr="00634EE8">
              <w:rPr>
                <w:sz w:val="24"/>
                <w:szCs w:val="24"/>
              </w:rPr>
              <w:lastRenderedPageBreak/>
              <w:t xml:space="preserve">Музыкальное  мероприятие </w:t>
            </w:r>
            <w:r w:rsidRPr="00634EE8">
              <w:rPr>
                <w:sz w:val="24"/>
                <w:szCs w:val="24"/>
              </w:rPr>
              <w:lastRenderedPageBreak/>
              <w:t>«Синичка – птица нашего двора»</w:t>
            </w:r>
          </w:p>
        </w:tc>
        <w:tc>
          <w:tcPr>
            <w:tcW w:w="3544" w:type="dxa"/>
          </w:tcPr>
          <w:p w:rsidR="00484505" w:rsidRDefault="00484505" w:rsidP="00484505">
            <w:r w:rsidRPr="00634EE8">
              <w:rPr>
                <w:sz w:val="24"/>
                <w:szCs w:val="24"/>
              </w:rPr>
              <w:lastRenderedPageBreak/>
              <w:t xml:space="preserve">Музыкальное  мероприятие </w:t>
            </w:r>
            <w:r w:rsidRPr="00634EE8">
              <w:rPr>
                <w:sz w:val="24"/>
                <w:szCs w:val="24"/>
              </w:rPr>
              <w:lastRenderedPageBreak/>
              <w:t>«Синичка – птица нашего двора»</w:t>
            </w:r>
          </w:p>
        </w:tc>
        <w:tc>
          <w:tcPr>
            <w:tcW w:w="3402" w:type="dxa"/>
          </w:tcPr>
          <w:p w:rsidR="00484505" w:rsidRDefault="00484505" w:rsidP="00484505">
            <w:r w:rsidRPr="00634EE8">
              <w:rPr>
                <w:sz w:val="24"/>
                <w:szCs w:val="24"/>
              </w:rPr>
              <w:lastRenderedPageBreak/>
              <w:t xml:space="preserve">Музыкальное  мероприятие </w:t>
            </w:r>
            <w:r w:rsidRPr="00634EE8">
              <w:rPr>
                <w:sz w:val="24"/>
                <w:szCs w:val="24"/>
              </w:rPr>
              <w:lastRenderedPageBreak/>
              <w:t>«Синичка – птица нашего двора»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634EE8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 «Где живут книги»</w:t>
            </w:r>
          </w:p>
        </w:tc>
        <w:tc>
          <w:tcPr>
            <w:tcW w:w="3544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Экскурсия в библиотеку «Где живут книги»</w:t>
            </w:r>
          </w:p>
        </w:tc>
        <w:tc>
          <w:tcPr>
            <w:tcW w:w="3402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Экскурсия в библиотеку «Где живут книги»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Заполнение адвент-календаря</w:t>
            </w:r>
          </w:p>
        </w:tc>
        <w:tc>
          <w:tcPr>
            <w:tcW w:w="3402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Заполнение адвент-календаря</w:t>
            </w:r>
          </w:p>
        </w:tc>
        <w:tc>
          <w:tcPr>
            <w:tcW w:w="3544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Заполнение адвент-календаря</w:t>
            </w:r>
          </w:p>
        </w:tc>
        <w:tc>
          <w:tcPr>
            <w:tcW w:w="3402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Заполнение адвент-календаря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 «Появление ёлочки в детском саду»</w:t>
            </w:r>
          </w:p>
        </w:tc>
        <w:tc>
          <w:tcPr>
            <w:tcW w:w="3402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Событие «Появление ёлочки в детском саду»</w:t>
            </w:r>
          </w:p>
        </w:tc>
        <w:tc>
          <w:tcPr>
            <w:tcW w:w="3544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Событие «Появление ёлочки в детском саду»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Событие «Появление ёлочки в детском саду»</w:t>
            </w:r>
          </w:p>
          <w:p w:rsidR="00484505" w:rsidRPr="00CF75DE" w:rsidRDefault="00484505" w:rsidP="00484505">
            <w:pPr>
              <w:rPr>
                <w:sz w:val="24"/>
                <w:szCs w:val="24"/>
              </w:rPr>
            </w:pP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3402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3544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3402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Акция «Покормите птиц зимой»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«Из чего состоит снег?»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Наблюдения за погодными явлениями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 со снегом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«Круговорот воды в природе»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 А.Яшин «Покормите птиц зимой»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«Зимушка-зима»</w:t>
            </w:r>
          </w:p>
        </w:tc>
        <w:tc>
          <w:tcPr>
            <w:tcW w:w="3544" w:type="dxa"/>
          </w:tcPr>
          <w:p w:rsidR="00484505" w:rsidRDefault="00484505" w:rsidP="00484505">
            <w:r w:rsidRPr="00B81345">
              <w:rPr>
                <w:sz w:val="24"/>
                <w:szCs w:val="24"/>
              </w:rPr>
              <w:t>Конкурс чтецов «Зимушка-зима»</w:t>
            </w:r>
          </w:p>
        </w:tc>
        <w:tc>
          <w:tcPr>
            <w:tcW w:w="3402" w:type="dxa"/>
          </w:tcPr>
          <w:p w:rsidR="00484505" w:rsidRDefault="00484505" w:rsidP="00484505">
            <w:r w:rsidRPr="00B81345">
              <w:rPr>
                <w:sz w:val="24"/>
                <w:szCs w:val="24"/>
              </w:rPr>
              <w:t>Конкурс чтецов «Зимушка-зима»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«Блокадный хлебушек»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«Блокадный хлебушек»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«Современная библиотека – какая она?»</w:t>
            </w:r>
          </w:p>
        </w:tc>
        <w:tc>
          <w:tcPr>
            <w:tcW w:w="3544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Экскурсия «Современная библиотека – какая она?»</w:t>
            </w:r>
          </w:p>
        </w:tc>
        <w:tc>
          <w:tcPr>
            <w:tcW w:w="3402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Экскурсия «Современная библиотека – какая она?»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«Я солдат»</w:t>
            </w:r>
          </w:p>
        </w:tc>
        <w:tc>
          <w:tcPr>
            <w:tcW w:w="3402" w:type="dxa"/>
          </w:tcPr>
          <w:p w:rsidR="00484505" w:rsidRDefault="00484505" w:rsidP="00484505">
            <w:r w:rsidRPr="00B06935">
              <w:rPr>
                <w:sz w:val="24"/>
                <w:szCs w:val="24"/>
              </w:rPr>
              <w:t>Игровая ситуация «Я солдат»</w:t>
            </w:r>
          </w:p>
        </w:tc>
        <w:tc>
          <w:tcPr>
            <w:tcW w:w="3544" w:type="dxa"/>
          </w:tcPr>
          <w:p w:rsidR="00484505" w:rsidRDefault="00484505" w:rsidP="00484505">
            <w:r w:rsidRPr="00B06935">
              <w:rPr>
                <w:sz w:val="24"/>
                <w:szCs w:val="24"/>
              </w:rPr>
              <w:t>Игровая ситуация «Я солдат»</w:t>
            </w:r>
          </w:p>
        </w:tc>
        <w:tc>
          <w:tcPr>
            <w:tcW w:w="3402" w:type="dxa"/>
          </w:tcPr>
          <w:p w:rsidR="00484505" w:rsidRDefault="00484505" w:rsidP="00484505">
            <w:r w:rsidRPr="00B06935">
              <w:rPr>
                <w:sz w:val="24"/>
                <w:szCs w:val="24"/>
              </w:rPr>
              <w:t>Игровая ситуация «Я солдат»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«Защитник – какой он?»</w:t>
            </w:r>
          </w:p>
        </w:tc>
        <w:tc>
          <w:tcPr>
            <w:tcW w:w="3402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 w:rsidRPr="005A2893">
              <w:rPr>
                <w:sz w:val="24"/>
                <w:szCs w:val="24"/>
              </w:rPr>
              <w:t>Развлечение, посвященное дню защитника отечества</w:t>
            </w:r>
          </w:p>
        </w:tc>
        <w:tc>
          <w:tcPr>
            <w:tcW w:w="3544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 w:rsidRPr="005A2893">
              <w:rPr>
                <w:sz w:val="24"/>
                <w:szCs w:val="24"/>
              </w:rPr>
              <w:t>Развлечение, посвященное дню защитника отечества</w:t>
            </w:r>
          </w:p>
        </w:tc>
        <w:tc>
          <w:tcPr>
            <w:tcW w:w="3402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 w:rsidRPr="005A2893">
              <w:rPr>
                <w:sz w:val="24"/>
                <w:szCs w:val="24"/>
              </w:rPr>
              <w:t>Развлечение, посвященное дню защитника отечества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к памятнику воинам – интернационалистам </w:t>
            </w:r>
          </w:p>
        </w:tc>
        <w:tc>
          <w:tcPr>
            <w:tcW w:w="3402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к памятнику воинам – интернационалистам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Проектная деятельность «Огород на окне»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Проектная деятельность «Огород на окне»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Проектная деятельность «Огород на окне»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Проектная деятельность «Огород на окне»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«Что вырастет на грядке»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Наблюдение за ростом растений, посаженных разным способов, в разных условиях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Наблюдение за ростом растений, посаженных разным способов, в разных условиях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Наблюдение за ростом растений, посаженных разным способов, в разных условиях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хлебопекарню «Что помогает делать хлеб вкусным?»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хлебопекарню «Что помогает делать хлеб вкусным?»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«Как беречь природу?»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«Как беречь природу?»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Решение проблемных ситуаций «Сохраним экологию»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Решение проблемных ситуаций «Сохраним экологию»</w:t>
            </w:r>
          </w:p>
        </w:tc>
      </w:tr>
      <w:tr w:rsidR="00484505" w:rsidRPr="00A00891" w:rsidTr="005A2893">
        <w:trPr>
          <w:trHeight w:val="582"/>
        </w:trPr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– экологическая сказка «Зайчик и Медвежонок»</w:t>
            </w:r>
          </w:p>
        </w:tc>
        <w:tc>
          <w:tcPr>
            <w:tcW w:w="3402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 w:rsidRPr="005A2893">
              <w:rPr>
                <w:sz w:val="24"/>
                <w:szCs w:val="24"/>
              </w:rPr>
              <w:t>Музыкальное развлечение «День Земли»</w:t>
            </w:r>
          </w:p>
        </w:tc>
        <w:tc>
          <w:tcPr>
            <w:tcW w:w="3544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 w:rsidRPr="005A2893">
              <w:rPr>
                <w:sz w:val="24"/>
                <w:szCs w:val="24"/>
              </w:rPr>
              <w:t>Музыкальное развлечение «День Земли»</w:t>
            </w:r>
          </w:p>
        </w:tc>
        <w:tc>
          <w:tcPr>
            <w:tcW w:w="3402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 w:rsidRPr="005A2893">
              <w:rPr>
                <w:sz w:val="24"/>
                <w:szCs w:val="24"/>
              </w:rPr>
              <w:t>Музыкальное развлечение «День Земли»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развлечение «День юмора и смеха»</w:t>
            </w:r>
          </w:p>
        </w:tc>
        <w:tc>
          <w:tcPr>
            <w:tcW w:w="3402" w:type="dxa"/>
          </w:tcPr>
          <w:p w:rsidR="00484505" w:rsidRDefault="00484505" w:rsidP="00484505">
            <w:r w:rsidRPr="00D7402E">
              <w:t>Музыкальное развлечение «День юмора и смеха»</w:t>
            </w:r>
          </w:p>
        </w:tc>
        <w:tc>
          <w:tcPr>
            <w:tcW w:w="3544" w:type="dxa"/>
          </w:tcPr>
          <w:p w:rsidR="00484505" w:rsidRDefault="00484505" w:rsidP="00484505">
            <w:r w:rsidRPr="00D7402E">
              <w:t>Музыкальное развлечение «День юмора и смеха»</w:t>
            </w:r>
          </w:p>
        </w:tc>
        <w:tc>
          <w:tcPr>
            <w:tcW w:w="3402" w:type="dxa"/>
          </w:tcPr>
          <w:p w:rsidR="00484505" w:rsidRDefault="00484505" w:rsidP="00484505">
            <w:r w:rsidRPr="00D7402E">
              <w:t>Музыкальное развлечение «День юмора и смеха»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D7402E" w:rsidRDefault="00484505" w:rsidP="00484505"/>
        </w:tc>
        <w:tc>
          <w:tcPr>
            <w:tcW w:w="3544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Экскурсия в МЧС «Если что-то приключилось – наберите 101»</w:t>
            </w:r>
          </w:p>
        </w:tc>
        <w:tc>
          <w:tcPr>
            <w:tcW w:w="3402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Экскурсия в МЧС «Если что-то приключилось – наберите 101»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Продуктивная деятельность </w:t>
            </w:r>
            <w:r>
              <w:rPr>
                <w:sz w:val="24"/>
                <w:szCs w:val="24"/>
              </w:rPr>
              <w:t>изготовление открыток ветеранам</w:t>
            </w:r>
          </w:p>
        </w:tc>
        <w:tc>
          <w:tcPr>
            <w:tcW w:w="3402" w:type="dxa"/>
          </w:tcPr>
          <w:p w:rsidR="00484505" w:rsidRDefault="00484505" w:rsidP="00484505">
            <w:r w:rsidRPr="0014711C">
              <w:rPr>
                <w:sz w:val="24"/>
                <w:szCs w:val="24"/>
              </w:rPr>
              <w:t>Продуктивная деятельность изготовление открыток ветеранам</w:t>
            </w:r>
          </w:p>
        </w:tc>
        <w:tc>
          <w:tcPr>
            <w:tcW w:w="3544" w:type="dxa"/>
          </w:tcPr>
          <w:p w:rsidR="00484505" w:rsidRDefault="00484505" w:rsidP="00484505">
            <w:r w:rsidRPr="0014711C">
              <w:rPr>
                <w:sz w:val="24"/>
                <w:szCs w:val="24"/>
              </w:rPr>
              <w:t>Продуктивная деятельность изготовление открыток ветеранам</w:t>
            </w:r>
          </w:p>
        </w:tc>
        <w:tc>
          <w:tcPr>
            <w:tcW w:w="3402" w:type="dxa"/>
          </w:tcPr>
          <w:p w:rsidR="00484505" w:rsidRDefault="00484505" w:rsidP="00484505">
            <w:r w:rsidRPr="0014711C">
              <w:rPr>
                <w:sz w:val="24"/>
                <w:szCs w:val="24"/>
              </w:rPr>
              <w:t>Продуктивная деятельность изготовление открыток ветеранам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«Огни Победы»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«Огни Победы»</w:t>
            </w:r>
          </w:p>
        </w:tc>
        <w:tc>
          <w:tcPr>
            <w:tcW w:w="3544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Выступление на площади села, посвященное Дню победы</w:t>
            </w: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Выступление на площади села, посвященное Дню победы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неделя «Неделя юных исследователей»</w:t>
            </w:r>
          </w:p>
        </w:tc>
        <w:tc>
          <w:tcPr>
            <w:tcW w:w="3402" w:type="dxa"/>
          </w:tcPr>
          <w:p w:rsidR="00484505" w:rsidRDefault="00484505" w:rsidP="00484505">
            <w:r w:rsidRPr="00DD3C7A">
              <w:t>Тематическая неделя «Неделя юных исследователей»</w:t>
            </w:r>
          </w:p>
        </w:tc>
        <w:tc>
          <w:tcPr>
            <w:tcW w:w="3544" w:type="dxa"/>
          </w:tcPr>
          <w:p w:rsidR="00484505" w:rsidRDefault="00484505" w:rsidP="00484505">
            <w:r w:rsidRPr="00DD3C7A">
              <w:t>Тематическая неделя «Неделя юных исследователей»</w:t>
            </w:r>
          </w:p>
        </w:tc>
        <w:tc>
          <w:tcPr>
            <w:tcW w:w="3402" w:type="dxa"/>
          </w:tcPr>
          <w:p w:rsidR="00484505" w:rsidRDefault="00484505" w:rsidP="00484505">
            <w:r w:rsidRPr="00DD3C7A">
              <w:t>Тематическая неделя «Неделя юных исследователей»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Тематическая неделя «Детский сад и моя группа»</w:t>
            </w: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Тематическая неделя «Детский сад и моя группа»</w:t>
            </w:r>
          </w:p>
        </w:tc>
        <w:tc>
          <w:tcPr>
            <w:tcW w:w="3544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Тематическая неделя «Детский сад и моя группа»</w:t>
            </w: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Тематическая неделя «Детский сад и моя группа»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Тематическая неделя «</w:t>
            </w:r>
            <w:r>
              <w:rPr>
                <w:sz w:val="24"/>
                <w:szCs w:val="24"/>
              </w:rPr>
              <w:t>Неделя безопасности</w:t>
            </w:r>
            <w:r w:rsidRPr="00C5751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84505" w:rsidRDefault="00484505" w:rsidP="00484505">
            <w:r w:rsidRPr="00414D1E">
              <w:t>Тематическая неделя «Неделя безопасности»</w:t>
            </w:r>
          </w:p>
        </w:tc>
        <w:tc>
          <w:tcPr>
            <w:tcW w:w="3544" w:type="dxa"/>
          </w:tcPr>
          <w:p w:rsidR="00484505" w:rsidRDefault="00484505" w:rsidP="00484505">
            <w:r w:rsidRPr="00414D1E">
              <w:t>Тематическая неделя «Неделя безопасности»</w:t>
            </w:r>
          </w:p>
        </w:tc>
        <w:tc>
          <w:tcPr>
            <w:tcW w:w="3402" w:type="dxa"/>
          </w:tcPr>
          <w:p w:rsidR="00484505" w:rsidRDefault="00484505" w:rsidP="00484505">
            <w:r w:rsidRPr="00414D1E">
              <w:t>Тематическая неделя «Неделя безопасности»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Тематическая неделя «</w:t>
            </w:r>
            <w:r>
              <w:rPr>
                <w:sz w:val="24"/>
                <w:szCs w:val="24"/>
              </w:rPr>
              <w:t>Неделя дружбы</w:t>
            </w:r>
            <w:r w:rsidRPr="00C5751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 xml:space="preserve">Тематическая неделя «Неделя </w:t>
            </w:r>
            <w:r>
              <w:rPr>
                <w:sz w:val="24"/>
                <w:szCs w:val="24"/>
              </w:rPr>
              <w:t>дружбы</w:t>
            </w:r>
            <w:r w:rsidRPr="00C57511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 xml:space="preserve">Тематическая неделя «Неделя </w:t>
            </w:r>
            <w:r>
              <w:rPr>
                <w:sz w:val="24"/>
                <w:szCs w:val="24"/>
              </w:rPr>
              <w:t>дружбы</w:t>
            </w:r>
            <w:r w:rsidRPr="00C5751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 xml:space="preserve">Тематическая неделя «Неделя </w:t>
            </w:r>
            <w:r>
              <w:rPr>
                <w:sz w:val="24"/>
                <w:szCs w:val="24"/>
              </w:rPr>
              <w:t>дружбы</w:t>
            </w:r>
            <w:r w:rsidRPr="00C57511">
              <w:rPr>
                <w:sz w:val="24"/>
                <w:szCs w:val="24"/>
              </w:rPr>
              <w:t>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Экскурсия на детскую площадку</w:t>
            </w:r>
          </w:p>
        </w:tc>
        <w:tc>
          <w:tcPr>
            <w:tcW w:w="3544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Экскурсия на детскую площадку</w:t>
            </w: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Экскурсия на детскую площадку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неделя «Моя Родина»</w:t>
            </w:r>
          </w:p>
        </w:tc>
        <w:tc>
          <w:tcPr>
            <w:tcW w:w="3402" w:type="dxa"/>
          </w:tcPr>
          <w:p w:rsidR="00484505" w:rsidRDefault="00484505" w:rsidP="00484505">
            <w:r w:rsidRPr="00D53CF4">
              <w:t>Тематическая неделя «Моя Родина»</w:t>
            </w:r>
          </w:p>
        </w:tc>
        <w:tc>
          <w:tcPr>
            <w:tcW w:w="3544" w:type="dxa"/>
          </w:tcPr>
          <w:p w:rsidR="00484505" w:rsidRDefault="00484505" w:rsidP="00484505">
            <w:r w:rsidRPr="00D53CF4">
              <w:t>Тематическая неделя «Моя Родина»</w:t>
            </w:r>
          </w:p>
        </w:tc>
        <w:tc>
          <w:tcPr>
            <w:tcW w:w="3402" w:type="dxa"/>
          </w:tcPr>
          <w:p w:rsidR="00484505" w:rsidRDefault="00484505" w:rsidP="00484505">
            <w:r w:rsidRPr="00D53CF4">
              <w:t>Тематическая неделя «Моя Родина»</w:t>
            </w:r>
          </w:p>
        </w:tc>
      </w:tr>
      <w:tr w:rsidR="00484505" w:rsidRPr="00A00891" w:rsidTr="009E1A67">
        <w:trPr>
          <w:trHeight w:val="854"/>
        </w:trPr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парк, наблюдение за изменениями в природе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парк, наблюдение за изменениями в природе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парк, наблюдение за изменениями в природе</w:t>
            </w:r>
          </w:p>
        </w:tc>
      </w:tr>
      <w:tr w:rsidR="00484505" w:rsidRPr="00A00891" w:rsidTr="00AD488D">
        <w:tc>
          <w:tcPr>
            <w:tcW w:w="15452" w:type="dxa"/>
            <w:gridSpan w:val="5"/>
          </w:tcPr>
          <w:p w:rsidR="00484505" w:rsidRPr="00A00891" w:rsidRDefault="00484505" w:rsidP="00484505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Физическое и оздоров</w:t>
            </w:r>
            <w:r>
              <w:rPr>
                <w:b/>
                <w:sz w:val="24"/>
                <w:szCs w:val="24"/>
              </w:rPr>
              <w:t>ительное направление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Подвижная  игра «Красный, жёлтый, зелёный»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Подвижная  игра «Красный, жёлтый, зелёный»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Подвижная  игра «К своим знакам»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Подвижная  игра «К своим знакам»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4505" w:rsidRPr="00271C25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 xml:space="preserve">Спортивное мероприятие «Папа, мама, я – спортивная </w:t>
            </w:r>
            <w:r w:rsidRPr="00271C25">
              <w:rPr>
                <w:sz w:val="24"/>
                <w:szCs w:val="24"/>
              </w:rPr>
              <w:lastRenderedPageBreak/>
              <w:t>семья»</w:t>
            </w:r>
          </w:p>
        </w:tc>
        <w:tc>
          <w:tcPr>
            <w:tcW w:w="3402" w:type="dxa"/>
          </w:tcPr>
          <w:p w:rsidR="00484505" w:rsidRPr="00271C25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lastRenderedPageBreak/>
              <w:t xml:space="preserve">Спортивное мероприятие «Папа, мама, я – спортивная </w:t>
            </w:r>
            <w:r w:rsidRPr="00271C25">
              <w:rPr>
                <w:sz w:val="24"/>
                <w:szCs w:val="24"/>
              </w:rPr>
              <w:lastRenderedPageBreak/>
              <w:t>семья»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 – Г. Зайцев «Дружи с водой», К. Чуковский «Мойдодыр», А. Барто «Девочка чумазая»,</w:t>
            </w: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З. Бальковская «Юля - чистюля», З. Александрова «Купание», потешки «Водичка-водичка», «Расти коса до пояса»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игры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игры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игры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игры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«Личная гигиена»</w:t>
            </w:r>
          </w:p>
        </w:tc>
        <w:tc>
          <w:tcPr>
            <w:tcW w:w="3402" w:type="dxa"/>
          </w:tcPr>
          <w:p w:rsidR="00484505" w:rsidRPr="00271C25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>Беседа «Личная гигиена»</w:t>
            </w:r>
          </w:p>
        </w:tc>
        <w:tc>
          <w:tcPr>
            <w:tcW w:w="3544" w:type="dxa"/>
          </w:tcPr>
          <w:p w:rsidR="00484505" w:rsidRPr="00271C25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>Беседа «Личная гигиена»</w:t>
            </w:r>
          </w:p>
        </w:tc>
        <w:tc>
          <w:tcPr>
            <w:tcW w:w="3402" w:type="dxa"/>
          </w:tcPr>
          <w:p w:rsidR="00484505" w:rsidRPr="00271C25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>Беседа «Личная гигиена»</w:t>
            </w:r>
          </w:p>
        </w:tc>
      </w:tr>
      <w:tr w:rsidR="00484505" w:rsidRPr="00A00891" w:rsidTr="00271C25">
        <w:trPr>
          <w:trHeight w:val="581"/>
        </w:trPr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>Развлечение «В здоровом теле – здоровый дух»</w:t>
            </w:r>
          </w:p>
        </w:tc>
        <w:tc>
          <w:tcPr>
            <w:tcW w:w="3402" w:type="dxa"/>
          </w:tcPr>
          <w:p w:rsidR="00484505" w:rsidRPr="00271C25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>Развлечение «В здоровом теле – здоровый дух»</w:t>
            </w:r>
          </w:p>
        </w:tc>
        <w:tc>
          <w:tcPr>
            <w:tcW w:w="3544" w:type="dxa"/>
          </w:tcPr>
          <w:p w:rsidR="00484505" w:rsidRPr="00271C25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>Развлечение «В здоровом теле – здоровый дух»</w:t>
            </w:r>
          </w:p>
        </w:tc>
        <w:tc>
          <w:tcPr>
            <w:tcW w:w="3402" w:type="dxa"/>
          </w:tcPr>
          <w:p w:rsidR="00484505" w:rsidRPr="00271C25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>Развлечение «В здоровом теле – здоровый дух»</w:t>
            </w:r>
          </w:p>
        </w:tc>
      </w:tr>
      <w:tr w:rsidR="00484505" w:rsidRPr="00A00891" w:rsidTr="00271C25">
        <w:trPr>
          <w:trHeight w:val="581"/>
        </w:trPr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Подвижные игры – русская народная игра «Зайцы и волк»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Подвижные игры – русская народная игра «Кошка и мыши»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– русская на</w:t>
            </w:r>
            <w:r w:rsidRPr="00A00891">
              <w:rPr>
                <w:sz w:val="24"/>
                <w:szCs w:val="24"/>
              </w:rPr>
              <w:t>родная игра «Гуси и лебеди»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Подвижные игры – русская народная игра «Вышибалы»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к физкультурно-оздоровительному комплексу</w:t>
            </w:r>
          </w:p>
        </w:tc>
        <w:tc>
          <w:tcPr>
            <w:tcW w:w="3544" w:type="dxa"/>
          </w:tcPr>
          <w:p w:rsidR="00484505" w:rsidRPr="00432F4F" w:rsidRDefault="00484505" w:rsidP="00484505">
            <w:pPr>
              <w:rPr>
                <w:sz w:val="24"/>
                <w:szCs w:val="24"/>
              </w:rPr>
            </w:pPr>
            <w:r w:rsidRPr="00432F4F">
              <w:rPr>
                <w:sz w:val="24"/>
                <w:szCs w:val="24"/>
              </w:rPr>
              <w:t>Экскурсия к физкультурно-оздоровительному комплексу</w:t>
            </w:r>
          </w:p>
        </w:tc>
        <w:tc>
          <w:tcPr>
            <w:tcW w:w="3402" w:type="dxa"/>
          </w:tcPr>
          <w:p w:rsidR="00484505" w:rsidRPr="00432F4F" w:rsidRDefault="00484505" w:rsidP="00484505">
            <w:pPr>
              <w:rPr>
                <w:sz w:val="24"/>
                <w:szCs w:val="24"/>
              </w:rPr>
            </w:pPr>
            <w:r w:rsidRPr="00432F4F">
              <w:rPr>
                <w:sz w:val="24"/>
                <w:szCs w:val="24"/>
              </w:rPr>
              <w:t>Экскурсия к физкультурно-оздоровительному комплексу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 – К. Чуковский «Доктор Айболит», Е. Шкловский «Как лечили Мишку», Т. Волгина «Два друга»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 – К. Чуковский «Доктор Айболит», Е. Шкловский «Как лечили Мишку», Т. Волгина «Два друга»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 – К. Чуковский «Доктор Айболит», Е. Шкловский «Как лечили Мишку», Т. Волгина «Два друга»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 – К. Чуковский «Доктор Айболит», Е. Шкловский «Как лечили Мишку», Т. Волгина «Два друга»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дискотека</w:t>
            </w:r>
          </w:p>
        </w:tc>
        <w:tc>
          <w:tcPr>
            <w:tcW w:w="3402" w:type="dxa"/>
          </w:tcPr>
          <w:p w:rsidR="00484505" w:rsidRPr="00F7527A" w:rsidRDefault="00484505" w:rsidP="00484505">
            <w:pPr>
              <w:rPr>
                <w:sz w:val="24"/>
                <w:szCs w:val="24"/>
              </w:rPr>
            </w:pPr>
            <w:r w:rsidRPr="00F7527A">
              <w:rPr>
                <w:sz w:val="24"/>
                <w:szCs w:val="24"/>
              </w:rPr>
              <w:t>Игровая дискотека</w:t>
            </w:r>
          </w:p>
        </w:tc>
        <w:tc>
          <w:tcPr>
            <w:tcW w:w="3544" w:type="dxa"/>
          </w:tcPr>
          <w:p w:rsidR="00484505" w:rsidRPr="00F7527A" w:rsidRDefault="00484505" w:rsidP="00484505">
            <w:pPr>
              <w:rPr>
                <w:sz w:val="24"/>
                <w:szCs w:val="24"/>
              </w:rPr>
            </w:pPr>
            <w:r w:rsidRPr="00F7527A">
              <w:rPr>
                <w:sz w:val="24"/>
                <w:szCs w:val="24"/>
              </w:rPr>
              <w:t>Игровая дискотека</w:t>
            </w:r>
          </w:p>
        </w:tc>
        <w:tc>
          <w:tcPr>
            <w:tcW w:w="3402" w:type="dxa"/>
          </w:tcPr>
          <w:p w:rsidR="00484505" w:rsidRPr="00F7527A" w:rsidRDefault="00484505" w:rsidP="00484505">
            <w:pPr>
              <w:rPr>
                <w:sz w:val="24"/>
                <w:szCs w:val="24"/>
              </w:rPr>
            </w:pPr>
            <w:r w:rsidRPr="00F7527A">
              <w:rPr>
                <w:sz w:val="24"/>
                <w:szCs w:val="24"/>
              </w:rPr>
              <w:t>Игровая дискотека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забавы на свежем воздухе «Спорт – это сила и здоровье»</w:t>
            </w:r>
          </w:p>
        </w:tc>
        <w:tc>
          <w:tcPr>
            <w:tcW w:w="3402" w:type="dxa"/>
          </w:tcPr>
          <w:p w:rsidR="00484505" w:rsidRDefault="00484505" w:rsidP="00484505">
            <w:r w:rsidRPr="00B0290D">
              <w:t>Зимние забавы на свежем воздухе «Спорт – это сила и здоровье»</w:t>
            </w:r>
          </w:p>
        </w:tc>
        <w:tc>
          <w:tcPr>
            <w:tcW w:w="3544" w:type="dxa"/>
          </w:tcPr>
          <w:p w:rsidR="00484505" w:rsidRDefault="00484505" w:rsidP="00484505">
            <w:r w:rsidRPr="00B0290D">
              <w:t>Зимние забавы на свежем воздухе «Спорт – это сила и здоровье»</w:t>
            </w:r>
          </w:p>
        </w:tc>
        <w:tc>
          <w:tcPr>
            <w:tcW w:w="3402" w:type="dxa"/>
          </w:tcPr>
          <w:p w:rsidR="00484505" w:rsidRDefault="00484505" w:rsidP="00484505">
            <w:r w:rsidRPr="00B0290D">
              <w:t>Зимние забавы на свежем воздухе «Спорт – это сила и здоровье»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Чтение художественной литературы 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защитника отечества»</w:t>
            </w:r>
          </w:p>
        </w:tc>
        <w:tc>
          <w:tcPr>
            <w:tcW w:w="3402" w:type="dxa"/>
          </w:tcPr>
          <w:p w:rsidR="00484505" w:rsidRDefault="00484505" w:rsidP="00484505">
            <w:r w:rsidRPr="00832ADC">
              <w:rPr>
                <w:sz w:val="24"/>
                <w:szCs w:val="24"/>
              </w:rPr>
              <w:t>Развлечение «День защитника отечества»</w:t>
            </w:r>
          </w:p>
        </w:tc>
        <w:tc>
          <w:tcPr>
            <w:tcW w:w="3544" w:type="dxa"/>
          </w:tcPr>
          <w:p w:rsidR="00484505" w:rsidRDefault="00484505" w:rsidP="00484505">
            <w:r w:rsidRPr="00832ADC">
              <w:rPr>
                <w:sz w:val="24"/>
                <w:szCs w:val="24"/>
              </w:rPr>
              <w:t>Развлечение «День защитника отечества»</w:t>
            </w:r>
          </w:p>
        </w:tc>
        <w:tc>
          <w:tcPr>
            <w:tcW w:w="3402" w:type="dxa"/>
          </w:tcPr>
          <w:p w:rsidR="00484505" w:rsidRDefault="00484505" w:rsidP="00484505">
            <w:r w:rsidRPr="00832ADC">
              <w:rPr>
                <w:sz w:val="24"/>
                <w:szCs w:val="24"/>
              </w:rPr>
              <w:t>Развлечение «День защитника отечества»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«Зарница»</w:t>
            </w:r>
          </w:p>
        </w:tc>
        <w:tc>
          <w:tcPr>
            <w:tcW w:w="3402" w:type="dxa"/>
          </w:tcPr>
          <w:p w:rsidR="00484505" w:rsidRDefault="00484505" w:rsidP="00484505">
            <w:r w:rsidRPr="00FE59CB">
              <w:rPr>
                <w:sz w:val="24"/>
                <w:szCs w:val="24"/>
              </w:rPr>
              <w:t>Спортивное мероприятие «Зарница»</w:t>
            </w:r>
          </w:p>
        </w:tc>
        <w:tc>
          <w:tcPr>
            <w:tcW w:w="3544" w:type="dxa"/>
          </w:tcPr>
          <w:p w:rsidR="00484505" w:rsidRDefault="00484505" w:rsidP="00484505">
            <w:r w:rsidRPr="00FE59CB">
              <w:rPr>
                <w:sz w:val="24"/>
                <w:szCs w:val="24"/>
              </w:rPr>
              <w:t>Спортивное мероприятие «Зарница»</w:t>
            </w:r>
          </w:p>
        </w:tc>
        <w:tc>
          <w:tcPr>
            <w:tcW w:w="3402" w:type="dxa"/>
          </w:tcPr>
          <w:p w:rsidR="00484505" w:rsidRDefault="00484505" w:rsidP="00484505">
            <w:r w:rsidRPr="00FE59CB">
              <w:rPr>
                <w:sz w:val="24"/>
                <w:szCs w:val="24"/>
              </w:rPr>
              <w:t>Спортивное мероприятие «Зарница»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Физкультурно-музыкальный досуг «Секреты здоровья»</w:t>
            </w:r>
          </w:p>
        </w:tc>
        <w:tc>
          <w:tcPr>
            <w:tcW w:w="3402" w:type="dxa"/>
          </w:tcPr>
          <w:p w:rsidR="00484505" w:rsidRDefault="00484505" w:rsidP="00484505">
            <w:r w:rsidRPr="003C7FFD">
              <w:rPr>
                <w:sz w:val="24"/>
                <w:szCs w:val="24"/>
              </w:rPr>
              <w:t>Физкультурно-музыкальный досуг «Секреты здоровья»</w:t>
            </w:r>
          </w:p>
        </w:tc>
        <w:tc>
          <w:tcPr>
            <w:tcW w:w="3544" w:type="dxa"/>
          </w:tcPr>
          <w:p w:rsidR="00484505" w:rsidRDefault="00484505" w:rsidP="00484505">
            <w:r w:rsidRPr="003C7FFD">
              <w:rPr>
                <w:sz w:val="24"/>
                <w:szCs w:val="24"/>
              </w:rPr>
              <w:t>Физкультурно-музыкальный досуг «Секреты здоровья»</w:t>
            </w:r>
          </w:p>
        </w:tc>
        <w:tc>
          <w:tcPr>
            <w:tcW w:w="3402" w:type="dxa"/>
          </w:tcPr>
          <w:p w:rsidR="00484505" w:rsidRDefault="00484505" w:rsidP="00484505">
            <w:r w:rsidRPr="003C7FFD">
              <w:rPr>
                <w:sz w:val="24"/>
                <w:szCs w:val="24"/>
              </w:rPr>
              <w:t>Физкультурно-музыкальный досуг «Секреты здоровья»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484505" w:rsidRPr="002350A7" w:rsidRDefault="00484505" w:rsidP="00484505">
            <w:pPr>
              <w:rPr>
                <w:sz w:val="24"/>
                <w:szCs w:val="24"/>
              </w:rPr>
            </w:pPr>
            <w:r w:rsidRPr="002350A7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544" w:type="dxa"/>
          </w:tcPr>
          <w:p w:rsidR="00484505" w:rsidRPr="002350A7" w:rsidRDefault="00484505" w:rsidP="00484505">
            <w:pPr>
              <w:rPr>
                <w:sz w:val="24"/>
                <w:szCs w:val="24"/>
              </w:rPr>
            </w:pPr>
            <w:r w:rsidRPr="002350A7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484505" w:rsidRPr="002350A7" w:rsidRDefault="00484505" w:rsidP="00484505">
            <w:pPr>
              <w:rPr>
                <w:sz w:val="24"/>
                <w:szCs w:val="24"/>
              </w:rPr>
            </w:pPr>
            <w:r w:rsidRPr="002350A7">
              <w:rPr>
                <w:sz w:val="24"/>
                <w:szCs w:val="24"/>
              </w:rPr>
              <w:t>Подвижные игры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«Полезные фрукты и овощи»</w:t>
            </w:r>
          </w:p>
        </w:tc>
        <w:tc>
          <w:tcPr>
            <w:tcW w:w="3402" w:type="dxa"/>
          </w:tcPr>
          <w:p w:rsidR="00484505" w:rsidRDefault="00484505" w:rsidP="00484505">
            <w:r w:rsidRPr="00FE1C25">
              <w:rPr>
                <w:sz w:val="24"/>
                <w:szCs w:val="24"/>
              </w:rPr>
              <w:t>Беседа «Витамины, где они прячутся?»</w:t>
            </w:r>
          </w:p>
        </w:tc>
        <w:tc>
          <w:tcPr>
            <w:tcW w:w="3544" w:type="dxa"/>
          </w:tcPr>
          <w:p w:rsidR="00484505" w:rsidRDefault="00484505" w:rsidP="00484505">
            <w:r w:rsidRPr="00FE1C25">
              <w:rPr>
                <w:sz w:val="24"/>
                <w:szCs w:val="24"/>
              </w:rPr>
              <w:t>Беседа «Витамины, где они прячутся?»</w:t>
            </w:r>
          </w:p>
        </w:tc>
        <w:tc>
          <w:tcPr>
            <w:tcW w:w="3402" w:type="dxa"/>
          </w:tcPr>
          <w:p w:rsidR="00484505" w:rsidRDefault="00484505" w:rsidP="00484505">
            <w:r w:rsidRPr="00FE1C25">
              <w:rPr>
                <w:sz w:val="24"/>
                <w:szCs w:val="24"/>
              </w:rPr>
              <w:t>Беседа «Витамины, где они прячутся?»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484505" w:rsidRPr="002350A7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544" w:type="dxa"/>
          </w:tcPr>
          <w:p w:rsidR="00484505" w:rsidRPr="002350A7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484505" w:rsidRPr="002350A7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</w:tr>
      <w:tr w:rsidR="00484505" w:rsidRPr="00A00891" w:rsidTr="009E1A67">
        <w:tc>
          <w:tcPr>
            <w:tcW w:w="1702" w:type="dxa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 «Зов Джунглей»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Спортивное развлечение «Зов Джунглей»</w:t>
            </w:r>
          </w:p>
        </w:tc>
        <w:tc>
          <w:tcPr>
            <w:tcW w:w="3544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Спортивное развлечение «Зов Джунглей»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Спортивный праздник «Здравствуй, лето!»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Спортивный праздник «Здравствуй, лето!»</w:t>
            </w:r>
          </w:p>
        </w:tc>
        <w:tc>
          <w:tcPr>
            <w:tcW w:w="3544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Спортивный праздник «Здравствуй, лето!»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Спортивный праздник «Здравствуй, лето!»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4505" w:rsidRDefault="00484505" w:rsidP="00484505">
            <w:r w:rsidRPr="00011685">
              <w:rPr>
                <w:sz w:val="24"/>
                <w:szCs w:val="24"/>
              </w:rPr>
              <w:t>Квест «День защиты детей»</w:t>
            </w:r>
          </w:p>
        </w:tc>
        <w:tc>
          <w:tcPr>
            <w:tcW w:w="3402" w:type="dxa"/>
          </w:tcPr>
          <w:p w:rsidR="00484505" w:rsidRDefault="00484505" w:rsidP="00484505">
            <w:r w:rsidRPr="00011685">
              <w:rPr>
                <w:sz w:val="24"/>
                <w:szCs w:val="24"/>
              </w:rPr>
              <w:t>Квест «День защиты детей»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стадион «Победа»</w:t>
            </w:r>
          </w:p>
        </w:tc>
        <w:tc>
          <w:tcPr>
            <w:tcW w:w="3544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 xml:space="preserve">Экскурсии на стадион </w:t>
            </w:r>
          </w:p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«Победа»</w:t>
            </w:r>
          </w:p>
        </w:tc>
        <w:tc>
          <w:tcPr>
            <w:tcW w:w="3402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Экскурсии на стадион «Победа»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Летняя школа безопасности «Осторожно, насекомые!»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Летняя школа безопасности «Осторожно, насекомые!»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Летняя школа безопасности «Безопасность на воде»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Летняя школа безопасности «Безопасность на воде»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неделя «Неделя спорта и здоровья»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Тематическая неделя «Неделя спорта и здоровья»</w:t>
            </w:r>
          </w:p>
        </w:tc>
        <w:tc>
          <w:tcPr>
            <w:tcW w:w="3544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Тематическая неделя «Неделя спорта и здоровья»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Тематическая неделя «Неделя спорта и здоровья»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Туристическая прогулка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Туристическая прогулка</w:t>
            </w:r>
          </w:p>
        </w:tc>
        <w:tc>
          <w:tcPr>
            <w:tcW w:w="3544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Туристическая прогулка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Туристическая прогулка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Летняя школа безопасности «Безопасность на дороге»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Летняя школа безопасности «Безопасность на дороге»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к перекрестку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к перекрестку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«До свиданья, лето!»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Спортивный праздник «До свиданья, лето!»</w:t>
            </w:r>
          </w:p>
        </w:tc>
        <w:tc>
          <w:tcPr>
            <w:tcW w:w="3544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Спортивный праздник «До свиданья, лето!»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Спортивный праздник «До свиданья, лето!»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детскую площадку</w:t>
            </w:r>
          </w:p>
        </w:tc>
        <w:tc>
          <w:tcPr>
            <w:tcW w:w="3544" w:type="dxa"/>
          </w:tcPr>
          <w:p w:rsidR="00484505" w:rsidRDefault="00484505" w:rsidP="00484505">
            <w:r w:rsidRPr="005E69C0">
              <w:rPr>
                <w:sz w:val="24"/>
                <w:szCs w:val="24"/>
              </w:rPr>
              <w:t>Прогулка на детскую площадку</w:t>
            </w:r>
          </w:p>
        </w:tc>
        <w:tc>
          <w:tcPr>
            <w:tcW w:w="3402" w:type="dxa"/>
          </w:tcPr>
          <w:p w:rsidR="00484505" w:rsidRDefault="00484505" w:rsidP="00484505">
            <w:r w:rsidRPr="005E69C0">
              <w:rPr>
                <w:sz w:val="24"/>
                <w:szCs w:val="24"/>
              </w:rPr>
              <w:t>Прогулка на детскую площадку</w:t>
            </w:r>
          </w:p>
        </w:tc>
      </w:tr>
      <w:tr w:rsidR="00484505" w:rsidRPr="00A00891" w:rsidTr="00AD488D">
        <w:tc>
          <w:tcPr>
            <w:tcW w:w="15452" w:type="dxa"/>
            <w:gridSpan w:val="5"/>
          </w:tcPr>
          <w:p w:rsidR="00484505" w:rsidRPr="00A00891" w:rsidRDefault="00484505" w:rsidP="00484505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 xml:space="preserve">Трудовое направление 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«Всему своё место»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«Разговор о профессиях»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«Почему родители ходят на работу»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«Все работы хороши»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Самообслуживание: одевание, раздевание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«Уроки дежурства»</w:t>
            </w:r>
          </w:p>
        </w:tc>
        <w:tc>
          <w:tcPr>
            <w:tcW w:w="3544" w:type="dxa"/>
          </w:tcPr>
          <w:p w:rsidR="00484505" w:rsidRDefault="00484505" w:rsidP="00484505">
            <w:r w:rsidRPr="009F6203">
              <w:t>Самообслуживание «Уроки дежурства»</w:t>
            </w:r>
          </w:p>
        </w:tc>
        <w:tc>
          <w:tcPr>
            <w:tcW w:w="3402" w:type="dxa"/>
          </w:tcPr>
          <w:p w:rsidR="00484505" w:rsidRDefault="00484505" w:rsidP="00484505">
            <w:r w:rsidRPr="009F6203">
              <w:t>Самообслуживание «Уроки дежурства»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>
              <w:t>Экскурсия в столовую «Спасибо нашим поварам за то, что вкусно варят нам»</w:t>
            </w:r>
          </w:p>
        </w:tc>
        <w:tc>
          <w:tcPr>
            <w:tcW w:w="3402" w:type="dxa"/>
          </w:tcPr>
          <w:p w:rsidR="00484505" w:rsidRPr="0045244D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столовую «С</w:t>
            </w:r>
            <w:r w:rsidRPr="0045244D">
              <w:rPr>
                <w:sz w:val="24"/>
                <w:szCs w:val="24"/>
              </w:rPr>
              <w:t>пасибо нашим поварам за то, что вкусно варят нам»</w:t>
            </w:r>
          </w:p>
        </w:tc>
        <w:tc>
          <w:tcPr>
            <w:tcW w:w="3544" w:type="dxa"/>
          </w:tcPr>
          <w:p w:rsidR="00484505" w:rsidRPr="0045244D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столовую «С</w:t>
            </w:r>
            <w:r w:rsidRPr="0045244D">
              <w:rPr>
                <w:sz w:val="24"/>
                <w:szCs w:val="24"/>
              </w:rPr>
              <w:t>пасибо нашим поварам за то, что вкусно варят нам»</w:t>
            </w:r>
          </w:p>
        </w:tc>
        <w:tc>
          <w:tcPr>
            <w:tcW w:w="3402" w:type="dxa"/>
          </w:tcPr>
          <w:p w:rsidR="00484505" w:rsidRPr="0045244D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столовую «С</w:t>
            </w:r>
            <w:r w:rsidRPr="0045244D">
              <w:rPr>
                <w:sz w:val="24"/>
                <w:szCs w:val="24"/>
              </w:rPr>
              <w:t>пасибо нашим поварам за то, что вкусно варят нам»</w:t>
            </w:r>
          </w:p>
        </w:tc>
      </w:tr>
      <w:tr w:rsidR="00484505" w:rsidRPr="00A00891" w:rsidTr="00D16873">
        <w:trPr>
          <w:trHeight w:val="730"/>
        </w:trPr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Полив растений, протирание крупных листьев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Полив растений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Уход за растениями (полив, опрыскивани</w:t>
            </w:r>
            <w:r>
              <w:t>е, подготовка воды для полива)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Уход за растениями (полив, опрыскивани</w:t>
            </w:r>
            <w:r>
              <w:t>е, подготовка воды для полива)</w:t>
            </w:r>
          </w:p>
        </w:tc>
      </w:tr>
      <w:tr w:rsidR="00484505" w:rsidRPr="00A00891" w:rsidTr="00D16873">
        <w:trPr>
          <w:trHeight w:val="730"/>
        </w:trPr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</w:p>
        </w:tc>
        <w:tc>
          <w:tcPr>
            <w:tcW w:w="3402" w:type="dxa"/>
          </w:tcPr>
          <w:p w:rsidR="00484505" w:rsidRPr="0045244D" w:rsidRDefault="00484505" w:rsidP="00484505">
            <w:pPr>
              <w:rPr>
                <w:sz w:val="24"/>
                <w:szCs w:val="24"/>
              </w:rPr>
            </w:pPr>
            <w:r w:rsidRPr="0045244D">
              <w:rPr>
                <w:sz w:val="24"/>
                <w:szCs w:val="24"/>
              </w:rPr>
              <w:t>Экскурсия на почту «Как путешествует письмо»</w:t>
            </w:r>
          </w:p>
        </w:tc>
        <w:tc>
          <w:tcPr>
            <w:tcW w:w="3544" w:type="dxa"/>
          </w:tcPr>
          <w:p w:rsidR="00484505" w:rsidRPr="0045244D" w:rsidRDefault="00484505" w:rsidP="00484505">
            <w:pPr>
              <w:rPr>
                <w:sz w:val="24"/>
                <w:szCs w:val="24"/>
              </w:rPr>
            </w:pPr>
            <w:r w:rsidRPr="0045244D">
              <w:rPr>
                <w:sz w:val="24"/>
                <w:szCs w:val="24"/>
              </w:rPr>
              <w:t>Экскурсия на почту «Как путешествует письмо»</w:t>
            </w:r>
          </w:p>
        </w:tc>
        <w:tc>
          <w:tcPr>
            <w:tcW w:w="3402" w:type="dxa"/>
          </w:tcPr>
          <w:p w:rsidR="00484505" w:rsidRPr="0045244D" w:rsidRDefault="00484505" w:rsidP="00484505">
            <w:pPr>
              <w:rPr>
                <w:sz w:val="24"/>
                <w:szCs w:val="24"/>
              </w:rPr>
            </w:pPr>
            <w:r w:rsidRPr="0045244D">
              <w:rPr>
                <w:sz w:val="24"/>
                <w:szCs w:val="24"/>
              </w:rPr>
              <w:t>Экскурсия на почту «Как путешествует письмо»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362A9E" w:rsidRDefault="00484505" w:rsidP="00484505">
            <w:pPr>
              <w:rPr>
                <w:sz w:val="24"/>
                <w:szCs w:val="24"/>
              </w:rPr>
            </w:pPr>
            <w:r w:rsidRPr="00362A9E">
              <w:rPr>
                <w:sz w:val="24"/>
                <w:szCs w:val="24"/>
              </w:rPr>
              <w:t>Сбор урожая, уборка огорода</w:t>
            </w:r>
          </w:p>
        </w:tc>
        <w:tc>
          <w:tcPr>
            <w:tcW w:w="3402" w:type="dxa"/>
          </w:tcPr>
          <w:p w:rsidR="00484505" w:rsidRPr="00362A9E" w:rsidRDefault="00484505" w:rsidP="00484505">
            <w:pPr>
              <w:rPr>
                <w:sz w:val="24"/>
                <w:szCs w:val="24"/>
              </w:rPr>
            </w:pPr>
            <w:r w:rsidRPr="00362A9E">
              <w:rPr>
                <w:sz w:val="24"/>
                <w:szCs w:val="24"/>
              </w:rPr>
              <w:t>Сбор урожая, уборка огорода</w:t>
            </w:r>
          </w:p>
        </w:tc>
        <w:tc>
          <w:tcPr>
            <w:tcW w:w="3544" w:type="dxa"/>
          </w:tcPr>
          <w:p w:rsidR="00484505" w:rsidRPr="00362A9E" w:rsidRDefault="00484505" w:rsidP="00484505">
            <w:pPr>
              <w:pStyle w:val="Default"/>
            </w:pPr>
            <w:r w:rsidRPr="00362A9E">
              <w:t>Сбор урожая, уборка огорода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Сбор урожая, уборка огорода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Труд в групповой комнате </w:t>
            </w:r>
            <w:r w:rsidRPr="00A00891">
              <w:lastRenderedPageBreak/>
              <w:t>(уборка игрушек, раскладывание книг, уборка кисточек и обрезков бумаги посл</w:t>
            </w:r>
            <w:r>
              <w:t xml:space="preserve">е занятия, переодевание кукол)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lastRenderedPageBreak/>
              <w:t xml:space="preserve">Труд в групповой комнате </w:t>
            </w:r>
            <w:r w:rsidRPr="00A00891">
              <w:lastRenderedPageBreak/>
              <w:t xml:space="preserve">(уборка игрушек, приведение в порядок кукол, отбор подлежащих ремонту книг, </w:t>
            </w:r>
            <w:r>
              <w:t xml:space="preserve">коробок, расставление стульев)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lastRenderedPageBreak/>
              <w:t xml:space="preserve">Труд в групповой комнате </w:t>
            </w:r>
            <w:r w:rsidRPr="00A00891">
              <w:lastRenderedPageBreak/>
              <w:t>(протирание строительного материала, уборка в шкафах с игрушками, помощь в ремонте коро</w:t>
            </w:r>
            <w:r>
              <w:t xml:space="preserve">бок от настольно-печатных игр)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lastRenderedPageBreak/>
              <w:t xml:space="preserve">Труд в групповой комнате </w:t>
            </w:r>
            <w:r w:rsidRPr="00A00891">
              <w:lastRenderedPageBreak/>
              <w:t>(протирание строительного материала, уборка в шкафах с игрушками, помощь в ремонте коро</w:t>
            </w:r>
            <w:r>
              <w:t xml:space="preserve">бок от настольно-печатных игр)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Труд на участке (сбор игрушек после прогулки, сбор мусора и листвы)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Труд на участке (сбор игрушек после прогулки, сбор мусора и листвы)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Труд на участке (сбор игрушек после прогулки, сбор мусора и листвы)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Труд на участке (сбор игрушек после прогулки, сбор мусора и листвы) </w:t>
            </w:r>
          </w:p>
        </w:tc>
      </w:tr>
      <w:tr w:rsidR="00484505" w:rsidRPr="00A00891" w:rsidTr="009E1A67">
        <w:trPr>
          <w:trHeight w:val="995"/>
        </w:trPr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Наблюдение за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трудом дворника, помощника воспитателя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Наблюдение за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трудом дворника, помощника воспитателя.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Наблюдение за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трудом кастелянши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>Наблюдение за движением транспорта.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Наблюдение за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трудом кастелянши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Наблюдение за движением транспорта.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 Рассматривание иллюстраций о с изображением работающих людей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Рассматривание иллюстраций о с изображением людей разных профессий -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Рассматривание иллюстраций о с изображением работающих людей. -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Рассматривание иллюстраций о с изображением работающих людей.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Сюжетно-ролевые игры «Семья», «Больница» - помощь в украшении группы к новому году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худ.литературы о труде взрослых (К.Чуковский «Айболит) -- помощь в украшении группы к новому году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Чтение худ.литературы о труде взрослых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С.Маршак «Почта». - помощь в создании новогодних украшений и их размещении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худ.литературы о труде взрослых М.Ильин и Е.Сегал «Машины с нашей улицы». - помощь в создании новогодних украшений и их размещении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Дидактические игры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«Кто что делает»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Дидактические игры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Чудесный мешочек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«Кому что нужно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для работы»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Дидактические игры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Чудесный мешочек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«Кому что нужно для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работы»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Дидактические игры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Лото «Профессии»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Трудовые поручения – кормление птиц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Трудовые поручения – кормление птиц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Трудовые поручения – кормление птиц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Трудовые поручения – кормление птиц</w:t>
            </w:r>
          </w:p>
        </w:tc>
      </w:tr>
      <w:tr w:rsidR="00484505" w:rsidRPr="00A00891" w:rsidTr="009E1A67">
        <w:tc>
          <w:tcPr>
            <w:tcW w:w="1702" w:type="dxa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Игровая ситуация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«Помоги кукле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Кате накрыть на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стол»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Игровая ситуация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«Купаем кукол»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Игровая ситуация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«Покажем малышам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как ухаживать за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растениями»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Игровая ситуация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«Покажем малышам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как ухаживать за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растениями» 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Фотовыставка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Кем работают наши мамы»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Фотовыставка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«Профессии моей семьи»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Фотовыставка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«Профессии моей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lastRenderedPageBreak/>
              <w:t xml:space="preserve">семьи»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lastRenderedPageBreak/>
              <w:t>Фотовыставка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«Профессии моей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lastRenderedPageBreak/>
              <w:t xml:space="preserve">семьи»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Литературная гостиная «Стихи о профессиях»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Литературная гостиная  «Стихи о профессиях»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Литературная гостиная  «Стихи о профессиях»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Литературная гостиная  «Стихи о профессиях»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стройку «Я б в строители пошел…»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стройку «Я б в строители пошел…»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Дидактические игры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Кто где работает», «Кто чем работает»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Дидактические игры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Кто где работает», «Кто чем работает»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Просмотр мультфильмов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Калейдоскоп профессий»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Навигатум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Просмотр мультфильмов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«Калейдоскоп профессий»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Навигатум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Сюжетно-ролевые игры «Больница», «Магазин»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Сюжетно-ролевые игры «Парикмахерская», «Больница», «Магазин»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Театрализованная деятельность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«Парад профессий»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Театрализованная деятельность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«Кем ты в жизни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>хочешь стать?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3750" w:type="dxa"/>
            <w:gridSpan w:val="4"/>
          </w:tcPr>
          <w:p w:rsidR="00484505" w:rsidRPr="00A00891" w:rsidRDefault="00484505" w:rsidP="00484505">
            <w:pPr>
              <w:pStyle w:val="Default"/>
              <w:jc w:val="center"/>
            </w:pPr>
            <w:r>
              <w:t xml:space="preserve">Чтение художественной литературы </w:t>
            </w:r>
            <w:r w:rsidRPr="00A00891">
              <w:t>С. Михалков «А что у вас?», Джанни Родари «Чем пахнут ремесла?», Э. Успенский «25 профессий Маши Филипенко», В. Маяковский «Кем Быть?», И. Крылов «Стрекоза и муравей», К. Чуковский «Айболит», «Федорино горе», русские народные сказки «Крошечка-Хаврошечка», «Двенадцать месяцев», Ю. Тувим «Всѐ для всех»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природе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Под руководством воспитателя посадка крупных семян овощей и декоративных растений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природе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Под руководством воспитателя посадка крупных семян овощей и декоративных растений. Полив грядок, клумбы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природе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Посадка корнеплодов и рассады.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Полив грядок и клумб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природе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Посадка корнеплодов и рассады.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Полив грядок и клумб </w:t>
            </w:r>
          </w:p>
        </w:tc>
      </w:tr>
      <w:tr w:rsidR="00484505" w:rsidRPr="00A00891" w:rsidTr="009E1A67">
        <w:tc>
          <w:tcPr>
            <w:tcW w:w="1702" w:type="dxa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Сюжетно-ролевая игра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«Парикмахерская», «Больница», «Магазин»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Сюжетно-ролевая игра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«Парикмахерская», «Больница», «Магазин»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Сюжетно-ролевая игра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«Парикмахерская», «Больница», «Магазин», «Почта»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Сюжетно-ролевая игра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«Парикмахерская», «Больница», «Магазин», «Почта</w:t>
            </w:r>
          </w:p>
        </w:tc>
      </w:tr>
      <w:tr w:rsidR="00484505" w:rsidRPr="00A00891" w:rsidTr="009E1A67">
        <w:tc>
          <w:tcPr>
            <w:tcW w:w="1702" w:type="dxa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природе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Полив грядки и клумбы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природе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Полив грядки и клумбы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природе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Уборка огорода, полив огорода и клумбы.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природе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Уборка огорода, полив огорода и клумбы. </w:t>
            </w:r>
          </w:p>
        </w:tc>
      </w:tr>
      <w:tr w:rsidR="00484505" w:rsidRPr="00A00891" w:rsidTr="009E1A67">
        <w:tc>
          <w:tcPr>
            <w:tcW w:w="1702" w:type="dxa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Продуктивная деятельность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Создание альбома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«Кем работают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наши мамы»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Продуктивная деятельность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Создание альбома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«Кем работают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наши мамы»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Продуктивная деятельность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Создание лэпбука по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«Профессии моей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семьи»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Продуктивная деятельность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Создание лэпбука по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«Профессии моей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семьи» </w:t>
            </w:r>
          </w:p>
        </w:tc>
      </w:tr>
      <w:tr w:rsidR="00484505" w:rsidRPr="00A00891" w:rsidTr="00AD488D">
        <w:tc>
          <w:tcPr>
            <w:tcW w:w="15452" w:type="dxa"/>
            <w:gridSpan w:val="5"/>
          </w:tcPr>
          <w:p w:rsidR="00484505" w:rsidRPr="00A00891" w:rsidRDefault="00484505" w:rsidP="00484505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Этико-эстетич</w:t>
            </w:r>
            <w:r>
              <w:rPr>
                <w:b/>
                <w:sz w:val="24"/>
                <w:szCs w:val="24"/>
              </w:rPr>
              <w:t>еское направление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Выставка детских работ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lastRenderedPageBreak/>
              <w:t xml:space="preserve">Тематическая выставка «Каким мы помним лето»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lastRenderedPageBreak/>
              <w:t xml:space="preserve">Выставка детских работ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lastRenderedPageBreak/>
              <w:t xml:space="preserve">Тематическая выставка «Каким мы помним лето»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lastRenderedPageBreak/>
              <w:t xml:space="preserve">Выставка детских работ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lastRenderedPageBreak/>
              <w:t xml:space="preserve">Тематическая выставка «Каким мы помним лето»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lastRenderedPageBreak/>
              <w:t xml:space="preserve">Выставка детских работ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lastRenderedPageBreak/>
              <w:t xml:space="preserve">Тематическая выставка «Каким мы помним лето»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>
              <w:t>Экскурсия в лес «Осенняя пора, очей очарованье…»</w:t>
            </w:r>
          </w:p>
        </w:tc>
        <w:tc>
          <w:tcPr>
            <w:tcW w:w="3544" w:type="dxa"/>
          </w:tcPr>
          <w:p w:rsidR="00484505" w:rsidRDefault="00484505" w:rsidP="00484505">
            <w:r w:rsidRPr="002F5C71">
              <w:t>Экскурсия в лес «Осенняя пора, очей очарованье…»</w:t>
            </w:r>
          </w:p>
        </w:tc>
        <w:tc>
          <w:tcPr>
            <w:tcW w:w="3402" w:type="dxa"/>
          </w:tcPr>
          <w:p w:rsidR="00484505" w:rsidRDefault="00484505" w:rsidP="00484505">
            <w:r w:rsidRPr="002F5C71">
              <w:t>Экскурсия в лес «Осенняя пора, очей очарованье…»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>
              <w:t>Концерт ко Дню дошкольного работника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Концерт ко Дню дошкольного работника</w:t>
            </w:r>
          </w:p>
        </w:tc>
        <w:tc>
          <w:tcPr>
            <w:tcW w:w="3544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Концерт ко Дню дошкольного работника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Концерт ко Дню дошкольного работника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>
              <w:t>Музыкальный праздник «Здравствуй, осень золотая!»</w:t>
            </w:r>
          </w:p>
        </w:tc>
        <w:tc>
          <w:tcPr>
            <w:tcW w:w="3402" w:type="dxa"/>
          </w:tcPr>
          <w:p w:rsidR="00484505" w:rsidRPr="00432F4F" w:rsidRDefault="00484505" w:rsidP="00484505">
            <w:pPr>
              <w:rPr>
                <w:sz w:val="24"/>
                <w:szCs w:val="24"/>
              </w:rPr>
            </w:pPr>
            <w:r w:rsidRPr="00432F4F">
              <w:rPr>
                <w:sz w:val="24"/>
                <w:szCs w:val="24"/>
              </w:rPr>
              <w:t>Музыкальный праздник «Здравствуй, осень золотая!»</w:t>
            </w:r>
          </w:p>
        </w:tc>
        <w:tc>
          <w:tcPr>
            <w:tcW w:w="3544" w:type="dxa"/>
          </w:tcPr>
          <w:p w:rsidR="00484505" w:rsidRPr="00432F4F" w:rsidRDefault="00484505" w:rsidP="00484505">
            <w:pPr>
              <w:rPr>
                <w:sz w:val="24"/>
                <w:szCs w:val="24"/>
              </w:rPr>
            </w:pPr>
            <w:r w:rsidRPr="00432F4F">
              <w:rPr>
                <w:sz w:val="24"/>
                <w:szCs w:val="24"/>
              </w:rPr>
              <w:t>Музыкальный праздник «Здравствуй, осень золотая!»</w:t>
            </w:r>
          </w:p>
        </w:tc>
        <w:tc>
          <w:tcPr>
            <w:tcW w:w="3402" w:type="dxa"/>
          </w:tcPr>
          <w:p w:rsidR="00484505" w:rsidRPr="00432F4F" w:rsidRDefault="00484505" w:rsidP="00484505">
            <w:pPr>
              <w:rPr>
                <w:sz w:val="24"/>
                <w:szCs w:val="24"/>
              </w:rPr>
            </w:pPr>
            <w:r w:rsidRPr="00432F4F">
              <w:rPr>
                <w:sz w:val="24"/>
                <w:szCs w:val="24"/>
              </w:rPr>
              <w:t>Музыкальный праздник «Здравствуй, осень золотая!»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pStyle w:val="Default"/>
            </w:pPr>
            <w:r>
              <w:t>Концерт ко дню пожилого человека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Концерт ко дню пожилого человека</w:t>
            </w:r>
          </w:p>
        </w:tc>
        <w:tc>
          <w:tcPr>
            <w:tcW w:w="3544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Концерт ко дню пожилого человека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Концерт ко дню пожилого человека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pStyle w:val="Default"/>
            </w:pPr>
            <w:r>
              <w:t>Выставка поделок «Дары осени»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3544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поделок «Дары осени»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Музыкальное видеопоздравление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«День Матери»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Музыкальное видеопоздравление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«День Матери»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Музыкальное видеопоздравление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«День Матери»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Музыкальное видеопоздравление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«День Матери»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>
              <w:t>Праздник «Мамин день»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Праздник «Мамин день»</w:t>
            </w:r>
          </w:p>
        </w:tc>
        <w:tc>
          <w:tcPr>
            <w:tcW w:w="3544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Праздник «Мамин день»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Праздник «Мамин день»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праздник «Новый год»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Музыкальный праздник «Новый год»</w:t>
            </w:r>
          </w:p>
        </w:tc>
        <w:tc>
          <w:tcPr>
            <w:tcW w:w="3544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Музыкальный праздник «Новый год»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Музыкальный праздник «Новый год»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новогодних игрушек «Украшение для ёлочки»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новогодних игрушек «Украшение для ёлочки»</w:t>
            </w:r>
          </w:p>
        </w:tc>
        <w:tc>
          <w:tcPr>
            <w:tcW w:w="3544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новогодних игрушек «Украшение для ёлочки»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новогодних игрушек «Украшение для ёлочки»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атрибутов к Святкам</w:t>
            </w:r>
          </w:p>
        </w:tc>
        <w:tc>
          <w:tcPr>
            <w:tcW w:w="3544" w:type="dxa"/>
          </w:tcPr>
          <w:p w:rsidR="00484505" w:rsidRDefault="00484505" w:rsidP="00484505">
            <w:r w:rsidRPr="00B9075F">
              <w:t>Изготовление атрибутов к Святкам</w:t>
            </w:r>
          </w:p>
        </w:tc>
        <w:tc>
          <w:tcPr>
            <w:tcW w:w="3402" w:type="dxa"/>
          </w:tcPr>
          <w:p w:rsidR="00484505" w:rsidRDefault="00484505" w:rsidP="00484505">
            <w:r w:rsidRPr="00B9075F">
              <w:t>Изготовление атрибутов к Святкам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«Зимние забавы»</w:t>
            </w:r>
          </w:p>
        </w:tc>
        <w:tc>
          <w:tcPr>
            <w:tcW w:w="3402" w:type="dxa"/>
          </w:tcPr>
          <w:p w:rsidR="00484505" w:rsidRDefault="00484505" w:rsidP="00484505">
            <w:r w:rsidRPr="00D44F42">
              <w:rPr>
                <w:sz w:val="24"/>
                <w:szCs w:val="24"/>
              </w:rPr>
              <w:t>Фотовыставка «Зимние забавы»</w:t>
            </w:r>
          </w:p>
        </w:tc>
        <w:tc>
          <w:tcPr>
            <w:tcW w:w="3544" w:type="dxa"/>
          </w:tcPr>
          <w:p w:rsidR="00484505" w:rsidRDefault="00484505" w:rsidP="00484505">
            <w:r w:rsidRPr="00D44F42">
              <w:rPr>
                <w:sz w:val="24"/>
                <w:szCs w:val="24"/>
              </w:rPr>
              <w:t>Фотовыставка «Зимние забавы»</w:t>
            </w:r>
          </w:p>
        </w:tc>
        <w:tc>
          <w:tcPr>
            <w:tcW w:w="3402" w:type="dxa"/>
          </w:tcPr>
          <w:p w:rsidR="00484505" w:rsidRDefault="00484505" w:rsidP="00484505">
            <w:r w:rsidRPr="00D44F42">
              <w:rPr>
                <w:sz w:val="24"/>
                <w:szCs w:val="24"/>
              </w:rPr>
              <w:t>Фотовыставка «Зимние забавы»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детских рисунков «Папина профессия»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детских рисунков «Папина профессия»</w:t>
            </w:r>
          </w:p>
        </w:tc>
        <w:tc>
          <w:tcPr>
            <w:tcW w:w="3544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детских рисунков «Папина профессия»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детских рисунков «Папина профессия»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«Папа – мой защитник»</w:t>
            </w:r>
          </w:p>
        </w:tc>
        <w:tc>
          <w:tcPr>
            <w:tcW w:w="3402" w:type="dxa"/>
          </w:tcPr>
          <w:p w:rsidR="00484505" w:rsidRDefault="00484505" w:rsidP="00484505">
            <w:r w:rsidRPr="000717C0">
              <w:rPr>
                <w:sz w:val="24"/>
                <w:szCs w:val="24"/>
              </w:rPr>
              <w:t>Фотовыставка «Папа – мой защитник»</w:t>
            </w:r>
          </w:p>
        </w:tc>
        <w:tc>
          <w:tcPr>
            <w:tcW w:w="3544" w:type="dxa"/>
          </w:tcPr>
          <w:p w:rsidR="00484505" w:rsidRDefault="00484505" w:rsidP="00484505">
            <w:r w:rsidRPr="000717C0">
              <w:rPr>
                <w:sz w:val="24"/>
                <w:szCs w:val="24"/>
              </w:rPr>
              <w:t>Фотовыставка «Папа – мой защитник»</w:t>
            </w:r>
          </w:p>
        </w:tc>
        <w:tc>
          <w:tcPr>
            <w:tcW w:w="3402" w:type="dxa"/>
          </w:tcPr>
          <w:p w:rsidR="00484505" w:rsidRDefault="00484505" w:rsidP="00484505">
            <w:r w:rsidRPr="000717C0">
              <w:rPr>
                <w:sz w:val="24"/>
                <w:szCs w:val="24"/>
              </w:rPr>
              <w:t>Фотовыставка «Папа – мой защитник»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8 марта!»</w:t>
            </w:r>
          </w:p>
        </w:tc>
        <w:tc>
          <w:tcPr>
            <w:tcW w:w="3402" w:type="dxa"/>
          </w:tcPr>
          <w:p w:rsidR="00484505" w:rsidRDefault="00484505" w:rsidP="00484505">
            <w:r w:rsidRPr="00594701">
              <w:rPr>
                <w:sz w:val="24"/>
                <w:szCs w:val="24"/>
              </w:rPr>
              <w:t>Праздник «День 8 марта!»</w:t>
            </w:r>
          </w:p>
        </w:tc>
        <w:tc>
          <w:tcPr>
            <w:tcW w:w="3544" w:type="dxa"/>
          </w:tcPr>
          <w:p w:rsidR="00484505" w:rsidRDefault="00484505" w:rsidP="00484505">
            <w:r w:rsidRPr="00594701">
              <w:rPr>
                <w:sz w:val="24"/>
                <w:szCs w:val="24"/>
              </w:rPr>
              <w:t>Праздник «День 8 марта!»</w:t>
            </w:r>
          </w:p>
        </w:tc>
        <w:tc>
          <w:tcPr>
            <w:tcW w:w="3402" w:type="dxa"/>
          </w:tcPr>
          <w:p w:rsidR="00484505" w:rsidRDefault="00484505" w:rsidP="00484505">
            <w:r w:rsidRPr="00594701">
              <w:rPr>
                <w:sz w:val="24"/>
                <w:szCs w:val="24"/>
              </w:rPr>
              <w:t>Праздник «День 8 марта!»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«Подарок для мамы»</w:t>
            </w:r>
          </w:p>
        </w:tc>
        <w:tc>
          <w:tcPr>
            <w:tcW w:w="3402" w:type="dxa"/>
          </w:tcPr>
          <w:p w:rsidR="00484505" w:rsidRDefault="00484505" w:rsidP="00484505">
            <w:r w:rsidRPr="00485F04">
              <w:rPr>
                <w:sz w:val="24"/>
                <w:szCs w:val="24"/>
              </w:rPr>
              <w:t>Выставка поделок «Подарок для мамы»</w:t>
            </w:r>
          </w:p>
        </w:tc>
        <w:tc>
          <w:tcPr>
            <w:tcW w:w="3544" w:type="dxa"/>
          </w:tcPr>
          <w:p w:rsidR="00484505" w:rsidRDefault="00484505" w:rsidP="00484505">
            <w:r w:rsidRPr="00485F04">
              <w:rPr>
                <w:sz w:val="24"/>
                <w:szCs w:val="24"/>
              </w:rPr>
              <w:t>Выставка поделок «Подарок для мамы»</w:t>
            </w:r>
          </w:p>
        </w:tc>
        <w:tc>
          <w:tcPr>
            <w:tcW w:w="3402" w:type="dxa"/>
          </w:tcPr>
          <w:p w:rsidR="00484505" w:rsidRDefault="00484505" w:rsidP="00484505">
            <w:r w:rsidRPr="00485F04">
              <w:rPr>
                <w:sz w:val="24"/>
                <w:szCs w:val="24"/>
              </w:rPr>
              <w:t>Выставка поделок «Подарок для мамы»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«Звездное небо»</w:t>
            </w:r>
          </w:p>
        </w:tc>
        <w:tc>
          <w:tcPr>
            <w:tcW w:w="3402" w:type="dxa"/>
          </w:tcPr>
          <w:p w:rsidR="00484505" w:rsidRDefault="00484505" w:rsidP="00484505">
            <w:r w:rsidRPr="00870720">
              <w:rPr>
                <w:sz w:val="24"/>
                <w:szCs w:val="24"/>
              </w:rPr>
              <w:t>Продуктивная деятельность «Звездное небо»</w:t>
            </w:r>
          </w:p>
        </w:tc>
        <w:tc>
          <w:tcPr>
            <w:tcW w:w="3544" w:type="dxa"/>
          </w:tcPr>
          <w:p w:rsidR="00484505" w:rsidRDefault="00484505" w:rsidP="00484505">
            <w:r w:rsidRPr="00870720">
              <w:rPr>
                <w:sz w:val="24"/>
                <w:szCs w:val="24"/>
              </w:rPr>
              <w:t>Продуктивная деятельность «Звездное небо»</w:t>
            </w:r>
          </w:p>
        </w:tc>
        <w:tc>
          <w:tcPr>
            <w:tcW w:w="3402" w:type="dxa"/>
          </w:tcPr>
          <w:p w:rsidR="00484505" w:rsidRDefault="00484505" w:rsidP="00484505">
            <w:r w:rsidRPr="00870720">
              <w:rPr>
                <w:sz w:val="24"/>
                <w:szCs w:val="24"/>
              </w:rPr>
              <w:t>Продуктивная деятельность «Звездное небо»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– наблюдение </w:t>
            </w:r>
            <w:r>
              <w:rPr>
                <w:sz w:val="24"/>
                <w:szCs w:val="24"/>
              </w:rPr>
              <w:lastRenderedPageBreak/>
              <w:t>«весна пришла, а край мой чистый!»</w:t>
            </w:r>
          </w:p>
        </w:tc>
        <w:tc>
          <w:tcPr>
            <w:tcW w:w="3402" w:type="dxa"/>
          </w:tcPr>
          <w:p w:rsidR="00484505" w:rsidRPr="00870720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Прогулка – наблюдение </w:t>
            </w:r>
            <w:r>
              <w:rPr>
                <w:sz w:val="24"/>
                <w:szCs w:val="24"/>
              </w:rPr>
              <w:lastRenderedPageBreak/>
              <w:t>«весна пришла, а край мой чистый!»</w:t>
            </w:r>
          </w:p>
        </w:tc>
        <w:tc>
          <w:tcPr>
            <w:tcW w:w="3544" w:type="dxa"/>
          </w:tcPr>
          <w:p w:rsidR="00484505" w:rsidRPr="00870720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Прогулка – наблюдение «весна </w:t>
            </w:r>
            <w:r>
              <w:rPr>
                <w:sz w:val="24"/>
                <w:szCs w:val="24"/>
              </w:rPr>
              <w:lastRenderedPageBreak/>
              <w:t>пришла, а край мой чистый!»</w:t>
            </w:r>
          </w:p>
        </w:tc>
        <w:tc>
          <w:tcPr>
            <w:tcW w:w="3402" w:type="dxa"/>
          </w:tcPr>
          <w:p w:rsidR="00484505" w:rsidRPr="00870720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Прогулка – наблюдение </w:t>
            </w:r>
            <w:r>
              <w:rPr>
                <w:sz w:val="24"/>
                <w:szCs w:val="24"/>
              </w:rPr>
              <w:lastRenderedPageBreak/>
              <w:t>«весна пришла, а край мой чистый!»</w:t>
            </w:r>
          </w:p>
        </w:tc>
      </w:tr>
      <w:tr w:rsidR="00484505" w:rsidRPr="00A00891" w:rsidTr="009E1A67">
        <w:tc>
          <w:tcPr>
            <w:tcW w:w="1702" w:type="dxa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музыкальное занятие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луг «Как прекрасен этот мир!»</w:t>
            </w:r>
          </w:p>
        </w:tc>
        <w:tc>
          <w:tcPr>
            <w:tcW w:w="3544" w:type="dxa"/>
          </w:tcPr>
          <w:p w:rsidR="00484505" w:rsidRDefault="00484505" w:rsidP="00484505">
            <w:r w:rsidRPr="00BB7D9F">
              <w:rPr>
                <w:sz w:val="24"/>
                <w:szCs w:val="24"/>
              </w:rPr>
              <w:t>Экскурсия на луг «Как прекрасен этот мир!»</w:t>
            </w:r>
          </w:p>
        </w:tc>
        <w:tc>
          <w:tcPr>
            <w:tcW w:w="3402" w:type="dxa"/>
          </w:tcPr>
          <w:p w:rsidR="00484505" w:rsidRDefault="00484505" w:rsidP="00484505">
            <w:r w:rsidRPr="00BB7D9F">
              <w:rPr>
                <w:sz w:val="24"/>
                <w:szCs w:val="24"/>
              </w:rPr>
              <w:t>Экскурсия на луг «Как прекрасен этот мир!»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«Лето – это маленькая жизнь»</w:t>
            </w:r>
          </w:p>
        </w:tc>
        <w:tc>
          <w:tcPr>
            <w:tcW w:w="3402" w:type="dxa"/>
          </w:tcPr>
          <w:p w:rsidR="00484505" w:rsidRDefault="00484505" w:rsidP="00484505">
            <w:r w:rsidRPr="00A73501">
              <w:rPr>
                <w:sz w:val="24"/>
                <w:szCs w:val="24"/>
              </w:rPr>
              <w:t>Выставка рисунков «Лето – это маленькая жизнь»</w:t>
            </w:r>
          </w:p>
        </w:tc>
        <w:tc>
          <w:tcPr>
            <w:tcW w:w="3544" w:type="dxa"/>
          </w:tcPr>
          <w:p w:rsidR="00484505" w:rsidRDefault="00484505" w:rsidP="00484505">
            <w:r w:rsidRPr="00A73501">
              <w:rPr>
                <w:sz w:val="24"/>
                <w:szCs w:val="24"/>
              </w:rPr>
              <w:t>Выставка рисунков «Лето – это маленькая жизнь»</w:t>
            </w:r>
          </w:p>
        </w:tc>
        <w:tc>
          <w:tcPr>
            <w:tcW w:w="3402" w:type="dxa"/>
          </w:tcPr>
          <w:p w:rsidR="00484505" w:rsidRDefault="00484505" w:rsidP="00484505">
            <w:r w:rsidRPr="00A73501">
              <w:rPr>
                <w:sz w:val="24"/>
                <w:szCs w:val="24"/>
              </w:rPr>
              <w:t>Выставка рисунков «Лето – это маленькая жизнь»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«В мире песка»</w:t>
            </w:r>
          </w:p>
        </w:tc>
        <w:tc>
          <w:tcPr>
            <w:tcW w:w="3402" w:type="dxa"/>
          </w:tcPr>
          <w:p w:rsidR="00484505" w:rsidRDefault="00484505" w:rsidP="00484505">
            <w:r w:rsidRPr="00285EA5">
              <w:rPr>
                <w:sz w:val="24"/>
                <w:szCs w:val="24"/>
              </w:rPr>
              <w:t>Развлечение «В мире песка»</w:t>
            </w:r>
          </w:p>
        </w:tc>
        <w:tc>
          <w:tcPr>
            <w:tcW w:w="3544" w:type="dxa"/>
          </w:tcPr>
          <w:p w:rsidR="00484505" w:rsidRDefault="00484505" w:rsidP="00484505">
            <w:r w:rsidRPr="00285EA5">
              <w:rPr>
                <w:sz w:val="24"/>
                <w:szCs w:val="24"/>
              </w:rPr>
              <w:t>Развлечение «В мире песка»</w:t>
            </w:r>
          </w:p>
        </w:tc>
        <w:tc>
          <w:tcPr>
            <w:tcW w:w="3402" w:type="dxa"/>
          </w:tcPr>
          <w:p w:rsidR="00484505" w:rsidRPr="00A7350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«День защиты детей»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«Летние забавы»</w:t>
            </w:r>
          </w:p>
        </w:tc>
        <w:tc>
          <w:tcPr>
            <w:tcW w:w="3402" w:type="dxa"/>
          </w:tcPr>
          <w:p w:rsidR="00484505" w:rsidRDefault="00484505" w:rsidP="00484505">
            <w:r w:rsidRPr="00C72451">
              <w:rPr>
                <w:sz w:val="24"/>
                <w:szCs w:val="24"/>
              </w:rPr>
              <w:t>Фотовыставка «Летние забавы»</w:t>
            </w:r>
          </w:p>
        </w:tc>
        <w:tc>
          <w:tcPr>
            <w:tcW w:w="3544" w:type="dxa"/>
          </w:tcPr>
          <w:p w:rsidR="00484505" w:rsidRDefault="00484505" w:rsidP="00484505">
            <w:r w:rsidRPr="00C72451">
              <w:rPr>
                <w:sz w:val="24"/>
                <w:szCs w:val="24"/>
              </w:rPr>
              <w:t>Фотовыставка «Летние забавы»</w:t>
            </w:r>
          </w:p>
        </w:tc>
        <w:tc>
          <w:tcPr>
            <w:tcW w:w="3402" w:type="dxa"/>
          </w:tcPr>
          <w:p w:rsidR="00484505" w:rsidRDefault="00484505" w:rsidP="00484505">
            <w:r w:rsidRPr="00C72451">
              <w:rPr>
                <w:sz w:val="24"/>
                <w:szCs w:val="24"/>
              </w:rPr>
              <w:t>Фотовыставка «Летние забавы»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ладошками «Ромашка»</w:t>
            </w:r>
          </w:p>
        </w:tc>
        <w:tc>
          <w:tcPr>
            <w:tcW w:w="3402" w:type="dxa"/>
          </w:tcPr>
          <w:p w:rsidR="00484505" w:rsidRPr="00C7245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ладошками «Ромашка»</w:t>
            </w:r>
          </w:p>
        </w:tc>
        <w:tc>
          <w:tcPr>
            <w:tcW w:w="3544" w:type="dxa"/>
          </w:tcPr>
          <w:p w:rsidR="00484505" w:rsidRPr="00C05813" w:rsidRDefault="00484505" w:rsidP="00484505">
            <w:pPr>
              <w:rPr>
                <w:sz w:val="24"/>
                <w:szCs w:val="24"/>
              </w:rPr>
            </w:pPr>
            <w:r w:rsidRPr="00C05813">
              <w:rPr>
                <w:sz w:val="24"/>
                <w:szCs w:val="24"/>
              </w:rPr>
              <w:t>Рисование ладошками «Ромашка»</w:t>
            </w:r>
          </w:p>
        </w:tc>
        <w:tc>
          <w:tcPr>
            <w:tcW w:w="3402" w:type="dxa"/>
          </w:tcPr>
          <w:p w:rsidR="00484505" w:rsidRPr="00C05813" w:rsidRDefault="00484505" w:rsidP="00484505">
            <w:pPr>
              <w:rPr>
                <w:sz w:val="24"/>
                <w:szCs w:val="24"/>
              </w:rPr>
            </w:pPr>
            <w:r w:rsidRPr="00C05813">
              <w:rPr>
                <w:sz w:val="24"/>
                <w:szCs w:val="24"/>
              </w:rPr>
              <w:t>Рисование ладошками «Ромашка»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Нептуна»</w:t>
            </w:r>
          </w:p>
        </w:tc>
        <w:tc>
          <w:tcPr>
            <w:tcW w:w="3402" w:type="dxa"/>
          </w:tcPr>
          <w:p w:rsidR="00484505" w:rsidRDefault="00484505" w:rsidP="00484505">
            <w:r w:rsidRPr="00264499">
              <w:rPr>
                <w:sz w:val="24"/>
                <w:szCs w:val="24"/>
              </w:rPr>
              <w:t>Развлечение «День Нептуна»</w:t>
            </w:r>
          </w:p>
        </w:tc>
        <w:tc>
          <w:tcPr>
            <w:tcW w:w="3544" w:type="dxa"/>
          </w:tcPr>
          <w:p w:rsidR="00484505" w:rsidRDefault="00484505" w:rsidP="00484505">
            <w:r w:rsidRPr="00264499">
              <w:rPr>
                <w:sz w:val="24"/>
                <w:szCs w:val="24"/>
              </w:rPr>
              <w:t>Развлечение «День Нептуна»</w:t>
            </w:r>
          </w:p>
        </w:tc>
        <w:tc>
          <w:tcPr>
            <w:tcW w:w="3402" w:type="dxa"/>
          </w:tcPr>
          <w:p w:rsidR="00484505" w:rsidRDefault="00484505" w:rsidP="00484505">
            <w:r w:rsidRPr="00264499">
              <w:rPr>
                <w:sz w:val="24"/>
                <w:szCs w:val="24"/>
              </w:rPr>
              <w:t>Развлечение «День Нептуна»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волшебной воды</w:t>
            </w:r>
          </w:p>
        </w:tc>
        <w:tc>
          <w:tcPr>
            <w:tcW w:w="3402" w:type="dxa"/>
          </w:tcPr>
          <w:p w:rsidR="00484505" w:rsidRDefault="00484505" w:rsidP="00484505">
            <w:r w:rsidRPr="00CC708B">
              <w:rPr>
                <w:sz w:val="24"/>
                <w:szCs w:val="24"/>
              </w:rPr>
              <w:t>Праздник волшебной воды</w:t>
            </w:r>
          </w:p>
        </w:tc>
        <w:tc>
          <w:tcPr>
            <w:tcW w:w="3544" w:type="dxa"/>
          </w:tcPr>
          <w:p w:rsidR="00484505" w:rsidRDefault="00484505" w:rsidP="00484505">
            <w:r w:rsidRPr="00CC708B">
              <w:rPr>
                <w:sz w:val="24"/>
                <w:szCs w:val="24"/>
              </w:rPr>
              <w:t>Праздник волшебной воды</w:t>
            </w:r>
          </w:p>
        </w:tc>
        <w:tc>
          <w:tcPr>
            <w:tcW w:w="3402" w:type="dxa"/>
          </w:tcPr>
          <w:p w:rsidR="00484505" w:rsidRDefault="00484505" w:rsidP="00484505">
            <w:r w:rsidRPr="00CC708B">
              <w:rPr>
                <w:sz w:val="24"/>
                <w:szCs w:val="24"/>
              </w:rPr>
              <w:t>Праздник волшебной воды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«Наше лето»</w:t>
            </w:r>
          </w:p>
        </w:tc>
        <w:tc>
          <w:tcPr>
            <w:tcW w:w="3402" w:type="dxa"/>
          </w:tcPr>
          <w:p w:rsidR="00484505" w:rsidRDefault="00484505" w:rsidP="00484505">
            <w:r w:rsidRPr="00B75E67">
              <w:rPr>
                <w:sz w:val="24"/>
                <w:szCs w:val="24"/>
              </w:rPr>
              <w:t>Выставка рисунков «Наше лето»</w:t>
            </w:r>
          </w:p>
        </w:tc>
        <w:tc>
          <w:tcPr>
            <w:tcW w:w="3544" w:type="dxa"/>
          </w:tcPr>
          <w:p w:rsidR="00484505" w:rsidRDefault="00484505" w:rsidP="00484505">
            <w:r w:rsidRPr="00B75E67">
              <w:rPr>
                <w:sz w:val="24"/>
                <w:szCs w:val="24"/>
              </w:rPr>
              <w:t>Выставка рисунков «Наше лето»</w:t>
            </w:r>
          </w:p>
        </w:tc>
        <w:tc>
          <w:tcPr>
            <w:tcW w:w="3402" w:type="dxa"/>
          </w:tcPr>
          <w:p w:rsidR="00484505" w:rsidRDefault="00484505" w:rsidP="00484505">
            <w:r w:rsidRPr="00B75E67">
              <w:rPr>
                <w:sz w:val="24"/>
                <w:szCs w:val="24"/>
              </w:rPr>
              <w:t>Выставка рисунков «Наше лето»</w:t>
            </w:r>
          </w:p>
        </w:tc>
      </w:tr>
    </w:tbl>
    <w:p w:rsidR="00BB6C92" w:rsidRPr="00BB6C92" w:rsidRDefault="00BB6C92" w:rsidP="00822D98">
      <w:pPr>
        <w:tabs>
          <w:tab w:val="left" w:pos="3390"/>
        </w:tabs>
        <w:jc w:val="both"/>
        <w:rPr>
          <w:b/>
          <w:sz w:val="24"/>
          <w:szCs w:val="24"/>
        </w:rPr>
      </w:pPr>
    </w:p>
    <w:sectPr w:rsidR="00BB6C92" w:rsidRPr="00BB6C92" w:rsidSect="00677116">
      <w:pgSz w:w="16838" w:h="11906" w:orient="landscape"/>
      <w:pgMar w:top="851" w:right="992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42A" w:rsidRDefault="0056342A" w:rsidP="00EA48C4">
      <w:r>
        <w:separator/>
      </w:r>
    </w:p>
  </w:endnote>
  <w:endnote w:type="continuationSeparator" w:id="1">
    <w:p w:rsidR="0056342A" w:rsidRDefault="0056342A" w:rsidP="00EA4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7202782"/>
      <w:docPartObj>
        <w:docPartGallery w:val="Page Numbers (Bottom of Page)"/>
        <w:docPartUnique/>
      </w:docPartObj>
    </w:sdtPr>
    <w:sdtContent>
      <w:p w:rsidR="00687F2C" w:rsidRDefault="00291C19">
        <w:pPr>
          <w:pStyle w:val="a9"/>
          <w:jc w:val="center"/>
        </w:pPr>
        <w:r>
          <w:fldChar w:fldCharType="begin"/>
        </w:r>
        <w:r w:rsidR="00687F2C">
          <w:instrText>PAGE   \* MERGEFORMAT</w:instrText>
        </w:r>
        <w:r>
          <w:fldChar w:fldCharType="separate"/>
        </w:r>
        <w:r w:rsidR="005C1B4B">
          <w:rPr>
            <w:noProof/>
          </w:rPr>
          <w:t>12</w:t>
        </w:r>
        <w:r>
          <w:fldChar w:fldCharType="end"/>
        </w:r>
      </w:p>
    </w:sdtContent>
  </w:sdt>
  <w:p w:rsidR="00687F2C" w:rsidRDefault="00687F2C">
    <w:pPr>
      <w:pStyle w:val="a9"/>
    </w:pPr>
  </w:p>
  <w:p w:rsidR="00687F2C" w:rsidRDefault="00687F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42A" w:rsidRDefault="0056342A" w:rsidP="00EA48C4">
      <w:r>
        <w:separator/>
      </w:r>
    </w:p>
  </w:footnote>
  <w:footnote w:type="continuationSeparator" w:id="1">
    <w:p w:rsidR="0056342A" w:rsidRDefault="0056342A" w:rsidP="00EA4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3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4">
    <w:nsid w:val="19BF7CBC"/>
    <w:multiLevelType w:val="hybridMultilevel"/>
    <w:tmpl w:val="F50A1376"/>
    <w:lvl w:ilvl="0" w:tplc="0ED2FF84">
      <w:numFmt w:val="bullet"/>
      <w:lvlText w:val="-"/>
      <w:lvlJc w:val="left"/>
      <w:pPr>
        <w:ind w:left="17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2E5A8">
      <w:numFmt w:val="bullet"/>
      <w:lvlText w:val="-"/>
      <w:lvlJc w:val="left"/>
      <w:pPr>
        <w:ind w:left="174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62C460">
      <w:numFmt w:val="bullet"/>
      <w:lvlText w:val="•"/>
      <w:lvlJc w:val="left"/>
      <w:pPr>
        <w:ind w:left="2268" w:hanging="390"/>
      </w:pPr>
      <w:rPr>
        <w:rFonts w:hint="default"/>
        <w:lang w:val="ru-RU" w:eastAsia="en-US" w:bidi="ar-SA"/>
      </w:rPr>
    </w:lvl>
    <w:lvl w:ilvl="3" w:tplc="415CCA22">
      <w:numFmt w:val="bullet"/>
      <w:lvlText w:val="•"/>
      <w:lvlJc w:val="left"/>
      <w:pPr>
        <w:ind w:left="3313" w:hanging="390"/>
      </w:pPr>
      <w:rPr>
        <w:rFonts w:hint="default"/>
        <w:lang w:val="ru-RU" w:eastAsia="en-US" w:bidi="ar-SA"/>
      </w:rPr>
    </w:lvl>
    <w:lvl w:ilvl="4" w:tplc="F8243A8A">
      <w:numFmt w:val="bullet"/>
      <w:lvlText w:val="•"/>
      <w:lvlJc w:val="left"/>
      <w:pPr>
        <w:ind w:left="4357" w:hanging="390"/>
      </w:pPr>
      <w:rPr>
        <w:rFonts w:hint="default"/>
        <w:lang w:val="ru-RU" w:eastAsia="en-US" w:bidi="ar-SA"/>
      </w:rPr>
    </w:lvl>
    <w:lvl w:ilvl="5" w:tplc="49746B90">
      <w:numFmt w:val="bullet"/>
      <w:lvlText w:val="•"/>
      <w:lvlJc w:val="left"/>
      <w:pPr>
        <w:ind w:left="5402" w:hanging="390"/>
      </w:pPr>
      <w:rPr>
        <w:rFonts w:hint="default"/>
        <w:lang w:val="ru-RU" w:eastAsia="en-US" w:bidi="ar-SA"/>
      </w:rPr>
    </w:lvl>
    <w:lvl w:ilvl="6" w:tplc="D384002A">
      <w:numFmt w:val="bullet"/>
      <w:lvlText w:val="•"/>
      <w:lvlJc w:val="left"/>
      <w:pPr>
        <w:ind w:left="6446" w:hanging="390"/>
      </w:pPr>
      <w:rPr>
        <w:rFonts w:hint="default"/>
        <w:lang w:val="ru-RU" w:eastAsia="en-US" w:bidi="ar-SA"/>
      </w:rPr>
    </w:lvl>
    <w:lvl w:ilvl="7" w:tplc="C848E850">
      <w:numFmt w:val="bullet"/>
      <w:lvlText w:val="•"/>
      <w:lvlJc w:val="left"/>
      <w:pPr>
        <w:ind w:left="7490" w:hanging="390"/>
      </w:pPr>
      <w:rPr>
        <w:rFonts w:hint="default"/>
        <w:lang w:val="ru-RU" w:eastAsia="en-US" w:bidi="ar-SA"/>
      </w:rPr>
    </w:lvl>
    <w:lvl w:ilvl="8" w:tplc="CE80AC32">
      <w:numFmt w:val="bullet"/>
      <w:lvlText w:val="•"/>
      <w:lvlJc w:val="left"/>
      <w:pPr>
        <w:ind w:left="8535" w:hanging="390"/>
      </w:pPr>
      <w:rPr>
        <w:rFonts w:hint="default"/>
        <w:lang w:val="ru-RU" w:eastAsia="en-US" w:bidi="ar-SA"/>
      </w:rPr>
    </w:lvl>
  </w:abstractNum>
  <w:abstractNum w:abstractNumId="5">
    <w:nsid w:val="2E97170B"/>
    <w:multiLevelType w:val="hybridMultilevel"/>
    <w:tmpl w:val="8F7879D4"/>
    <w:lvl w:ilvl="0" w:tplc="532ACBEE">
      <w:start w:val="1"/>
      <w:numFmt w:val="decimal"/>
      <w:lvlText w:val="%1)"/>
      <w:lvlJc w:val="left"/>
      <w:pPr>
        <w:ind w:left="174" w:hanging="28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4183BD8">
      <w:numFmt w:val="bullet"/>
      <w:lvlText w:val="•"/>
      <w:lvlJc w:val="left"/>
      <w:pPr>
        <w:ind w:left="1224" w:hanging="288"/>
      </w:pPr>
      <w:rPr>
        <w:rFonts w:hint="default"/>
        <w:lang w:val="ru-RU" w:eastAsia="en-US" w:bidi="ar-SA"/>
      </w:rPr>
    </w:lvl>
    <w:lvl w:ilvl="2" w:tplc="1FDEE602">
      <w:numFmt w:val="bullet"/>
      <w:lvlText w:val="•"/>
      <w:lvlJc w:val="left"/>
      <w:pPr>
        <w:ind w:left="2268" w:hanging="288"/>
      </w:pPr>
      <w:rPr>
        <w:rFonts w:hint="default"/>
        <w:lang w:val="ru-RU" w:eastAsia="en-US" w:bidi="ar-SA"/>
      </w:rPr>
    </w:lvl>
    <w:lvl w:ilvl="3" w:tplc="85FA6B22">
      <w:numFmt w:val="bullet"/>
      <w:lvlText w:val="•"/>
      <w:lvlJc w:val="left"/>
      <w:pPr>
        <w:ind w:left="3313" w:hanging="288"/>
      </w:pPr>
      <w:rPr>
        <w:rFonts w:hint="default"/>
        <w:lang w:val="ru-RU" w:eastAsia="en-US" w:bidi="ar-SA"/>
      </w:rPr>
    </w:lvl>
    <w:lvl w:ilvl="4" w:tplc="78C6D860">
      <w:numFmt w:val="bullet"/>
      <w:lvlText w:val="•"/>
      <w:lvlJc w:val="left"/>
      <w:pPr>
        <w:ind w:left="4357" w:hanging="288"/>
      </w:pPr>
      <w:rPr>
        <w:rFonts w:hint="default"/>
        <w:lang w:val="ru-RU" w:eastAsia="en-US" w:bidi="ar-SA"/>
      </w:rPr>
    </w:lvl>
    <w:lvl w:ilvl="5" w:tplc="9AA6605A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6" w:tplc="BAAE5CAE">
      <w:numFmt w:val="bullet"/>
      <w:lvlText w:val="•"/>
      <w:lvlJc w:val="left"/>
      <w:pPr>
        <w:ind w:left="6446" w:hanging="288"/>
      </w:pPr>
      <w:rPr>
        <w:rFonts w:hint="default"/>
        <w:lang w:val="ru-RU" w:eastAsia="en-US" w:bidi="ar-SA"/>
      </w:rPr>
    </w:lvl>
    <w:lvl w:ilvl="7" w:tplc="E4FE69AE">
      <w:numFmt w:val="bullet"/>
      <w:lvlText w:val="•"/>
      <w:lvlJc w:val="left"/>
      <w:pPr>
        <w:ind w:left="7490" w:hanging="288"/>
      </w:pPr>
      <w:rPr>
        <w:rFonts w:hint="default"/>
        <w:lang w:val="ru-RU" w:eastAsia="en-US" w:bidi="ar-SA"/>
      </w:rPr>
    </w:lvl>
    <w:lvl w:ilvl="8" w:tplc="B786303E">
      <w:numFmt w:val="bullet"/>
      <w:lvlText w:val="•"/>
      <w:lvlJc w:val="left"/>
      <w:pPr>
        <w:ind w:left="8535" w:hanging="288"/>
      </w:pPr>
      <w:rPr>
        <w:rFonts w:hint="default"/>
        <w:lang w:val="ru-RU" w:eastAsia="en-US" w:bidi="ar-SA"/>
      </w:rPr>
    </w:lvl>
  </w:abstractNum>
  <w:abstractNum w:abstractNumId="6">
    <w:nsid w:val="4472055B"/>
    <w:multiLevelType w:val="hybridMultilevel"/>
    <w:tmpl w:val="6AC234DC"/>
    <w:lvl w:ilvl="0" w:tplc="69EC1E1E">
      <w:numFmt w:val="bullet"/>
      <w:lvlText w:val=""/>
      <w:lvlJc w:val="left"/>
      <w:pPr>
        <w:ind w:left="89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8AC108">
      <w:numFmt w:val="bullet"/>
      <w:lvlText w:val="-"/>
      <w:lvlJc w:val="left"/>
      <w:pPr>
        <w:ind w:left="17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66D53E">
      <w:numFmt w:val="bullet"/>
      <w:lvlText w:val="•"/>
      <w:lvlJc w:val="left"/>
      <w:pPr>
        <w:ind w:left="1980" w:hanging="145"/>
      </w:pPr>
      <w:rPr>
        <w:rFonts w:hint="default"/>
        <w:lang w:val="ru-RU" w:eastAsia="en-US" w:bidi="ar-SA"/>
      </w:rPr>
    </w:lvl>
    <w:lvl w:ilvl="3" w:tplc="3C887C3A">
      <w:numFmt w:val="bullet"/>
      <w:lvlText w:val="•"/>
      <w:lvlJc w:val="left"/>
      <w:pPr>
        <w:ind w:left="3060" w:hanging="145"/>
      </w:pPr>
      <w:rPr>
        <w:rFonts w:hint="default"/>
        <w:lang w:val="ru-RU" w:eastAsia="en-US" w:bidi="ar-SA"/>
      </w:rPr>
    </w:lvl>
    <w:lvl w:ilvl="4" w:tplc="36502B8E">
      <w:numFmt w:val="bullet"/>
      <w:lvlText w:val="•"/>
      <w:lvlJc w:val="left"/>
      <w:pPr>
        <w:ind w:left="4141" w:hanging="145"/>
      </w:pPr>
      <w:rPr>
        <w:rFonts w:hint="default"/>
        <w:lang w:val="ru-RU" w:eastAsia="en-US" w:bidi="ar-SA"/>
      </w:rPr>
    </w:lvl>
    <w:lvl w:ilvl="5" w:tplc="4CB0634E">
      <w:numFmt w:val="bullet"/>
      <w:lvlText w:val="•"/>
      <w:lvlJc w:val="left"/>
      <w:pPr>
        <w:ind w:left="5221" w:hanging="145"/>
      </w:pPr>
      <w:rPr>
        <w:rFonts w:hint="default"/>
        <w:lang w:val="ru-RU" w:eastAsia="en-US" w:bidi="ar-SA"/>
      </w:rPr>
    </w:lvl>
    <w:lvl w:ilvl="6" w:tplc="29561D56">
      <w:numFmt w:val="bullet"/>
      <w:lvlText w:val="•"/>
      <w:lvlJc w:val="left"/>
      <w:pPr>
        <w:ind w:left="6302" w:hanging="145"/>
      </w:pPr>
      <w:rPr>
        <w:rFonts w:hint="default"/>
        <w:lang w:val="ru-RU" w:eastAsia="en-US" w:bidi="ar-SA"/>
      </w:rPr>
    </w:lvl>
    <w:lvl w:ilvl="7" w:tplc="D1FE77D8">
      <w:numFmt w:val="bullet"/>
      <w:lvlText w:val="•"/>
      <w:lvlJc w:val="left"/>
      <w:pPr>
        <w:ind w:left="7382" w:hanging="145"/>
      </w:pPr>
      <w:rPr>
        <w:rFonts w:hint="default"/>
        <w:lang w:val="ru-RU" w:eastAsia="en-US" w:bidi="ar-SA"/>
      </w:rPr>
    </w:lvl>
    <w:lvl w:ilvl="8" w:tplc="075A7FC6">
      <w:numFmt w:val="bullet"/>
      <w:lvlText w:val="•"/>
      <w:lvlJc w:val="left"/>
      <w:pPr>
        <w:ind w:left="8463" w:hanging="145"/>
      </w:pPr>
      <w:rPr>
        <w:rFonts w:hint="default"/>
        <w:lang w:val="ru-RU" w:eastAsia="en-US" w:bidi="ar-SA"/>
      </w:rPr>
    </w:lvl>
  </w:abstractNum>
  <w:abstractNum w:abstractNumId="7">
    <w:nsid w:val="489E1D42"/>
    <w:multiLevelType w:val="hybridMultilevel"/>
    <w:tmpl w:val="688E7414"/>
    <w:lvl w:ilvl="0" w:tplc="7F48908E">
      <w:numFmt w:val="bullet"/>
      <w:lvlText w:val="–"/>
      <w:lvlJc w:val="left"/>
      <w:pPr>
        <w:ind w:left="174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76E388">
      <w:numFmt w:val="bullet"/>
      <w:lvlText w:val=""/>
      <w:lvlJc w:val="left"/>
      <w:pPr>
        <w:ind w:left="174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C0B564">
      <w:numFmt w:val="bullet"/>
      <w:lvlText w:val=""/>
      <w:lvlJc w:val="left"/>
      <w:pPr>
        <w:ind w:left="17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8F43E12">
      <w:numFmt w:val="bullet"/>
      <w:lvlText w:val="•"/>
      <w:lvlJc w:val="left"/>
      <w:pPr>
        <w:ind w:left="3313" w:hanging="284"/>
      </w:pPr>
      <w:rPr>
        <w:rFonts w:hint="default"/>
        <w:lang w:val="ru-RU" w:eastAsia="en-US" w:bidi="ar-SA"/>
      </w:rPr>
    </w:lvl>
    <w:lvl w:ilvl="4" w:tplc="8D62660C">
      <w:numFmt w:val="bullet"/>
      <w:lvlText w:val="•"/>
      <w:lvlJc w:val="left"/>
      <w:pPr>
        <w:ind w:left="4357" w:hanging="284"/>
      </w:pPr>
      <w:rPr>
        <w:rFonts w:hint="default"/>
        <w:lang w:val="ru-RU" w:eastAsia="en-US" w:bidi="ar-SA"/>
      </w:rPr>
    </w:lvl>
    <w:lvl w:ilvl="5" w:tplc="642EB6F2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D92ADF18">
      <w:numFmt w:val="bullet"/>
      <w:lvlText w:val="•"/>
      <w:lvlJc w:val="left"/>
      <w:pPr>
        <w:ind w:left="6446" w:hanging="284"/>
      </w:pPr>
      <w:rPr>
        <w:rFonts w:hint="default"/>
        <w:lang w:val="ru-RU" w:eastAsia="en-US" w:bidi="ar-SA"/>
      </w:rPr>
    </w:lvl>
    <w:lvl w:ilvl="7" w:tplc="5EBE0116">
      <w:numFmt w:val="bullet"/>
      <w:lvlText w:val="•"/>
      <w:lvlJc w:val="left"/>
      <w:pPr>
        <w:ind w:left="7490" w:hanging="284"/>
      </w:pPr>
      <w:rPr>
        <w:rFonts w:hint="default"/>
        <w:lang w:val="ru-RU" w:eastAsia="en-US" w:bidi="ar-SA"/>
      </w:rPr>
    </w:lvl>
    <w:lvl w:ilvl="8" w:tplc="E85832B6">
      <w:numFmt w:val="bullet"/>
      <w:lvlText w:val="•"/>
      <w:lvlJc w:val="left"/>
      <w:pPr>
        <w:ind w:left="8535" w:hanging="284"/>
      </w:pPr>
      <w:rPr>
        <w:rFonts w:hint="default"/>
        <w:lang w:val="ru-RU" w:eastAsia="en-US" w:bidi="ar-SA"/>
      </w:rPr>
    </w:lvl>
  </w:abstractNum>
  <w:abstractNum w:abstractNumId="8">
    <w:nsid w:val="497554DE"/>
    <w:multiLevelType w:val="hybridMultilevel"/>
    <w:tmpl w:val="44CCD0AC"/>
    <w:lvl w:ilvl="0" w:tplc="F6FCB64E">
      <w:numFmt w:val="bullet"/>
      <w:lvlText w:val=""/>
      <w:lvlJc w:val="left"/>
      <w:pPr>
        <w:ind w:left="17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AC5696">
      <w:numFmt w:val="bullet"/>
      <w:lvlText w:val="-"/>
      <w:lvlJc w:val="left"/>
      <w:pPr>
        <w:ind w:left="88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88B404">
      <w:numFmt w:val="bullet"/>
      <w:lvlText w:val="•"/>
      <w:lvlJc w:val="left"/>
      <w:pPr>
        <w:ind w:left="1962" w:hanging="145"/>
      </w:pPr>
      <w:rPr>
        <w:rFonts w:hint="default"/>
        <w:lang w:val="ru-RU" w:eastAsia="en-US" w:bidi="ar-SA"/>
      </w:rPr>
    </w:lvl>
    <w:lvl w:ilvl="3" w:tplc="6DAE128C">
      <w:numFmt w:val="bullet"/>
      <w:lvlText w:val="•"/>
      <w:lvlJc w:val="left"/>
      <w:pPr>
        <w:ind w:left="3045" w:hanging="145"/>
      </w:pPr>
      <w:rPr>
        <w:rFonts w:hint="default"/>
        <w:lang w:val="ru-RU" w:eastAsia="en-US" w:bidi="ar-SA"/>
      </w:rPr>
    </w:lvl>
    <w:lvl w:ilvl="4" w:tplc="EAB833EC">
      <w:numFmt w:val="bullet"/>
      <w:lvlText w:val="•"/>
      <w:lvlJc w:val="left"/>
      <w:pPr>
        <w:ind w:left="4128" w:hanging="145"/>
      </w:pPr>
      <w:rPr>
        <w:rFonts w:hint="default"/>
        <w:lang w:val="ru-RU" w:eastAsia="en-US" w:bidi="ar-SA"/>
      </w:rPr>
    </w:lvl>
    <w:lvl w:ilvl="5" w:tplc="4094C598">
      <w:numFmt w:val="bullet"/>
      <w:lvlText w:val="•"/>
      <w:lvlJc w:val="left"/>
      <w:pPr>
        <w:ind w:left="5210" w:hanging="145"/>
      </w:pPr>
      <w:rPr>
        <w:rFonts w:hint="default"/>
        <w:lang w:val="ru-RU" w:eastAsia="en-US" w:bidi="ar-SA"/>
      </w:rPr>
    </w:lvl>
    <w:lvl w:ilvl="6" w:tplc="06D2FB7A">
      <w:numFmt w:val="bullet"/>
      <w:lvlText w:val="•"/>
      <w:lvlJc w:val="left"/>
      <w:pPr>
        <w:ind w:left="6293" w:hanging="145"/>
      </w:pPr>
      <w:rPr>
        <w:rFonts w:hint="default"/>
        <w:lang w:val="ru-RU" w:eastAsia="en-US" w:bidi="ar-SA"/>
      </w:rPr>
    </w:lvl>
    <w:lvl w:ilvl="7" w:tplc="4014BE80">
      <w:numFmt w:val="bullet"/>
      <w:lvlText w:val="•"/>
      <w:lvlJc w:val="left"/>
      <w:pPr>
        <w:ind w:left="7376" w:hanging="145"/>
      </w:pPr>
      <w:rPr>
        <w:rFonts w:hint="default"/>
        <w:lang w:val="ru-RU" w:eastAsia="en-US" w:bidi="ar-SA"/>
      </w:rPr>
    </w:lvl>
    <w:lvl w:ilvl="8" w:tplc="BDBEDA90">
      <w:numFmt w:val="bullet"/>
      <w:lvlText w:val="•"/>
      <w:lvlJc w:val="left"/>
      <w:pPr>
        <w:ind w:left="8458" w:hanging="145"/>
      </w:pPr>
      <w:rPr>
        <w:rFonts w:hint="default"/>
        <w:lang w:val="ru-RU" w:eastAsia="en-US" w:bidi="ar-SA"/>
      </w:rPr>
    </w:lvl>
  </w:abstractNum>
  <w:abstractNum w:abstractNumId="9">
    <w:nsid w:val="4B221098"/>
    <w:multiLevelType w:val="hybridMultilevel"/>
    <w:tmpl w:val="92EAC266"/>
    <w:lvl w:ilvl="0" w:tplc="370052BE">
      <w:start w:val="1"/>
      <w:numFmt w:val="decimal"/>
      <w:lvlText w:val="%1."/>
      <w:lvlJc w:val="left"/>
      <w:pPr>
        <w:ind w:left="8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891BC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76F655E6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DFF2DC16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F3CA4FE4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5" w:tplc="3850C6F4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190EAC3A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AD005600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B63EDF40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10">
    <w:nsid w:val="4C843043"/>
    <w:multiLevelType w:val="hybridMultilevel"/>
    <w:tmpl w:val="4B58E4B0"/>
    <w:lvl w:ilvl="0" w:tplc="E5687462">
      <w:start w:val="1"/>
      <w:numFmt w:val="decimal"/>
      <w:lvlText w:val="%1)"/>
      <w:lvlJc w:val="left"/>
      <w:pPr>
        <w:ind w:left="17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A3AD8">
      <w:numFmt w:val="bullet"/>
      <w:lvlText w:val="•"/>
      <w:lvlJc w:val="left"/>
      <w:pPr>
        <w:ind w:left="1224" w:hanging="317"/>
      </w:pPr>
      <w:rPr>
        <w:rFonts w:hint="default"/>
        <w:lang w:val="ru-RU" w:eastAsia="en-US" w:bidi="ar-SA"/>
      </w:rPr>
    </w:lvl>
    <w:lvl w:ilvl="2" w:tplc="D610DD36">
      <w:numFmt w:val="bullet"/>
      <w:lvlText w:val="•"/>
      <w:lvlJc w:val="left"/>
      <w:pPr>
        <w:ind w:left="2268" w:hanging="317"/>
      </w:pPr>
      <w:rPr>
        <w:rFonts w:hint="default"/>
        <w:lang w:val="ru-RU" w:eastAsia="en-US" w:bidi="ar-SA"/>
      </w:rPr>
    </w:lvl>
    <w:lvl w:ilvl="3" w:tplc="103651B2">
      <w:numFmt w:val="bullet"/>
      <w:lvlText w:val="•"/>
      <w:lvlJc w:val="left"/>
      <w:pPr>
        <w:ind w:left="3313" w:hanging="317"/>
      </w:pPr>
      <w:rPr>
        <w:rFonts w:hint="default"/>
        <w:lang w:val="ru-RU" w:eastAsia="en-US" w:bidi="ar-SA"/>
      </w:rPr>
    </w:lvl>
    <w:lvl w:ilvl="4" w:tplc="7568AA6A">
      <w:numFmt w:val="bullet"/>
      <w:lvlText w:val="•"/>
      <w:lvlJc w:val="left"/>
      <w:pPr>
        <w:ind w:left="4357" w:hanging="317"/>
      </w:pPr>
      <w:rPr>
        <w:rFonts w:hint="default"/>
        <w:lang w:val="ru-RU" w:eastAsia="en-US" w:bidi="ar-SA"/>
      </w:rPr>
    </w:lvl>
    <w:lvl w:ilvl="5" w:tplc="17162118">
      <w:numFmt w:val="bullet"/>
      <w:lvlText w:val="•"/>
      <w:lvlJc w:val="left"/>
      <w:pPr>
        <w:ind w:left="5402" w:hanging="317"/>
      </w:pPr>
      <w:rPr>
        <w:rFonts w:hint="default"/>
        <w:lang w:val="ru-RU" w:eastAsia="en-US" w:bidi="ar-SA"/>
      </w:rPr>
    </w:lvl>
    <w:lvl w:ilvl="6" w:tplc="1AB629AA">
      <w:numFmt w:val="bullet"/>
      <w:lvlText w:val="•"/>
      <w:lvlJc w:val="left"/>
      <w:pPr>
        <w:ind w:left="6446" w:hanging="317"/>
      </w:pPr>
      <w:rPr>
        <w:rFonts w:hint="default"/>
        <w:lang w:val="ru-RU" w:eastAsia="en-US" w:bidi="ar-SA"/>
      </w:rPr>
    </w:lvl>
    <w:lvl w:ilvl="7" w:tplc="D2382846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 w:tplc="617C61BA">
      <w:numFmt w:val="bullet"/>
      <w:lvlText w:val="•"/>
      <w:lvlJc w:val="left"/>
      <w:pPr>
        <w:ind w:left="8535" w:hanging="317"/>
      </w:pPr>
      <w:rPr>
        <w:rFonts w:hint="default"/>
        <w:lang w:val="ru-RU" w:eastAsia="en-US" w:bidi="ar-SA"/>
      </w:rPr>
    </w:lvl>
  </w:abstractNum>
  <w:abstractNum w:abstractNumId="11">
    <w:nsid w:val="5C48012B"/>
    <w:multiLevelType w:val="hybridMultilevel"/>
    <w:tmpl w:val="0D34D9E2"/>
    <w:lvl w:ilvl="0" w:tplc="43464394">
      <w:start w:val="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6463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A34E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A8550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EDC8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0F434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72436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B63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4EFA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C33A59"/>
    <w:multiLevelType w:val="hybridMultilevel"/>
    <w:tmpl w:val="4288A792"/>
    <w:lvl w:ilvl="0" w:tplc="3EFA86D4">
      <w:numFmt w:val="bullet"/>
      <w:lvlText w:val=""/>
      <w:lvlJc w:val="left"/>
      <w:pPr>
        <w:ind w:left="174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F6FF7C">
      <w:numFmt w:val="bullet"/>
      <w:lvlText w:val="•"/>
      <w:lvlJc w:val="left"/>
      <w:pPr>
        <w:ind w:left="1224" w:hanging="346"/>
      </w:pPr>
      <w:rPr>
        <w:rFonts w:hint="default"/>
        <w:lang w:val="ru-RU" w:eastAsia="en-US" w:bidi="ar-SA"/>
      </w:rPr>
    </w:lvl>
    <w:lvl w:ilvl="2" w:tplc="DAD0FAF2">
      <w:numFmt w:val="bullet"/>
      <w:lvlText w:val="•"/>
      <w:lvlJc w:val="left"/>
      <w:pPr>
        <w:ind w:left="2268" w:hanging="346"/>
      </w:pPr>
      <w:rPr>
        <w:rFonts w:hint="default"/>
        <w:lang w:val="ru-RU" w:eastAsia="en-US" w:bidi="ar-SA"/>
      </w:rPr>
    </w:lvl>
    <w:lvl w:ilvl="3" w:tplc="9FAE84FA">
      <w:numFmt w:val="bullet"/>
      <w:lvlText w:val="•"/>
      <w:lvlJc w:val="left"/>
      <w:pPr>
        <w:ind w:left="3313" w:hanging="346"/>
      </w:pPr>
      <w:rPr>
        <w:rFonts w:hint="default"/>
        <w:lang w:val="ru-RU" w:eastAsia="en-US" w:bidi="ar-SA"/>
      </w:rPr>
    </w:lvl>
    <w:lvl w:ilvl="4" w:tplc="FE1E4926">
      <w:numFmt w:val="bullet"/>
      <w:lvlText w:val="•"/>
      <w:lvlJc w:val="left"/>
      <w:pPr>
        <w:ind w:left="4357" w:hanging="346"/>
      </w:pPr>
      <w:rPr>
        <w:rFonts w:hint="default"/>
        <w:lang w:val="ru-RU" w:eastAsia="en-US" w:bidi="ar-SA"/>
      </w:rPr>
    </w:lvl>
    <w:lvl w:ilvl="5" w:tplc="9988645C">
      <w:numFmt w:val="bullet"/>
      <w:lvlText w:val="•"/>
      <w:lvlJc w:val="left"/>
      <w:pPr>
        <w:ind w:left="5402" w:hanging="346"/>
      </w:pPr>
      <w:rPr>
        <w:rFonts w:hint="default"/>
        <w:lang w:val="ru-RU" w:eastAsia="en-US" w:bidi="ar-SA"/>
      </w:rPr>
    </w:lvl>
    <w:lvl w:ilvl="6" w:tplc="B13486C0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 w:tplc="1742BBB4">
      <w:numFmt w:val="bullet"/>
      <w:lvlText w:val="•"/>
      <w:lvlJc w:val="left"/>
      <w:pPr>
        <w:ind w:left="7490" w:hanging="346"/>
      </w:pPr>
      <w:rPr>
        <w:rFonts w:hint="default"/>
        <w:lang w:val="ru-RU" w:eastAsia="en-US" w:bidi="ar-SA"/>
      </w:rPr>
    </w:lvl>
    <w:lvl w:ilvl="8" w:tplc="8CA059EA">
      <w:numFmt w:val="bullet"/>
      <w:lvlText w:val="•"/>
      <w:lvlJc w:val="left"/>
      <w:pPr>
        <w:ind w:left="8535" w:hanging="346"/>
      </w:pPr>
      <w:rPr>
        <w:rFonts w:hint="default"/>
        <w:lang w:val="ru-RU" w:eastAsia="en-US" w:bidi="ar-SA"/>
      </w:rPr>
    </w:lvl>
  </w:abstractNum>
  <w:abstractNum w:abstractNumId="13">
    <w:nsid w:val="5E7168D2"/>
    <w:multiLevelType w:val="hybridMultilevel"/>
    <w:tmpl w:val="1C264DB0"/>
    <w:lvl w:ilvl="0" w:tplc="E2567896">
      <w:numFmt w:val="bullet"/>
      <w:lvlText w:val="-"/>
      <w:lvlJc w:val="left"/>
      <w:pPr>
        <w:ind w:left="102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F4D902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2" w:tplc="BADC240E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3" w:tplc="A7F03238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4" w:tplc="D43E10A8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5" w:tplc="631815E6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  <w:lvl w:ilvl="6" w:tplc="8C1ECCB2">
      <w:numFmt w:val="bullet"/>
      <w:lvlText w:val="•"/>
      <w:lvlJc w:val="left"/>
      <w:pPr>
        <w:ind w:left="6782" w:hanging="140"/>
      </w:pPr>
      <w:rPr>
        <w:rFonts w:hint="default"/>
        <w:lang w:val="ru-RU" w:eastAsia="en-US" w:bidi="ar-SA"/>
      </w:rPr>
    </w:lvl>
    <w:lvl w:ilvl="7" w:tplc="710E7F9A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  <w:lvl w:ilvl="8" w:tplc="9B825714">
      <w:numFmt w:val="bullet"/>
      <w:lvlText w:val="•"/>
      <w:lvlJc w:val="left"/>
      <w:pPr>
        <w:ind w:left="8703" w:hanging="140"/>
      </w:pPr>
      <w:rPr>
        <w:rFonts w:hint="default"/>
        <w:lang w:val="ru-RU" w:eastAsia="en-US" w:bidi="ar-SA"/>
      </w:rPr>
    </w:lvl>
  </w:abstractNum>
  <w:abstractNum w:abstractNumId="14">
    <w:nsid w:val="7394537A"/>
    <w:multiLevelType w:val="hybridMultilevel"/>
    <w:tmpl w:val="72CA0E58"/>
    <w:lvl w:ilvl="0" w:tplc="AEDA951A">
      <w:numFmt w:val="bullet"/>
      <w:lvlText w:val="-"/>
      <w:lvlJc w:val="left"/>
      <w:pPr>
        <w:ind w:left="174" w:hanging="1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1C4730">
      <w:numFmt w:val="bullet"/>
      <w:lvlText w:val="•"/>
      <w:lvlJc w:val="left"/>
      <w:pPr>
        <w:ind w:left="1224" w:hanging="155"/>
      </w:pPr>
      <w:rPr>
        <w:rFonts w:hint="default"/>
        <w:lang w:val="ru-RU" w:eastAsia="en-US" w:bidi="ar-SA"/>
      </w:rPr>
    </w:lvl>
    <w:lvl w:ilvl="2" w:tplc="5F2692CC">
      <w:numFmt w:val="bullet"/>
      <w:lvlText w:val="•"/>
      <w:lvlJc w:val="left"/>
      <w:pPr>
        <w:ind w:left="2268" w:hanging="155"/>
      </w:pPr>
      <w:rPr>
        <w:rFonts w:hint="default"/>
        <w:lang w:val="ru-RU" w:eastAsia="en-US" w:bidi="ar-SA"/>
      </w:rPr>
    </w:lvl>
    <w:lvl w:ilvl="3" w:tplc="21669134">
      <w:numFmt w:val="bullet"/>
      <w:lvlText w:val="•"/>
      <w:lvlJc w:val="left"/>
      <w:pPr>
        <w:ind w:left="3313" w:hanging="155"/>
      </w:pPr>
      <w:rPr>
        <w:rFonts w:hint="default"/>
        <w:lang w:val="ru-RU" w:eastAsia="en-US" w:bidi="ar-SA"/>
      </w:rPr>
    </w:lvl>
    <w:lvl w:ilvl="4" w:tplc="F6EE9FA8">
      <w:numFmt w:val="bullet"/>
      <w:lvlText w:val="•"/>
      <w:lvlJc w:val="left"/>
      <w:pPr>
        <w:ind w:left="4357" w:hanging="155"/>
      </w:pPr>
      <w:rPr>
        <w:rFonts w:hint="default"/>
        <w:lang w:val="ru-RU" w:eastAsia="en-US" w:bidi="ar-SA"/>
      </w:rPr>
    </w:lvl>
    <w:lvl w:ilvl="5" w:tplc="6276A254">
      <w:numFmt w:val="bullet"/>
      <w:lvlText w:val="•"/>
      <w:lvlJc w:val="left"/>
      <w:pPr>
        <w:ind w:left="5402" w:hanging="155"/>
      </w:pPr>
      <w:rPr>
        <w:rFonts w:hint="default"/>
        <w:lang w:val="ru-RU" w:eastAsia="en-US" w:bidi="ar-SA"/>
      </w:rPr>
    </w:lvl>
    <w:lvl w:ilvl="6" w:tplc="DAE63C3E">
      <w:numFmt w:val="bullet"/>
      <w:lvlText w:val="•"/>
      <w:lvlJc w:val="left"/>
      <w:pPr>
        <w:ind w:left="6446" w:hanging="155"/>
      </w:pPr>
      <w:rPr>
        <w:rFonts w:hint="default"/>
        <w:lang w:val="ru-RU" w:eastAsia="en-US" w:bidi="ar-SA"/>
      </w:rPr>
    </w:lvl>
    <w:lvl w:ilvl="7" w:tplc="9328CC02">
      <w:numFmt w:val="bullet"/>
      <w:lvlText w:val="•"/>
      <w:lvlJc w:val="left"/>
      <w:pPr>
        <w:ind w:left="7490" w:hanging="155"/>
      </w:pPr>
      <w:rPr>
        <w:rFonts w:hint="default"/>
        <w:lang w:val="ru-RU" w:eastAsia="en-US" w:bidi="ar-SA"/>
      </w:rPr>
    </w:lvl>
    <w:lvl w:ilvl="8" w:tplc="243A17DC">
      <w:numFmt w:val="bullet"/>
      <w:lvlText w:val="•"/>
      <w:lvlJc w:val="left"/>
      <w:pPr>
        <w:ind w:left="8535" w:hanging="15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2"/>
  </w:num>
  <w:num w:numId="5">
    <w:abstractNumId w:val="6"/>
  </w:num>
  <w:num w:numId="6">
    <w:abstractNumId w:val="14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451"/>
    <w:rsid w:val="00014F8B"/>
    <w:rsid w:val="00022613"/>
    <w:rsid w:val="000227DC"/>
    <w:rsid w:val="000367E5"/>
    <w:rsid w:val="0004090F"/>
    <w:rsid w:val="00043364"/>
    <w:rsid w:val="00046166"/>
    <w:rsid w:val="00047925"/>
    <w:rsid w:val="0005452D"/>
    <w:rsid w:val="00055AA6"/>
    <w:rsid w:val="00060123"/>
    <w:rsid w:val="00060720"/>
    <w:rsid w:val="00063EBB"/>
    <w:rsid w:val="000643E3"/>
    <w:rsid w:val="0007344D"/>
    <w:rsid w:val="000768E1"/>
    <w:rsid w:val="00081291"/>
    <w:rsid w:val="00082E43"/>
    <w:rsid w:val="00083196"/>
    <w:rsid w:val="00084FF9"/>
    <w:rsid w:val="00086A6D"/>
    <w:rsid w:val="00095C5E"/>
    <w:rsid w:val="00097F86"/>
    <w:rsid w:val="000A0032"/>
    <w:rsid w:val="000B0086"/>
    <w:rsid w:val="000B34CC"/>
    <w:rsid w:val="000C1298"/>
    <w:rsid w:val="000C2E4F"/>
    <w:rsid w:val="000C65F4"/>
    <w:rsid w:val="000D10EE"/>
    <w:rsid w:val="000D6113"/>
    <w:rsid w:val="000F0324"/>
    <w:rsid w:val="000F2934"/>
    <w:rsid w:val="000F4506"/>
    <w:rsid w:val="000F72E5"/>
    <w:rsid w:val="00101B40"/>
    <w:rsid w:val="001064CE"/>
    <w:rsid w:val="00116700"/>
    <w:rsid w:val="00126FBE"/>
    <w:rsid w:val="00132597"/>
    <w:rsid w:val="00133AA4"/>
    <w:rsid w:val="001344D9"/>
    <w:rsid w:val="00140306"/>
    <w:rsid w:val="001427BD"/>
    <w:rsid w:val="00142D35"/>
    <w:rsid w:val="001553C3"/>
    <w:rsid w:val="001568D9"/>
    <w:rsid w:val="00157EF2"/>
    <w:rsid w:val="00162D2F"/>
    <w:rsid w:val="00171D50"/>
    <w:rsid w:val="0018636A"/>
    <w:rsid w:val="00191469"/>
    <w:rsid w:val="0019200E"/>
    <w:rsid w:val="0019549C"/>
    <w:rsid w:val="001B08D4"/>
    <w:rsid w:val="001C3B72"/>
    <w:rsid w:val="001C7C28"/>
    <w:rsid w:val="001D1026"/>
    <w:rsid w:val="001D252C"/>
    <w:rsid w:val="001D26C2"/>
    <w:rsid w:val="001D2A0C"/>
    <w:rsid w:val="001D57F0"/>
    <w:rsid w:val="001E03CA"/>
    <w:rsid w:val="001F7A97"/>
    <w:rsid w:val="00202652"/>
    <w:rsid w:val="00207F90"/>
    <w:rsid w:val="00215DB8"/>
    <w:rsid w:val="00215E28"/>
    <w:rsid w:val="00217234"/>
    <w:rsid w:val="00222312"/>
    <w:rsid w:val="00232683"/>
    <w:rsid w:val="002350A7"/>
    <w:rsid w:val="00237CD7"/>
    <w:rsid w:val="00241277"/>
    <w:rsid w:val="00243955"/>
    <w:rsid w:val="00246C5E"/>
    <w:rsid w:val="002559ED"/>
    <w:rsid w:val="0025671D"/>
    <w:rsid w:val="00264EEF"/>
    <w:rsid w:val="002665A9"/>
    <w:rsid w:val="002677C3"/>
    <w:rsid w:val="00271972"/>
    <w:rsid w:val="00271C25"/>
    <w:rsid w:val="002803A6"/>
    <w:rsid w:val="00290D0C"/>
    <w:rsid w:val="0029110D"/>
    <w:rsid w:val="00291C19"/>
    <w:rsid w:val="0029300A"/>
    <w:rsid w:val="00294C84"/>
    <w:rsid w:val="002A5AAE"/>
    <w:rsid w:val="002A6688"/>
    <w:rsid w:val="002C1BF8"/>
    <w:rsid w:val="002C291D"/>
    <w:rsid w:val="002E1E40"/>
    <w:rsid w:val="002E7EDA"/>
    <w:rsid w:val="002F0FE5"/>
    <w:rsid w:val="002F13E2"/>
    <w:rsid w:val="002F4B92"/>
    <w:rsid w:val="003012C8"/>
    <w:rsid w:val="00304011"/>
    <w:rsid w:val="003265E1"/>
    <w:rsid w:val="00331558"/>
    <w:rsid w:val="00333D34"/>
    <w:rsid w:val="00342400"/>
    <w:rsid w:val="00345D0C"/>
    <w:rsid w:val="00350019"/>
    <w:rsid w:val="00362A9E"/>
    <w:rsid w:val="00365BB7"/>
    <w:rsid w:val="00376425"/>
    <w:rsid w:val="0038083F"/>
    <w:rsid w:val="003811C2"/>
    <w:rsid w:val="00381285"/>
    <w:rsid w:val="00387D50"/>
    <w:rsid w:val="00395F65"/>
    <w:rsid w:val="0039632F"/>
    <w:rsid w:val="003A1BF4"/>
    <w:rsid w:val="003A4FA8"/>
    <w:rsid w:val="003A74CB"/>
    <w:rsid w:val="003B1C1D"/>
    <w:rsid w:val="003B2BCC"/>
    <w:rsid w:val="003B3BF7"/>
    <w:rsid w:val="003C2FDE"/>
    <w:rsid w:val="003D2E17"/>
    <w:rsid w:val="003D39A1"/>
    <w:rsid w:val="003D4BC5"/>
    <w:rsid w:val="003E2327"/>
    <w:rsid w:val="003E5749"/>
    <w:rsid w:val="003F0C0C"/>
    <w:rsid w:val="003F4171"/>
    <w:rsid w:val="003F5FE3"/>
    <w:rsid w:val="00404D40"/>
    <w:rsid w:val="0041382A"/>
    <w:rsid w:val="0041522E"/>
    <w:rsid w:val="00415356"/>
    <w:rsid w:val="00420D46"/>
    <w:rsid w:val="00422AC4"/>
    <w:rsid w:val="00422ECA"/>
    <w:rsid w:val="0042419F"/>
    <w:rsid w:val="004269F9"/>
    <w:rsid w:val="00432F4F"/>
    <w:rsid w:val="004341BF"/>
    <w:rsid w:val="0043509C"/>
    <w:rsid w:val="00435E9A"/>
    <w:rsid w:val="00442F93"/>
    <w:rsid w:val="00444422"/>
    <w:rsid w:val="00444E9E"/>
    <w:rsid w:val="004469C6"/>
    <w:rsid w:val="00450F39"/>
    <w:rsid w:val="0045244D"/>
    <w:rsid w:val="0045343D"/>
    <w:rsid w:val="00457843"/>
    <w:rsid w:val="004579BF"/>
    <w:rsid w:val="0046533F"/>
    <w:rsid w:val="00484505"/>
    <w:rsid w:val="00486BCD"/>
    <w:rsid w:val="00486D37"/>
    <w:rsid w:val="0048705B"/>
    <w:rsid w:val="00490B1F"/>
    <w:rsid w:val="00490BEA"/>
    <w:rsid w:val="00493432"/>
    <w:rsid w:val="004936F3"/>
    <w:rsid w:val="004958F6"/>
    <w:rsid w:val="00495A27"/>
    <w:rsid w:val="004A1372"/>
    <w:rsid w:val="004B1F67"/>
    <w:rsid w:val="004B3A95"/>
    <w:rsid w:val="004B3DCF"/>
    <w:rsid w:val="004D3CB3"/>
    <w:rsid w:val="004E4EFC"/>
    <w:rsid w:val="004E721C"/>
    <w:rsid w:val="004F2F91"/>
    <w:rsid w:val="004F45AF"/>
    <w:rsid w:val="00505F87"/>
    <w:rsid w:val="005077DA"/>
    <w:rsid w:val="00507B60"/>
    <w:rsid w:val="00512714"/>
    <w:rsid w:val="005171D8"/>
    <w:rsid w:val="00521172"/>
    <w:rsid w:val="005304F5"/>
    <w:rsid w:val="0054728E"/>
    <w:rsid w:val="005524CD"/>
    <w:rsid w:val="00552A79"/>
    <w:rsid w:val="00560CF7"/>
    <w:rsid w:val="00562511"/>
    <w:rsid w:val="0056342A"/>
    <w:rsid w:val="00565348"/>
    <w:rsid w:val="00565DC2"/>
    <w:rsid w:val="0057080C"/>
    <w:rsid w:val="00573659"/>
    <w:rsid w:val="0057773C"/>
    <w:rsid w:val="0058484E"/>
    <w:rsid w:val="005850A8"/>
    <w:rsid w:val="00585453"/>
    <w:rsid w:val="005876A0"/>
    <w:rsid w:val="00590BBE"/>
    <w:rsid w:val="00591571"/>
    <w:rsid w:val="005A0F1A"/>
    <w:rsid w:val="005A2893"/>
    <w:rsid w:val="005B0BD4"/>
    <w:rsid w:val="005B511E"/>
    <w:rsid w:val="005B53E9"/>
    <w:rsid w:val="005C1B4B"/>
    <w:rsid w:val="005C3CE6"/>
    <w:rsid w:val="005C5011"/>
    <w:rsid w:val="005C5FB9"/>
    <w:rsid w:val="005D47E0"/>
    <w:rsid w:val="005D787F"/>
    <w:rsid w:val="005E465E"/>
    <w:rsid w:val="005E4A82"/>
    <w:rsid w:val="00600353"/>
    <w:rsid w:val="0060383B"/>
    <w:rsid w:val="00606EF6"/>
    <w:rsid w:val="006078E3"/>
    <w:rsid w:val="00612241"/>
    <w:rsid w:val="0061262F"/>
    <w:rsid w:val="006138D2"/>
    <w:rsid w:val="00613C32"/>
    <w:rsid w:val="00616400"/>
    <w:rsid w:val="006222CB"/>
    <w:rsid w:val="0062327C"/>
    <w:rsid w:val="00625746"/>
    <w:rsid w:val="006260A2"/>
    <w:rsid w:val="00643F01"/>
    <w:rsid w:val="00646E00"/>
    <w:rsid w:val="00647DEB"/>
    <w:rsid w:val="006500F8"/>
    <w:rsid w:val="00654FC1"/>
    <w:rsid w:val="0066103E"/>
    <w:rsid w:val="00662758"/>
    <w:rsid w:val="00667D72"/>
    <w:rsid w:val="006711BD"/>
    <w:rsid w:val="00672B09"/>
    <w:rsid w:val="00677116"/>
    <w:rsid w:val="00686E37"/>
    <w:rsid w:val="0068713D"/>
    <w:rsid w:val="00687F2C"/>
    <w:rsid w:val="006957CC"/>
    <w:rsid w:val="006A2902"/>
    <w:rsid w:val="006A4836"/>
    <w:rsid w:val="006A7244"/>
    <w:rsid w:val="006B4656"/>
    <w:rsid w:val="006C3CE8"/>
    <w:rsid w:val="006C3F27"/>
    <w:rsid w:val="006C5FB1"/>
    <w:rsid w:val="006D051C"/>
    <w:rsid w:val="006D52C0"/>
    <w:rsid w:val="006D7646"/>
    <w:rsid w:val="006D786E"/>
    <w:rsid w:val="006E6CF7"/>
    <w:rsid w:val="006F1FA9"/>
    <w:rsid w:val="006F446D"/>
    <w:rsid w:val="006F6346"/>
    <w:rsid w:val="006F6DB0"/>
    <w:rsid w:val="0070556C"/>
    <w:rsid w:val="00707661"/>
    <w:rsid w:val="007120ED"/>
    <w:rsid w:val="007123A4"/>
    <w:rsid w:val="007171C6"/>
    <w:rsid w:val="00717DEC"/>
    <w:rsid w:val="0072050E"/>
    <w:rsid w:val="00722258"/>
    <w:rsid w:val="0073623C"/>
    <w:rsid w:val="007509F6"/>
    <w:rsid w:val="00752A10"/>
    <w:rsid w:val="00753E7C"/>
    <w:rsid w:val="0075503A"/>
    <w:rsid w:val="007721A1"/>
    <w:rsid w:val="007743A5"/>
    <w:rsid w:val="00781DBA"/>
    <w:rsid w:val="00795682"/>
    <w:rsid w:val="0079769E"/>
    <w:rsid w:val="007A3C08"/>
    <w:rsid w:val="007B362E"/>
    <w:rsid w:val="007B536F"/>
    <w:rsid w:val="007C4707"/>
    <w:rsid w:val="007C48BB"/>
    <w:rsid w:val="007D12C6"/>
    <w:rsid w:val="007D45E8"/>
    <w:rsid w:val="007E334C"/>
    <w:rsid w:val="007E5443"/>
    <w:rsid w:val="007F1671"/>
    <w:rsid w:val="007F62C4"/>
    <w:rsid w:val="008011B7"/>
    <w:rsid w:val="00803EE8"/>
    <w:rsid w:val="00805FCE"/>
    <w:rsid w:val="008100F6"/>
    <w:rsid w:val="00812914"/>
    <w:rsid w:val="008156B4"/>
    <w:rsid w:val="00822D98"/>
    <w:rsid w:val="00835F0E"/>
    <w:rsid w:val="00842AA1"/>
    <w:rsid w:val="00844E1A"/>
    <w:rsid w:val="00854473"/>
    <w:rsid w:val="00860CEE"/>
    <w:rsid w:val="00865DF5"/>
    <w:rsid w:val="008707AF"/>
    <w:rsid w:val="00872699"/>
    <w:rsid w:val="008735F3"/>
    <w:rsid w:val="00873D07"/>
    <w:rsid w:val="008749B2"/>
    <w:rsid w:val="0087664F"/>
    <w:rsid w:val="00876C2A"/>
    <w:rsid w:val="008923F0"/>
    <w:rsid w:val="00893210"/>
    <w:rsid w:val="008A6D45"/>
    <w:rsid w:val="008A7451"/>
    <w:rsid w:val="008B14EC"/>
    <w:rsid w:val="008B3788"/>
    <w:rsid w:val="008B3C04"/>
    <w:rsid w:val="008C07A6"/>
    <w:rsid w:val="008C233A"/>
    <w:rsid w:val="008C383A"/>
    <w:rsid w:val="008D3123"/>
    <w:rsid w:val="008D5EB6"/>
    <w:rsid w:val="008E5E7F"/>
    <w:rsid w:val="008F37B4"/>
    <w:rsid w:val="008F3DE9"/>
    <w:rsid w:val="008F629F"/>
    <w:rsid w:val="00904895"/>
    <w:rsid w:val="009051EA"/>
    <w:rsid w:val="009066D0"/>
    <w:rsid w:val="00910429"/>
    <w:rsid w:val="00916B70"/>
    <w:rsid w:val="00917AC6"/>
    <w:rsid w:val="00923516"/>
    <w:rsid w:val="009371D1"/>
    <w:rsid w:val="00941F3F"/>
    <w:rsid w:val="00943E85"/>
    <w:rsid w:val="009465EA"/>
    <w:rsid w:val="00954E5F"/>
    <w:rsid w:val="00955940"/>
    <w:rsid w:val="009566F4"/>
    <w:rsid w:val="009609E9"/>
    <w:rsid w:val="00960D91"/>
    <w:rsid w:val="00962D1B"/>
    <w:rsid w:val="009632D7"/>
    <w:rsid w:val="009723FC"/>
    <w:rsid w:val="009752FE"/>
    <w:rsid w:val="0097576A"/>
    <w:rsid w:val="00975771"/>
    <w:rsid w:val="00977965"/>
    <w:rsid w:val="00980E3A"/>
    <w:rsid w:val="00983153"/>
    <w:rsid w:val="009843CF"/>
    <w:rsid w:val="00985568"/>
    <w:rsid w:val="00996625"/>
    <w:rsid w:val="009A1FD5"/>
    <w:rsid w:val="009A66E7"/>
    <w:rsid w:val="009A73EE"/>
    <w:rsid w:val="009B29E4"/>
    <w:rsid w:val="009B7063"/>
    <w:rsid w:val="009C06AF"/>
    <w:rsid w:val="009D263E"/>
    <w:rsid w:val="009D5532"/>
    <w:rsid w:val="009E1A67"/>
    <w:rsid w:val="009E588E"/>
    <w:rsid w:val="009E76FA"/>
    <w:rsid w:val="009F00A4"/>
    <w:rsid w:val="009F2EDC"/>
    <w:rsid w:val="00A0715F"/>
    <w:rsid w:val="00A1547C"/>
    <w:rsid w:val="00A20D8B"/>
    <w:rsid w:val="00A21E26"/>
    <w:rsid w:val="00A2329D"/>
    <w:rsid w:val="00A24658"/>
    <w:rsid w:val="00A24E3F"/>
    <w:rsid w:val="00A26323"/>
    <w:rsid w:val="00A33799"/>
    <w:rsid w:val="00A34AFB"/>
    <w:rsid w:val="00A37F38"/>
    <w:rsid w:val="00A401D6"/>
    <w:rsid w:val="00A41244"/>
    <w:rsid w:val="00A42FDA"/>
    <w:rsid w:val="00A46060"/>
    <w:rsid w:val="00A476A4"/>
    <w:rsid w:val="00A527CE"/>
    <w:rsid w:val="00A55AA0"/>
    <w:rsid w:val="00A56E7F"/>
    <w:rsid w:val="00A612A5"/>
    <w:rsid w:val="00A61450"/>
    <w:rsid w:val="00A6195F"/>
    <w:rsid w:val="00A645D7"/>
    <w:rsid w:val="00A67B72"/>
    <w:rsid w:val="00A82287"/>
    <w:rsid w:val="00A830BD"/>
    <w:rsid w:val="00A96AD1"/>
    <w:rsid w:val="00A970D6"/>
    <w:rsid w:val="00AA0591"/>
    <w:rsid w:val="00AA36B9"/>
    <w:rsid w:val="00AA4231"/>
    <w:rsid w:val="00AA4BC2"/>
    <w:rsid w:val="00AB0DF8"/>
    <w:rsid w:val="00AC2279"/>
    <w:rsid w:val="00AC35C5"/>
    <w:rsid w:val="00AC675B"/>
    <w:rsid w:val="00AC6A15"/>
    <w:rsid w:val="00AC7679"/>
    <w:rsid w:val="00AD12FE"/>
    <w:rsid w:val="00AD488D"/>
    <w:rsid w:val="00AE5029"/>
    <w:rsid w:val="00AE515A"/>
    <w:rsid w:val="00AE5F13"/>
    <w:rsid w:val="00AF2900"/>
    <w:rsid w:val="00AF3250"/>
    <w:rsid w:val="00B019E8"/>
    <w:rsid w:val="00B03CEB"/>
    <w:rsid w:val="00B160B2"/>
    <w:rsid w:val="00B336A8"/>
    <w:rsid w:val="00B33EF5"/>
    <w:rsid w:val="00B377F6"/>
    <w:rsid w:val="00B3786D"/>
    <w:rsid w:val="00B37EB5"/>
    <w:rsid w:val="00B56045"/>
    <w:rsid w:val="00B624C7"/>
    <w:rsid w:val="00B721DA"/>
    <w:rsid w:val="00B7359C"/>
    <w:rsid w:val="00B85872"/>
    <w:rsid w:val="00B95331"/>
    <w:rsid w:val="00B96B21"/>
    <w:rsid w:val="00B971A4"/>
    <w:rsid w:val="00BA0DB1"/>
    <w:rsid w:val="00BA1B8E"/>
    <w:rsid w:val="00BA2EE6"/>
    <w:rsid w:val="00BB6C92"/>
    <w:rsid w:val="00BB6D51"/>
    <w:rsid w:val="00BC02E8"/>
    <w:rsid w:val="00BC7D72"/>
    <w:rsid w:val="00BE13E7"/>
    <w:rsid w:val="00BE2597"/>
    <w:rsid w:val="00BE68D1"/>
    <w:rsid w:val="00BF32AF"/>
    <w:rsid w:val="00BF6733"/>
    <w:rsid w:val="00C027CF"/>
    <w:rsid w:val="00C05813"/>
    <w:rsid w:val="00C0673E"/>
    <w:rsid w:val="00C07E6D"/>
    <w:rsid w:val="00C16ECF"/>
    <w:rsid w:val="00C21369"/>
    <w:rsid w:val="00C303B5"/>
    <w:rsid w:val="00C308A6"/>
    <w:rsid w:val="00C31A9B"/>
    <w:rsid w:val="00C325BD"/>
    <w:rsid w:val="00C36D28"/>
    <w:rsid w:val="00C4382D"/>
    <w:rsid w:val="00C531EA"/>
    <w:rsid w:val="00C55909"/>
    <w:rsid w:val="00C57511"/>
    <w:rsid w:val="00C67B05"/>
    <w:rsid w:val="00C702A9"/>
    <w:rsid w:val="00C717F3"/>
    <w:rsid w:val="00C75851"/>
    <w:rsid w:val="00C84681"/>
    <w:rsid w:val="00C872AF"/>
    <w:rsid w:val="00C87AE1"/>
    <w:rsid w:val="00C9407A"/>
    <w:rsid w:val="00CA3313"/>
    <w:rsid w:val="00CA5274"/>
    <w:rsid w:val="00CB2D0B"/>
    <w:rsid w:val="00CB727B"/>
    <w:rsid w:val="00CC5285"/>
    <w:rsid w:val="00CC6364"/>
    <w:rsid w:val="00CD1AE1"/>
    <w:rsid w:val="00CD5414"/>
    <w:rsid w:val="00CD58A0"/>
    <w:rsid w:val="00CD6BC8"/>
    <w:rsid w:val="00CD6DB9"/>
    <w:rsid w:val="00CD6F83"/>
    <w:rsid w:val="00CE67C5"/>
    <w:rsid w:val="00CF6699"/>
    <w:rsid w:val="00CF75DE"/>
    <w:rsid w:val="00D044E9"/>
    <w:rsid w:val="00D14F90"/>
    <w:rsid w:val="00D16873"/>
    <w:rsid w:val="00D2578D"/>
    <w:rsid w:val="00D36D26"/>
    <w:rsid w:val="00D52616"/>
    <w:rsid w:val="00D53A9F"/>
    <w:rsid w:val="00D65609"/>
    <w:rsid w:val="00D835E6"/>
    <w:rsid w:val="00D9075C"/>
    <w:rsid w:val="00D91E9A"/>
    <w:rsid w:val="00D922A7"/>
    <w:rsid w:val="00DA1999"/>
    <w:rsid w:val="00DA2068"/>
    <w:rsid w:val="00DA2B92"/>
    <w:rsid w:val="00DA3236"/>
    <w:rsid w:val="00DB3E9A"/>
    <w:rsid w:val="00DD070F"/>
    <w:rsid w:val="00DD657E"/>
    <w:rsid w:val="00DE3803"/>
    <w:rsid w:val="00DE46AB"/>
    <w:rsid w:val="00DE6159"/>
    <w:rsid w:val="00DE6F90"/>
    <w:rsid w:val="00DF1437"/>
    <w:rsid w:val="00DF6053"/>
    <w:rsid w:val="00E01898"/>
    <w:rsid w:val="00E028F4"/>
    <w:rsid w:val="00E13E72"/>
    <w:rsid w:val="00E17151"/>
    <w:rsid w:val="00E21583"/>
    <w:rsid w:val="00E21F55"/>
    <w:rsid w:val="00E23706"/>
    <w:rsid w:val="00E25742"/>
    <w:rsid w:val="00E370BE"/>
    <w:rsid w:val="00E3774B"/>
    <w:rsid w:val="00E42D3E"/>
    <w:rsid w:val="00E43247"/>
    <w:rsid w:val="00E43EFD"/>
    <w:rsid w:val="00E450C2"/>
    <w:rsid w:val="00E478A1"/>
    <w:rsid w:val="00E50BA4"/>
    <w:rsid w:val="00E55CC1"/>
    <w:rsid w:val="00E64A83"/>
    <w:rsid w:val="00E650AA"/>
    <w:rsid w:val="00E70DA7"/>
    <w:rsid w:val="00E75C34"/>
    <w:rsid w:val="00E922CB"/>
    <w:rsid w:val="00E96A49"/>
    <w:rsid w:val="00EA0B40"/>
    <w:rsid w:val="00EA20EF"/>
    <w:rsid w:val="00EA48C4"/>
    <w:rsid w:val="00EB673E"/>
    <w:rsid w:val="00EB776B"/>
    <w:rsid w:val="00EB7D04"/>
    <w:rsid w:val="00EC7864"/>
    <w:rsid w:val="00EE22C2"/>
    <w:rsid w:val="00EE6D2D"/>
    <w:rsid w:val="00EF05B1"/>
    <w:rsid w:val="00EF0B6E"/>
    <w:rsid w:val="00EF0EA5"/>
    <w:rsid w:val="00EF47F3"/>
    <w:rsid w:val="00EF534E"/>
    <w:rsid w:val="00EF6143"/>
    <w:rsid w:val="00EF74AF"/>
    <w:rsid w:val="00F010BC"/>
    <w:rsid w:val="00F23F66"/>
    <w:rsid w:val="00F30195"/>
    <w:rsid w:val="00F35415"/>
    <w:rsid w:val="00F375AD"/>
    <w:rsid w:val="00F54C35"/>
    <w:rsid w:val="00F55205"/>
    <w:rsid w:val="00F57F06"/>
    <w:rsid w:val="00F619CA"/>
    <w:rsid w:val="00F67F35"/>
    <w:rsid w:val="00F743B0"/>
    <w:rsid w:val="00F7527A"/>
    <w:rsid w:val="00F94F75"/>
    <w:rsid w:val="00FA068E"/>
    <w:rsid w:val="00FA1974"/>
    <w:rsid w:val="00FA4350"/>
    <w:rsid w:val="00FB0876"/>
    <w:rsid w:val="00FC2DFC"/>
    <w:rsid w:val="00FD26BF"/>
    <w:rsid w:val="00FD6C79"/>
    <w:rsid w:val="00FE1F5F"/>
    <w:rsid w:val="00FF5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5D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5DB8"/>
    <w:pPr>
      <w:spacing w:line="275" w:lineRule="exact"/>
      <w:ind w:left="88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A36B9"/>
    <w:pPr>
      <w:spacing w:before="90"/>
      <w:ind w:left="199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A36B9"/>
    <w:pPr>
      <w:spacing w:before="1"/>
      <w:ind w:left="2004" w:hanging="601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D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5DB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21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15DB8"/>
  </w:style>
  <w:style w:type="paragraph" w:styleId="a4">
    <w:name w:val="Body Text"/>
    <w:basedOn w:val="a"/>
    <w:link w:val="a5"/>
    <w:uiPriority w:val="1"/>
    <w:qFormat/>
    <w:rsid w:val="00215DB8"/>
    <w:pPr>
      <w:ind w:left="174" w:firstLine="71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15DB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215DB8"/>
    <w:pPr>
      <w:ind w:left="174" w:firstLine="710"/>
      <w:jc w:val="both"/>
    </w:pPr>
  </w:style>
  <w:style w:type="paragraph" w:styleId="a7">
    <w:name w:val="header"/>
    <w:basedOn w:val="a"/>
    <w:link w:val="a8"/>
    <w:uiPriority w:val="99"/>
    <w:unhideWhenUsed/>
    <w:rsid w:val="00EA48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48C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A48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48C4"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943E85"/>
    <w:rPr>
      <w:rFonts w:ascii="Segoe UI" w:eastAsia="Times New Roman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943E8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7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aliases w:val="Знак Знак1,Обычный (веб) Знак1,Обычный (веб) Знак Знак"/>
    <w:basedOn w:val="a"/>
    <w:uiPriority w:val="99"/>
    <w:rsid w:val="00142D35"/>
    <w:pPr>
      <w:widowControl/>
      <w:autoSpaceDE/>
      <w:autoSpaceDN/>
      <w:spacing w:before="100" w:beforeAutospacing="1" w:after="100" w:afterAutospacing="1" w:line="360" w:lineRule="auto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C3F27"/>
    <w:pPr>
      <w:adjustRightInd w:val="0"/>
      <w:spacing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6C3F2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6C3F2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6C3F27"/>
    <w:pPr>
      <w:adjustRightInd w:val="0"/>
      <w:spacing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character" w:customStyle="1" w:styleId="FontStyle254">
    <w:name w:val="Font Style254"/>
    <w:basedOn w:val="a0"/>
    <w:uiPriority w:val="99"/>
    <w:rsid w:val="006C3F27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basedOn w:val="a0"/>
    <w:uiPriority w:val="99"/>
    <w:rsid w:val="006C3F27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6C3F27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49">
    <w:name w:val="Font Style249"/>
    <w:basedOn w:val="a0"/>
    <w:uiPriority w:val="99"/>
    <w:rsid w:val="006C3F27"/>
    <w:rPr>
      <w:rFonts w:ascii="MS Reference Sans Serif" w:hAnsi="MS Reference Sans Serif" w:cs="MS Reference Sans Serif"/>
      <w:i/>
      <w:i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47D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1">
    <w:name w:val="Style11"/>
    <w:basedOn w:val="a"/>
    <w:uiPriority w:val="99"/>
    <w:rsid w:val="00C717F3"/>
    <w:pPr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C717F3"/>
    <w:pPr>
      <w:adjustRightInd w:val="0"/>
      <w:spacing w:line="264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C717F3"/>
    <w:rPr>
      <w:rFonts w:ascii="Century Schoolbook" w:hAnsi="Century Schoolbook" w:cs="Century Schoolbook"/>
      <w:b/>
      <w:bCs/>
      <w:sz w:val="18"/>
      <w:szCs w:val="18"/>
    </w:rPr>
  </w:style>
  <w:style w:type="character" w:styleId="ae">
    <w:name w:val="Hyperlink"/>
    <w:basedOn w:val="a0"/>
    <w:uiPriority w:val="99"/>
    <w:rsid w:val="00C717F3"/>
    <w:rPr>
      <w:rFonts w:cs="Times New Roman"/>
      <w:color w:val="000080"/>
      <w:u w:val="single"/>
    </w:rPr>
  </w:style>
  <w:style w:type="character" w:customStyle="1" w:styleId="FontStyle211">
    <w:name w:val="Font Style211"/>
    <w:basedOn w:val="a0"/>
    <w:uiPriority w:val="99"/>
    <w:rsid w:val="00C717F3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7">
    <w:name w:val="Font Style227"/>
    <w:basedOn w:val="a0"/>
    <w:uiPriority w:val="99"/>
    <w:rsid w:val="00C717F3"/>
    <w:rPr>
      <w:rFonts w:ascii="Microsoft Sans Serif" w:hAnsi="Microsoft Sans Serif" w:cs="Microsoft Sans Serif"/>
      <w:b/>
      <w:bCs/>
      <w:sz w:val="20"/>
      <w:szCs w:val="20"/>
    </w:rPr>
  </w:style>
  <w:style w:type="character" w:styleId="af">
    <w:name w:val="Strong"/>
    <w:basedOn w:val="a0"/>
    <w:uiPriority w:val="99"/>
    <w:qFormat/>
    <w:rsid w:val="00C717F3"/>
    <w:rPr>
      <w:rFonts w:cs="Times New Roman"/>
      <w:b/>
      <w:bCs/>
    </w:rPr>
  </w:style>
  <w:style w:type="paragraph" w:customStyle="1" w:styleId="ConsPlusCell">
    <w:name w:val="ConsPlusCell"/>
    <w:uiPriority w:val="99"/>
    <w:rsid w:val="00C717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basedOn w:val="a0"/>
    <w:link w:val="41"/>
    <w:uiPriority w:val="99"/>
    <w:locked/>
    <w:rsid w:val="00C717F3"/>
    <w:rPr>
      <w:rFonts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0"/>
    <w:uiPriority w:val="99"/>
    <w:rsid w:val="00C717F3"/>
    <w:pPr>
      <w:shd w:val="clear" w:color="auto" w:fill="FFFFFF"/>
      <w:autoSpaceDE/>
      <w:autoSpaceDN/>
      <w:spacing w:line="485" w:lineRule="exact"/>
      <w:jc w:val="both"/>
    </w:pPr>
    <w:rPr>
      <w:rFonts w:asciiTheme="minorHAnsi" w:eastAsiaTheme="minorHAnsi" w:hAnsiTheme="minorHAnsi"/>
      <w:sz w:val="27"/>
      <w:szCs w:val="27"/>
    </w:rPr>
  </w:style>
  <w:style w:type="paragraph" w:customStyle="1" w:styleId="af1">
    <w:name w:val="Содержимое таблицы"/>
    <w:basedOn w:val="a4"/>
    <w:uiPriority w:val="99"/>
    <w:rsid w:val="00C717F3"/>
    <w:pPr>
      <w:widowControl/>
      <w:autoSpaceDE/>
      <w:autoSpaceDN/>
      <w:spacing w:after="120"/>
      <w:ind w:left="0" w:firstLine="0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C717F3"/>
    <w:rPr>
      <w:rFonts w:cs="Times New Roman"/>
    </w:rPr>
  </w:style>
  <w:style w:type="paragraph" w:customStyle="1" w:styleId="c19">
    <w:name w:val="c19"/>
    <w:basedOn w:val="a"/>
    <w:rsid w:val="00DF60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DF6053"/>
  </w:style>
  <w:style w:type="character" w:customStyle="1" w:styleId="20">
    <w:name w:val="Заголовок 2 Знак"/>
    <w:basedOn w:val="a0"/>
    <w:link w:val="2"/>
    <w:uiPriority w:val="1"/>
    <w:rsid w:val="00AA36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A36B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11">
    <w:name w:val="toc 1"/>
    <w:basedOn w:val="a"/>
    <w:uiPriority w:val="1"/>
    <w:qFormat/>
    <w:rsid w:val="00AA36B9"/>
    <w:pPr>
      <w:ind w:right="599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AA36B9"/>
    <w:pPr>
      <w:ind w:left="218"/>
    </w:pPr>
    <w:rPr>
      <w:sz w:val="24"/>
      <w:szCs w:val="24"/>
    </w:rPr>
  </w:style>
  <w:style w:type="paragraph" w:styleId="31">
    <w:name w:val="toc 3"/>
    <w:basedOn w:val="a"/>
    <w:uiPriority w:val="1"/>
    <w:qFormat/>
    <w:rsid w:val="00AA36B9"/>
    <w:pPr>
      <w:ind w:left="240"/>
    </w:pPr>
    <w:rPr>
      <w:sz w:val="24"/>
      <w:szCs w:val="24"/>
    </w:rPr>
  </w:style>
  <w:style w:type="paragraph" w:customStyle="1" w:styleId="17PRIL-txt">
    <w:name w:val="17PRIL-txt"/>
    <w:basedOn w:val="a"/>
    <w:uiPriority w:val="99"/>
    <w:rsid w:val="00AA36B9"/>
    <w:pPr>
      <w:widowControl/>
      <w:adjustRightInd w:val="0"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</w:rPr>
  </w:style>
  <w:style w:type="character" w:customStyle="1" w:styleId="s16">
    <w:name w:val="s16"/>
    <w:basedOn w:val="a0"/>
    <w:rsid w:val="00AA36B9"/>
  </w:style>
  <w:style w:type="paragraph" w:customStyle="1" w:styleId="12">
    <w:name w:val="Абзац списка1"/>
    <w:basedOn w:val="a"/>
    <w:rsid w:val="00AA36B9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paragraph" w:customStyle="1" w:styleId="13">
    <w:name w:val="Обычный (веб)1"/>
    <w:basedOn w:val="a"/>
    <w:rsid w:val="00AA36B9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33">
    <w:name w:val="s33"/>
    <w:basedOn w:val="a"/>
    <w:rsid w:val="00AA36B9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38">
    <w:name w:val="s38"/>
    <w:basedOn w:val="a"/>
    <w:rsid w:val="00AA36B9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AA36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AA36B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A36B9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A36B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36B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A36B9"/>
    <w:rPr>
      <w:b/>
      <w:bCs/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AA36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20D8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842C-C435-43FF-81C1-E4C4DC91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5725</Words>
  <Characters>32637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777</cp:lastModifiedBy>
  <cp:revision>4</cp:revision>
  <cp:lastPrinted>2023-10-16T09:26:00Z</cp:lastPrinted>
  <dcterms:created xsi:type="dcterms:W3CDTF">2024-06-12T07:21:00Z</dcterms:created>
  <dcterms:modified xsi:type="dcterms:W3CDTF">2024-09-12T04:33:00Z</dcterms:modified>
</cp:coreProperties>
</file>